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F8" w:rsidRPr="00D343F8" w:rsidRDefault="00D343F8" w:rsidP="00D343F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343F8">
        <w:rPr>
          <w:rFonts w:ascii="Arial" w:eastAsia="Times New Roman" w:hAnsi="Arial" w:cs="Arial"/>
          <w:b/>
          <w:bCs/>
          <w:color w:val="2D2D2D"/>
          <w:spacing w:val="2"/>
          <w:kern w:val="36"/>
          <w:sz w:val="46"/>
          <w:szCs w:val="46"/>
          <w:lang w:eastAsia="ru-RU"/>
        </w:rPr>
        <w:t>О физической культуре и спорте в Республике Саха (Якутия) (с изменениями на 8 июня 2018 года)</w:t>
      </w:r>
    </w:p>
    <w:p w:rsidR="00D343F8" w:rsidRPr="00D343F8" w:rsidRDefault="00D343F8" w:rsidP="00D343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t> </w:t>
      </w:r>
      <w:r w:rsidRPr="00D343F8">
        <w:rPr>
          <w:rFonts w:ascii="Arial" w:eastAsia="Times New Roman" w:hAnsi="Arial" w:cs="Arial"/>
          <w:color w:val="3C3C3C"/>
          <w:spacing w:val="2"/>
          <w:sz w:val="31"/>
          <w:szCs w:val="31"/>
          <w:lang w:eastAsia="ru-RU"/>
        </w:rPr>
        <w:br/>
        <w:t>ЗАКОН</w:t>
      </w:r>
      <w:r w:rsidRPr="00D343F8">
        <w:rPr>
          <w:rFonts w:ascii="Arial" w:eastAsia="Times New Roman" w:hAnsi="Arial" w:cs="Arial"/>
          <w:color w:val="3C3C3C"/>
          <w:spacing w:val="2"/>
          <w:sz w:val="31"/>
          <w:szCs w:val="31"/>
          <w:lang w:eastAsia="ru-RU"/>
        </w:rPr>
        <w:br/>
        <w:t> </w:t>
      </w:r>
      <w:r w:rsidRPr="00D343F8">
        <w:rPr>
          <w:rFonts w:ascii="Arial" w:eastAsia="Times New Roman" w:hAnsi="Arial" w:cs="Arial"/>
          <w:color w:val="3C3C3C"/>
          <w:spacing w:val="2"/>
          <w:sz w:val="31"/>
          <w:szCs w:val="31"/>
          <w:lang w:eastAsia="ru-RU"/>
        </w:rPr>
        <w:br/>
        <w:t> РЕСПУБЛИКИ САХА (ЯКУТИЯ) </w:t>
      </w:r>
      <w:r w:rsidRPr="00D343F8">
        <w:rPr>
          <w:rFonts w:ascii="Arial" w:eastAsia="Times New Roman" w:hAnsi="Arial" w:cs="Arial"/>
          <w:color w:val="3C3C3C"/>
          <w:spacing w:val="2"/>
          <w:sz w:val="31"/>
          <w:szCs w:val="31"/>
          <w:lang w:eastAsia="ru-RU"/>
        </w:rPr>
        <w:br/>
        <w:t> </w:t>
      </w:r>
      <w:r w:rsidRPr="00D343F8">
        <w:rPr>
          <w:rFonts w:ascii="Arial" w:eastAsia="Times New Roman" w:hAnsi="Arial" w:cs="Arial"/>
          <w:color w:val="3C3C3C"/>
          <w:spacing w:val="2"/>
          <w:sz w:val="31"/>
          <w:szCs w:val="31"/>
          <w:lang w:eastAsia="ru-RU"/>
        </w:rPr>
        <w:br/>
        <w:t>от 18 июня 2009 года N 696-З N 327-IV</w:t>
      </w:r>
      <w:r w:rsidRPr="00D343F8">
        <w:rPr>
          <w:rFonts w:ascii="Arial" w:eastAsia="Times New Roman" w:hAnsi="Arial" w:cs="Arial"/>
          <w:color w:val="3C3C3C"/>
          <w:spacing w:val="2"/>
          <w:sz w:val="31"/>
          <w:szCs w:val="31"/>
          <w:lang w:eastAsia="ru-RU"/>
        </w:rPr>
        <w:br/>
        <w:t> </w:t>
      </w:r>
      <w:r w:rsidRPr="00D343F8">
        <w:rPr>
          <w:rFonts w:ascii="Arial" w:eastAsia="Times New Roman" w:hAnsi="Arial" w:cs="Arial"/>
          <w:color w:val="3C3C3C"/>
          <w:spacing w:val="2"/>
          <w:sz w:val="31"/>
          <w:szCs w:val="31"/>
          <w:lang w:eastAsia="ru-RU"/>
        </w:rPr>
        <w:br/>
        <w:t> </w:t>
      </w:r>
      <w:r w:rsidRPr="00D343F8">
        <w:rPr>
          <w:rFonts w:ascii="Arial" w:eastAsia="Times New Roman" w:hAnsi="Arial" w:cs="Arial"/>
          <w:color w:val="3C3C3C"/>
          <w:spacing w:val="2"/>
          <w:sz w:val="31"/>
          <w:szCs w:val="31"/>
          <w:lang w:eastAsia="ru-RU"/>
        </w:rPr>
        <w:br/>
        <w:t>О физической культуре и спорте в Республике Саха (Якутия)</w:t>
      </w:r>
    </w:p>
    <w:p w:rsidR="00D343F8" w:rsidRPr="00D343F8" w:rsidRDefault="00D343F8" w:rsidP="00D343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t>(в редакции Законов РС(Я) </w:t>
      </w:r>
      <w:r w:rsidRPr="00D343F8">
        <w:rPr>
          <w:rFonts w:ascii="Arial" w:eastAsia="Times New Roman" w:hAnsi="Arial" w:cs="Arial"/>
          <w:color w:val="2D2D2D"/>
          <w:spacing w:val="2"/>
          <w:sz w:val="21"/>
          <w:szCs w:val="21"/>
          <w:lang w:eastAsia="ru-RU"/>
        </w:rPr>
        <w:br/>
      </w:r>
      <w:r w:rsidRPr="00D343F8">
        <w:rPr>
          <w:rFonts w:ascii="Arial" w:eastAsia="Times New Roman" w:hAnsi="Arial" w:cs="Arial"/>
          <w:color w:val="2D2D2D"/>
          <w:spacing w:val="2"/>
          <w:sz w:val="21"/>
          <w:szCs w:val="21"/>
          <w:lang w:eastAsia="ru-RU"/>
        </w:rPr>
        <w:br/>
      </w:r>
      <w:hyperlink r:id="rId5" w:history="1">
        <w:r w:rsidRPr="00D343F8">
          <w:rPr>
            <w:rFonts w:ascii="Arial" w:eastAsia="Times New Roman" w:hAnsi="Arial" w:cs="Arial"/>
            <w:color w:val="00466E"/>
            <w:spacing w:val="2"/>
            <w:sz w:val="21"/>
            <w:szCs w:val="21"/>
            <w:u w:val="single"/>
            <w:lang w:eastAsia="ru-RU"/>
          </w:rPr>
          <w:t>от 14.10.2009 734-З N 359-IV</w:t>
        </w:r>
      </w:hyperlink>
      <w:r w:rsidRPr="00D343F8">
        <w:rPr>
          <w:rFonts w:ascii="Arial" w:eastAsia="Times New Roman" w:hAnsi="Arial" w:cs="Arial"/>
          <w:color w:val="2D2D2D"/>
          <w:spacing w:val="2"/>
          <w:sz w:val="21"/>
          <w:szCs w:val="21"/>
          <w:lang w:eastAsia="ru-RU"/>
        </w:rPr>
        <w:t>, </w:t>
      </w:r>
      <w:hyperlink r:id="rId6" w:history="1">
        <w:r w:rsidRPr="00D343F8">
          <w:rPr>
            <w:rFonts w:ascii="Arial" w:eastAsia="Times New Roman" w:hAnsi="Arial" w:cs="Arial"/>
            <w:color w:val="00466E"/>
            <w:spacing w:val="2"/>
            <w:sz w:val="21"/>
            <w:szCs w:val="21"/>
            <w:u w:val="single"/>
            <w:lang w:eastAsia="ru-RU"/>
          </w:rPr>
          <w:t>от 18.02.2010 799-З N 489-IV</w:t>
        </w:r>
      </w:hyperlink>
      <w:r w:rsidRPr="00D343F8">
        <w:rPr>
          <w:rFonts w:ascii="Arial" w:eastAsia="Times New Roman" w:hAnsi="Arial" w:cs="Arial"/>
          <w:color w:val="2D2D2D"/>
          <w:spacing w:val="2"/>
          <w:sz w:val="21"/>
          <w:szCs w:val="21"/>
          <w:lang w:eastAsia="ru-RU"/>
        </w:rPr>
        <w:t>, </w:t>
      </w:r>
      <w:hyperlink r:id="rId7" w:history="1">
        <w:r w:rsidRPr="00D343F8">
          <w:rPr>
            <w:rFonts w:ascii="Arial" w:eastAsia="Times New Roman" w:hAnsi="Arial" w:cs="Arial"/>
            <w:color w:val="00466E"/>
            <w:spacing w:val="2"/>
            <w:sz w:val="21"/>
            <w:szCs w:val="21"/>
            <w:u w:val="single"/>
            <w:lang w:eastAsia="ru-RU"/>
          </w:rPr>
          <w:t>от 17.06.2010 846-З N 587-IV</w:t>
        </w:r>
      </w:hyperlink>
      <w:r w:rsidRPr="00D343F8">
        <w:rPr>
          <w:rFonts w:ascii="Arial" w:eastAsia="Times New Roman" w:hAnsi="Arial" w:cs="Arial"/>
          <w:color w:val="2D2D2D"/>
          <w:spacing w:val="2"/>
          <w:sz w:val="21"/>
          <w:szCs w:val="21"/>
          <w:lang w:eastAsia="ru-RU"/>
        </w:rPr>
        <w:t>, </w:t>
      </w:r>
      <w:hyperlink r:id="rId8" w:history="1">
        <w:r w:rsidRPr="00D343F8">
          <w:rPr>
            <w:rFonts w:ascii="Arial" w:eastAsia="Times New Roman" w:hAnsi="Arial" w:cs="Arial"/>
            <w:color w:val="00466E"/>
            <w:spacing w:val="2"/>
            <w:sz w:val="21"/>
            <w:szCs w:val="21"/>
            <w:u w:val="single"/>
            <w:lang w:eastAsia="ru-RU"/>
          </w:rPr>
          <w:t>от 01.03.2011 901-З N 707-IV</w:t>
        </w:r>
      </w:hyperlink>
      <w:r w:rsidRPr="00D343F8">
        <w:rPr>
          <w:rFonts w:ascii="Arial" w:eastAsia="Times New Roman" w:hAnsi="Arial" w:cs="Arial"/>
          <w:color w:val="2D2D2D"/>
          <w:spacing w:val="2"/>
          <w:sz w:val="21"/>
          <w:szCs w:val="21"/>
          <w:lang w:eastAsia="ru-RU"/>
        </w:rPr>
        <w:t>, </w:t>
      </w:r>
      <w:hyperlink r:id="rId9" w:history="1">
        <w:r w:rsidRPr="00D343F8">
          <w:rPr>
            <w:rFonts w:ascii="Arial" w:eastAsia="Times New Roman" w:hAnsi="Arial" w:cs="Arial"/>
            <w:color w:val="00466E"/>
            <w:spacing w:val="2"/>
            <w:sz w:val="21"/>
            <w:szCs w:val="21"/>
            <w:u w:val="single"/>
            <w:lang w:eastAsia="ru-RU"/>
          </w:rPr>
          <w:t>от 14.04.2011 916-З N 745-IV</w:t>
        </w:r>
      </w:hyperlink>
      <w:r w:rsidRPr="00D343F8">
        <w:rPr>
          <w:rFonts w:ascii="Arial" w:eastAsia="Times New Roman" w:hAnsi="Arial" w:cs="Arial"/>
          <w:color w:val="2D2D2D"/>
          <w:spacing w:val="2"/>
          <w:sz w:val="21"/>
          <w:szCs w:val="21"/>
          <w:lang w:eastAsia="ru-RU"/>
        </w:rPr>
        <w:t>, </w:t>
      </w:r>
      <w:hyperlink r:id="rId10" w:history="1">
        <w:r w:rsidRPr="00D343F8">
          <w:rPr>
            <w:rFonts w:ascii="Arial" w:eastAsia="Times New Roman" w:hAnsi="Arial" w:cs="Arial"/>
            <w:color w:val="00466E"/>
            <w:spacing w:val="2"/>
            <w:sz w:val="21"/>
            <w:szCs w:val="21"/>
            <w:u w:val="single"/>
            <w:lang w:eastAsia="ru-RU"/>
          </w:rPr>
          <w:t>от 15.06.2011 945-З N 799-IV</w:t>
        </w:r>
      </w:hyperlink>
      <w:r w:rsidRPr="00D343F8">
        <w:rPr>
          <w:rFonts w:ascii="Arial" w:eastAsia="Times New Roman" w:hAnsi="Arial" w:cs="Arial"/>
          <w:color w:val="2D2D2D"/>
          <w:spacing w:val="2"/>
          <w:sz w:val="21"/>
          <w:szCs w:val="21"/>
          <w:lang w:eastAsia="ru-RU"/>
        </w:rPr>
        <w:t>, </w:t>
      </w:r>
      <w:hyperlink r:id="rId11"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 </w:t>
      </w:r>
      <w:hyperlink r:id="rId12" w:history="1">
        <w:r w:rsidRPr="00D343F8">
          <w:rPr>
            <w:rFonts w:ascii="Arial" w:eastAsia="Times New Roman" w:hAnsi="Arial" w:cs="Arial"/>
            <w:color w:val="00466E"/>
            <w:spacing w:val="2"/>
            <w:sz w:val="21"/>
            <w:szCs w:val="21"/>
            <w:u w:val="single"/>
            <w:lang w:eastAsia="ru-RU"/>
          </w:rPr>
          <w:t>от 08.06.2012 1081-З N 1051-IV</w:t>
        </w:r>
      </w:hyperlink>
      <w:r w:rsidRPr="00D343F8">
        <w:rPr>
          <w:rFonts w:ascii="Arial" w:eastAsia="Times New Roman" w:hAnsi="Arial" w:cs="Arial"/>
          <w:color w:val="2D2D2D"/>
          <w:spacing w:val="2"/>
          <w:sz w:val="21"/>
          <w:szCs w:val="21"/>
          <w:lang w:eastAsia="ru-RU"/>
        </w:rPr>
        <w:t>, </w:t>
      </w:r>
      <w:hyperlink r:id="rId13"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 </w:t>
      </w:r>
      <w:hyperlink r:id="rId14" w:history="1">
        <w:r w:rsidRPr="00D343F8">
          <w:rPr>
            <w:rFonts w:ascii="Arial" w:eastAsia="Times New Roman" w:hAnsi="Arial" w:cs="Arial"/>
            <w:color w:val="00466E"/>
            <w:spacing w:val="2"/>
            <w:sz w:val="21"/>
            <w:szCs w:val="21"/>
            <w:u w:val="single"/>
            <w:lang w:eastAsia="ru-RU"/>
          </w:rPr>
          <w:t>от 10.06.2014 1336-З N 227-V</w:t>
        </w:r>
      </w:hyperlink>
      <w:r w:rsidRPr="00D343F8">
        <w:rPr>
          <w:rFonts w:ascii="Arial" w:eastAsia="Times New Roman" w:hAnsi="Arial" w:cs="Arial"/>
          <w:color w:val="2D2D2D"/>
          <w:spacing w:val="2"/>
          <w:sz w:val="21"/>
          <w:szCs w:val="21"/>
          <w:lang w:eastAsia="ru-RU"/>
        </w:rPr>
        <w:t>, </w:t>
      </w:r>
      <w:hyperlink r:id="rId15" w:history="1">
        <w:r w:rsidRPr="00D343F8">
          <w:rPr>
            <w:rFonts w:ascii="Arial" w:eastAsia="Times New Roman" w:hAnsi="Arial" w:cs="Arial"/>
            <w:color w:val="00466E"/>
            <w:spacing w:val="2"/>
            <w:sz w:val="21"/>
            <w:szCs w:val="21"/>
            <w:u w:val="single"/>
            <w:lang w:eastAsia="ru-RU"/>
          </w:rPr>
          <w:t>от 01.10.2014 1341-З N 235-V</w:t>
        </w:r>
      </w:hyperlink>
      <w:r w:rsidRPr="00D343F8">
        <w:rPr>
          <w:rFonts w:ascii="Arial" w:eastAsia="Times New Roman" w:hAnsi="Arial" w:cs="Arial"/>
          <w:color w:val="2D2D2D"/>
          <w:spacing w:val="2"/>
          <w:sz w:val="21"/>
          <w:szCs w:val="21"/>
          <w:lang w:eastAsia="ru-RU"/>
        </w:rPr>
        <w:t>, </w:t>
      </w:r>
      <w:hyperlink r:id="rId16" w:history="1">
        <w:r w:rsidRPr="00D343F8">
          <w:rPr>
            <w:rFonts w:ascii="Arial" w:eastAsia="Times New Roman" w:hAnsi="Arial" w:cs="Arial"/>
            <w:color w:val="00466E"/>
            <w:spacing w:val="2"/>
            <w:sz w:val="21"/>
            <w:szCs w:val="21"/>
            <w:u w:val="single"/>
            <w:lang w:eastAsia="ru-RU"/>
          </w:rPr>
          <w:t>от 09.10.2014 1349-З N 253-V</w:t>
        </w:r>
      </w:hyperlink>
      <w:r w:rsidRPr="00D343F8">
        <w:rPr>
          <w:rFonts w:ascii="Arial" w:eastAsia="Times New Roman" w:hAnsi="Arial" w:cs="Arial"/>
          <w:color w:val="2D2D2D"/>
          <w:spacing w:val="2"/>
          <w:sz w:val="21"/>
          <w:szCs w:val="21"/>
          <w:lang w:eastAsia="ru-RU"/>
        </w:rPr>
        <w:t>, </w:t>
      </w:r>
      <w:hyperlink r:id="rId17" w:history="1">
        <w:r w:rsidRPr="00D343F8">
          <w:rPr>
            <w:rFonts w:ascii="Arial" w:eastAsia="Times New Roman" w:hAnsi="Arial" w:cs="Arial"/>
            <w:color w:val="00466E"/>
            <w:spacing w:val="2"/>
            <w:sz w:val="21"/>
            <w:szCs w:val="21"/>
            <w:u w:val="single"/>
            <w:lang w:eastAsia="ru-RU"/>
          </w:rPr>
          <w:t>от 27.11.2014 1373-З N 297-V</w:t>
        </w:r>
      </w:hyperlink>
      <w:r w:rsidRPr="00D343F8">
        <w:rPr>
          <w:rFonts w:ascii="Arial" w:eastAsia="Times New Roman" w:hAnsi="Arial" w:cs="Arial"/>
          <w:color w:val="2D2D2D"/>
          <w:spacing w:val="2"/>
          <w:sz w:val="21"/>
          <w:szCs w:val="21"/>
          <w:lang w:eastAsia="ru-RU"/>
        </w:rPr>
        <w:t>, </w:t>
      </w:r>
      <w:hyperlink r:id="rId18" w:history="1">
        <w:r w:rsidRPr="00D343F8">
          <w:rPr>
            <w:rFonts w:ascii="Arial" w:eastAsia="Times New Roman" w:hAnsi="Arial" w:cs="Arial"/>
            <w:color w:val="00466E"/>
            <w:spacing w:val="2"/>
            <w:sz w:val="21"/>
            <w:szCs w:val="21"/>
            <w:u w:val="single"/>
            <w:lang w:eastAsia="ru-RU"/>
          </w:rPr>
          <w:t>от 26.03.2015 1424-З N 403-V</w:t>
        </w:r>
      </w:hyperlink>
      <w:r w:rsidRPr="00D343F8">
        <w:rPr>
          <w:rFonts w:ascii="Arial" w:eastAsia="Times New Roman" w:hAnsi="Arial" w:cs="Arial"/>
          <w:color w:val="2D2D2D"/>
          <w:spacing w:val="2"/>
          <w:sz w:val="21"/>
          <w:szCs w:val="21"/>
          <w:lang w:eastAsia="ru-RU"/>
        </w:rPr>
        <w:t>, </w:t>
      </w:r>
      <w:hyperlink r:id="rId19" w:history="1">
        <w:r w:rsidRPr="00D343F8">
          <w:rPr>
            <w:rFonts w:ascii="Arial" w:eastAsia="Times New Roman" w:hAnsi="Arial" w:cs="Arial"/>
            <w:color w:val="00466E"/>
            <w:spacing w:val="2"/>
            <w:sz w:val="21"/>
            <w:szCs w:val="21"/>
            <w:u w:val="single"/>
            <w:lang w:eastAsia="ru-RU"/>
          </w:rPr>
          <w:t>от 17.06.2015 1481-З N 519-V</w:t>
        </w:r>
      </w:hyperlink>
      <w:r w:rsidRPr="00D343F8">
        <w:rPr>
          <w:rFonts w:ascii="Arial" w:eastAsia="Times New Roman" w:hAnsi="Arial" w:cs="Arial"/>
          <w:color w:val="2D2D2D"/>
          <w:spacing w:val="2"/>
          <w:sz w:val="21"/>
          <w:szCs w:val="21"/>
          <w:lang w:eastAsia="ru-RU"/>
        </w:rPr>
        <w:t>, </w:t>
      </w:r>
      <w:hyperlink r:id="rId20"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 </w:t>
      </w:r>
      <w:hyperlink r:id="rId21"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 </w:t>
      </w:r>
      <w:hyperlink r:id="rId22" w:history="1">
        <w:r w:rsidRPr="00D343F8">
          <w:rPr>
            <w:rFonts w:ascii="Arial" w:eastAsia="Times New Roman" w:hAnsi="Arial" w:cs="Arial"/>
            <w:color w:val="00466E"/>
            <w:spacing w:val="2"/>
            <w:sz w:val="21"/>
            <w:szCs w:val="21"/>
            <w:u w:val="single"/>
            <w:lang w:eastAsia="ru-RU"/>
          </w:rPr>
          <w:t>от 18.12.2015 1552-З N 661-V</w:t>
        </w:r>
      </w:hyperlink>
      <w:r w:rsidRPr="00D343F8">
        <w:rPr>
          <w:rFonts w:ascii="Arial" w:eastAsia="Times New Roman" w:hAnsi="Arial" w:cs="Arial"/>
          <w:color w:val="2D2D2D"/>
          <w:spacing w:val="2"/>
          <w:sz w:val="21"/>
          <w:szCs w:val="21"/>
          <w:lang w:eastAsia="ru-RU"/>
        </w:rPr>
        <w:t>, </w:t>
      </w:r>
      <w:hyperlink r:id="rId23" w:history="1">
        <w:r w:rsidRPr="00D343F8">
          <w:rPr>
            <w:rFonts w:ascii="Arial" w:eastAsia="Times New Roman" w:hAnsi="Arial" w:cs="Arial"/>
            <w:color w:val="00466E"/>
            <w:spacing w:val="2"/>
            <w:sz w:val="21"/>
            <w:szCs w:val="21"/>
            <w:u w:val="single"/>
            <w:lang w:eastAsia="ru-RU"/>
          </w:rPr>
          <w:t>от 15.06.2016 1698-З N 949-V</w:t>
        </w:r>
      </w:hyperlink>
      <w:r w:rsidRPr="00D343F8">
        <w:rPr>
          <w:rFonts w:ascii="Arial" w:eastAsia="Times New Roman" w:hAnsi="Arial" w:cs="Arial"/>
          <w:color w:val="2D2D2D"/>
          <w:spacing w:val="2"/>
          <w:sz w:val="21"/>
          <w:szCs w:val="21"/>
          <w:lang w:eastAsia="ru-RU"/>
        </w:rPr>
        <w:t>, </w:t>
      </w:r>
      <w:hyperlink r:id="rId24" w:history="1">
        <w:r w:rsidRPr="00D343F8">
          <w:rPr>
            <w:rFonts w:ascii="Arial" w:eastAsia="Times New Roman" w:hAnsi="Arial" w:cs="Arial"/>
            <w:color w:val="00466E"/>
            <w:spacing w:val="2"/>
            <w:sz w:val="21"/>
            <w:szCs w:val="21"/>
            <w:u w:val="single"/>
            <w:lang w:eastAsia="ru-RU"/>
          </w:rPr>
          <w:t>от 26.10.2016 1740-З N 1037-V</w:t>
        </w:r>
      </w:hyperlink>
      <w:r w:rsidRPr="00D343F8">
        <w:rPr>
          <w:rFonts w:ascii="Arial" w:eastAsia="Times New Roman" w:hAnsi="Arial" w:cs="Arial"/>
          <w:color w:val="2D2D2D"/>
          <w:spacing w:val="2"/>
          <w:sz w:val="21"/>
          <w:szCs w:val="21"/>
          <w:lang w:eastAsia="ru-RU"/>
        </w:rPr>
        <w:t>, </w:t>
      </w:r>
      <w:hyperlink r:id="rId25" w:history="1">
        <w:r w:rsidRPr="00D343F8">
          <w:rPr>
            <w:rFonts w:ascii="Arial" w:eastAsia="Times New Roman" w:hAnsi="Arial" w:cs="Arial"/>
            <w:color w:val="00466E"/>
            <w:spacing w:val="2"/>
            <w:sz w:val="21"/>
            <w:szCs w:val="21"/>
            <w:u w:val="single"/>
            <w:lang w:eastAsia="ru-RU"/>
          </w:rPr>
          <w:t>от 20.12.2016 1787-З N 1131-V</w:t>
        </w:r>
      </w:hyperlink>
      <w:r w:rsidRPr="00D343F8">
        <w:rPr>
          <w:rFonts w:ascii="Arial" w:eastAsia="Times New Roman" w:hAnsi="Arial" w:cs="Arial"/>
          <w:color w:val="2D2D2D"/>
          <w:spacing w:val="2"/>
          <w:sz w:val="21"/>
          <w:szCs w:val="21"/>
          <w:lang w:eastAsia="ru-RU"/>
        </w:rPr>
        <w:t>, </w:t>
      </w:r>
      <w:hyperlink r:id="rId26"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 </w:t>
      </w:r>
      <w:hyperlink r:id="rId27" w:history="1">
        <w:r w:rsidRPr="00D343F8">
          <w:rPr>
            <w:rFonts w:ascii="Arial" w:eastAsia="Times New Roman" w:hAnsi="Arial" w:cs="Arial"/>
            <w:color w:val="00466E"/>
            <w:spacing w:val="2"/>
            <w:sz w:val="21"/>
            <w:szCs w:val="21"/>
            <w:u w:val="single"/>
            <w:lang w:eastAsia="ru-RU"/>
          </w:rPr>
          <w:t>от 21.02.2018 1969-З N 1497-V</w:t>
        </w:r>
      </w:hyperlink>
      <w:r w:rsidRPr="00D343F8">
        <w:rPr>
          <w:rFonts w:ascii="Arial" w:eastAsia="Times New Roman" w:hAnsi="Arial" w:cs="Arial"/>
          <w:color w:val="2D2D2D"/>
          <w:spacing w:val="2"/>
          <w:sz w:val="21"/>
          <w:szCs w:val="21"/>
          <w:lang w:eastAsia="ru-RU"/>
        </w:rPr>
        <w:t>, </w:t>
      </w:r>
      <w:hyperlink r:id="rId28" w:history="1">
        <w:r w:rsidRPr="00D343F8">
          <w:rPr>
            <w:rFonts w:ascii="Arial" w:eastAsia="Times New Roman" w:hAnsi="Arial" w:cs="Arial"/>
            <w:color w:val="00466E"/>
            <w:spacing w:val="2"/>
            <w:sz w:val="21"/>
            <w:szCs w:val="21"/>
            <w:u w:val="single"/>
            <w:lang w:eastAsia="ru-RU"/>
          </w:rPr>
          <w:t>от 26.04.2018 1988-З N 1535-V</w:t>
        </w:r>
      </w:hyperlink>
      <w:r w:rsidRPr="00D343F8">
        <w:rPr>
          <w:rFonts w:ascii="Arial" w:eastAsia="Times New Roman" w:hAnsi="Arial" w:cs="Arial"/>
          <w:color w:val="2D2D2D"/>
          <w:spacing w:val="2"/>
          <w:sz w:val="21"/>
          <w:szCs w:val="21"/>
          <w:lang w:eastAsia="ru-RU"/>
        </w:rPr>
        <w:t>, </w:t>
      </w:r>
      <w:hyperlink r:id="rId29" w:history="1">
        <w:r w:rsidRPr="00D343F8">
          <w:rPr>
            <w:rFonts w:ascii="Arial" w:eastAsia="Times New Roman" w:hAnsi="Arial" w:cs="Arial"/>
            <w:color w:val="00466E"/>
            <w:spacing w:val="2"/>
            <w:sz w:val="21"/>
            <w:szCs w:val="21"/>
            <w:u w:val="single"/>
            <w:lang w:eastAsia="ru-RU"/>
          </w:rPr>
          <w:t>от 08.06.2018 2012-З N 1583-V</w:t>
        </w:r>
      </w:hyperlink>
      <w:r w:rsidRPr="00D343F8">
        <w:rPr>
          <w:rFonts w:ascii="Arial" w:eastAsia="Times New Roman" w:hAnsi="Arial" w:cs="Arial"/>
          <w:color w:val="2D2D2D"/>
          <w:spacing w:val="2"/>
          <w:sz w:val="21"/>
          <w:szCs w:val="21"/>
          <w:lang w:eastAsia="ru-RU"/>
        </w:rPr>
        <w:t>) </w:t>
      </w:r>
      <w:r w:rsidRPr="00D343F8">
        <w:rPr>
          <w:rFonts w:ascii="Arial" w:eastAsia="Times New Roman" w:hAnsi="Arial" w:cs="Arial"/>
          <w:color w:val="2D2D2D"/>
          <w:spacing w:val="2"/>
          <w:sz w:val="21"/>
          <w:szCs w:val="21"/>
          <w:lang w:eastAsia="ru-RU"/>
        </w:rPr>
        <w:br/>
      </w:r>
      <w:r w:rsidRPr="00D343F8">
        <w:rPr>
          <w:rFonts w:ascii="Arial" w:eastAsia="Times New Roman" w:hAnsi="Arial" w:cs="Arial"/>
          <w:color w:val="2D2D2D"/>
          <w:spacing w:val="2"/>
          <w:sz w:val="21"/>
          <w:szCs w:val="21"/>
          <w:lang w:eastAsia="ru-RU"/>
        </w:rPr>
        <w:br/>
      </w:r>
    </w:p>
    <w:p w:rsidR="00D343F8" w:rsidRPr="00D343F8" w:rsidRDefault="00D343F8" w:rsidP="00D343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Принят постановлением</w:t>
      </w:r>
      <w:r w:rsidRPr="00D343F8">
        <w:rPr>
          <w:rFonts w:ascii="Arial" w:eastAsia="Times New Roman" w:hAnsi="Arial" w:cs="Arial"/>
          <w:color w:val="2D2D2D"/>
          <w:spacing w:val="2"/>
          <w:sz w:val="21"/>
          <w:szCs w:val="21"/>
          <w:lang w:eastAsia="ru-RU"/>
        </w:rPr>
        <w:br/>
        <w:t>Государственного Собрания (Ил Тумэн)</w:t>
      </w:r>
      <w:r w:rsidRPr="00D343F8">
        <w:rPr>
          <w:rFonts w:ascii="Arial" w:eastAsia="Times New Roman" w:hAnsi="Arial" w:cs="Arial"/>
          <w:color w:val="2D2D2D"/>
          <w:spacing w:val="2"/>
          <w:sz w:val="21"/>
          <w:szCs w:val="21"/>
          <w:lang w:eastAsia="ru-RU"/>
        </w:rPr>
        <w:br/>
        <w:t>Республики Саха (Якутия)</w:t>
      </w:r>
      <w:r w:rsidRPr="00D343F8">
        <w:rPr>
          <w:rFonts w:ascii="Arial" w:eastAsia="Times New Roman" w:hAnsi="Arial" w:cs="Arial"/>
          <w:color w:val="2D2D2D"/>
          <w:spacing w:val="2"/>
          <w:sz w:val="21"/>
          <w:szCs w:val="21"/>
          <w:lang w:eastAsia="ru-RU"/>
        </w:rPr>
        <w:br/>
        <w:t>от 18.06.2009 З N 328-IV</w:t>
      </w:r>
    </w:p>
    <w:p w:rsidR="00D343F8" w:rsidRPr="00D343F8" w:rsidRDefault="00D343F8" w:rsidP="00D343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br/>
      </w:r>
      <w:r w:rsidRPr="00D343F8">
        <w:rPr>
          <w:rFonts w:ascii="Arial" w:eastAsia="Times New Roman" w:hAnsi="Arial" w:cs="Arial"/>
          <w:color w:val="3C3C3C"/>
          <w:spacing w:val="2"/>
          <w:sz w:val="31"/>
          <w:szCs w:val="31"/>
          <w:lang w:eastAsia="ru-RU"/>
        </w:rPr>
        <w:br/>
      </w:r>
      <w:r w:rsidRPr="00D343F8">
        <w:rPr>
          <w:rFonts w:ascii="Arial" w:eastAsia="Times New Roman" w:hAnsi="Arial" w:cs="Arial"/>
          <w:color w:val="3C3C3C"/>
          <w:spacing w:val="2"/>
          <w:sz w:val="31"/>
          <w:szCs w:val="31"/>
          <w:lang w:eastAsia="ru-RU"/>
        </w:rPr>
        <w:br/>
        <w:t>Глава 1. ОБЩИЕ ПОЛОЖЕНИЯ</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 Предмет регулирования настоящего закона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Настоящий закон устанавливает правовые, организационные, экономические и социальные гарантии деятельности в области физической культуры и спорта в Республике Саха (Якутия), определяет основные принципы законодательства о физической культуре и спорте.</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lastRenderedPageBreak/>
        <w:t>Статья 2. Основные понятия, используемые в настоящем законе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целях настоящего закона используются следующие основные понятия: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антидопинговое обеспечение - проведение мероприятий, направленных на предотвращение допинга в спорте и борьбу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1.1 введен Законом Республики Саха (Якутия) </w:t>
      </w:r>
      <w:hyperlink r:id="rId30" w:history="1">
        <w:r w:rsidRPr="00D343F8">
          <w:rPr>
            <w:rFonts w:ascii="Arial" w:eastAsia="Times New Roman" w:hAnsi="Arial" w:cs="Arial"/>
            <w:color w:val="00466E"/>
            <w:spacing w:val="2"/>
            <w:sz w:val="21"/>
            <w:szCs w:val="21"/>
            <w:u w:val="single"/>
            <w:lang w:eastAsia="ru-RU"/>
          </w:rPr>
          <w:t>от 01.03.2011 901-З N 707-IV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вид спорта - часть спорта, которая признана в соответствии с требованиями </w:t>
      </w:r>
      <w:hyperlink r:id="rId31" w:history="1">
        <w:r w:rsidRPr="00D343F8">
          <w:rPr>
            <w:rFonts w:ascii="Arial" w:eastAsia="Times New Roman" w:hAnsi="Arial" w:cs="Arial"/>
            <w:color w:val="00466E"/>
            <w:spacing w:val="2"/>
            <w:sz w:val="21"/>
            <w:szCs w:val="21"/>
            <w:u w:val="single"/>
            <w:lang w:eastAsia="ru-RU"/>
          </w:rPr>
          <w:t>Федерального закона от 4 декабря 2007 N 329-ФЗ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(далее - </w:t>
      </w:r>
      <w:hyperlink r:id="rId32" w:history="1">
        <w:r w:rsidRPr="00D343F8">
          <w:rPr>
            <w:rFonts w:ascii="Arial" w:eastAsia="Times New Roman" w:hAnsi="Arial" w:cs="Arial"/>
            <w:color w:val="00466E"/>
            <w:spacing w:val="2"/>
            <w:sz w:val="21"/>
            <w:szCs w:val="21"/>
            <w:u w:val="single"/>
            <w:lang w:eastAsia="ru-RU"/>
          </w:rPr>
          <w:t>Федеральный закон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обособленной сферой общественных отношений, имеющей соответствующие правила, утвержденные в установленном указанным федеральным законом порядке, среду занятий, используемый спортивный инвентарь (без учета защитных средств) и оборудование;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2.1)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2.1 введен Законом Республики Саха (Якутия) </w:t>
      </w:r>
      <w:hyperlink r:id="rId33"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2.2)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2.2 введен Законом Республики Саха (Якутия) </w:t>
      </w:r>
      <w:hyperlink r:id="rId34"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4) национальные виды спорта Республики Саха (Якутия) (далее также - национальные виды спорта) - виды спорта, исторически сложившиеся в этнических группах населения, имеющие </w:t>
      </w:r>
      <w:r w:rsidRPr="00D343F8">
        <w:rPr>
          <w:rFonts w:ascii="Arial" w:eastAsia="Times New Roman" w:hAnsi="Arial" w:cs="Arial"/>
          <w:color w:val="2D2D2D"/>
          <w:spacing w:val="2"/>
          <w:sz w:val="21"/>
          <w:szCs w:val="21"/>
          <w:lang w:eastAsia="ru-RU"/>
        </w:rPr>
        <w:lastRenderedPageBreak/>
        <w:t>социально-культурную направленность и развивающиеся на территории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35" w:history="1">
        <w:r w:rsidRPr="00D343F8">
          <w:rPr>
            <w:rFonts w:ascii="Arial" w:eastAsia="Times New Roman" w:hAnsi="Arial" w:cs="Arial"/>
            <w:color w:val="00466E"/>
            <w:spacing w:val="2"/>
            <w:sz w:val="21"/>
            <w:szCs w:val="21"/>
            <w:u w:val="single"/>
            <w:lang w:eastAsia="ru-RU"/>
          </w:rPr>
          <w:t>от 01.10.2014 1341-З N 235-V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4.1) республиканская спортивная федерация - республиканская общественная организация, являющаяся членом общероссийской спортивной федерации (далее - республиканская общественная организация), или структурное подразделение (республиканское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Республики Саха (Якутия), их пропаганда, организация, проведение спортивных мероприятий и подготовка спортсменов - членов спортивных сборных команд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4.1 введен Законом Республики Саха (Якутия) </w:t>
      </w:r>
      <w:hyperlink r:id="rId36"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6 в ред. Закона Республики Саха (Якутия) </w:t>
      </w:r>
      <w:hyperlink r:id="rId37"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6.1)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w:t>
      </w:r>
      <w:hyperlink r:id="rId38"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6.1 введен Законом Республики Саха (Якутия) </w:t>
      </w:r>
      <w:hyperlink r:id="rId39"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официальные физкультурные мероприятия и спортивные мероприятия - физкультурные мероприятия и спортивные мероприятия, включенные в Календарный план физкультурных мероприятий и спортивных мероприятий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(п. 8 в ред. Закона Республики Саха (Якутия) </w:t>
      </w:r>
      <w:hyperlink r:id="rId40"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8.1 введен Законом Республики Саха (Якутия) </w:t>
      </w:r>
      <w:hyperlink r:id="rId41"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w:t>
      </w:r>
      <w:hyperlink r:id="rId42"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8.2 введен Законом Республики Саха (Якутия) </w:t>
      </w:r>
      <w:hyperlink r:id="rId43"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8.3 введен Законом Республики Саха (Якутия) </w:t>
      </w:r>
      <w:hyperlink r:id="rId44"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8.4 введен Законом Республики Саха (Якутия) </w:t>
      </w:r>
      <w:hyperlink r:id="rId45"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профессиональный спорт - часть спорта, направленная на организацию и проведение профессиональных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9 в ред. Закона Республики Саха (Якутия) </w:t>
      </w:r>
      <w:hyperlink r:id="rId46"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10) республиканская спортивная федерация - республиканская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12)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13)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13 в ред. Закона Республики Саха (Якутия) </w:t>
      </w:r>
      <w:hyperlink r:id="rId47"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14)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14.1)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14.1 введен Законом Республики Саха (Якутия) </w:t>
      </w:r>
      <w:hyperlink r:id="rId48"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14.2)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14.2 введен Законом Республики Саха (Якутия) </w:t>
      </w:r>
      <w:hyperlink r:id="rId49"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15) спортивная федерация - общественная организация, которая создана на основе </w:t>
      </w:r>
      <w:r w:rsidRPr="00D343F8">
        <w:rPr>
          <w:rFonts w:ascii="Arial" w:eastAsia="Times New Roman" w:hAnsi="Arial" w:cs="Arial"/>
          <w:color w:val="2D2D2D"/>
          <w:spacing w:val="2"/>
          <w:sz w:val="21"/>
          <w:szCs w:val="21"/>
          <w:lang w:eastAsia="ru-RU"/>
        </w:rPr>
        <w:lastRenderedPageBreak/>
        <w:t>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16)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17)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50"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18)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Законов Республики Саха (Якутия) </w:t>
      </w:r>
      <w:hyperlink r:id="rId51"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 </w:t>
      </w:r>
      <w:hyperlink r:id="rId52"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18.1)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18.1 введен Законом Республики Саха (Якутия) </w:t>
      </w:r>
      <w:hyperlink r:id="rId53"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19) спортивные сборные команды Республики Саха (Якутия) - формируемые республиканскими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всероссийским спортивным соревнованиям и международным спортивным соревнованиям и участия в них от имени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19.1)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19.1 введен Законом Республики Саха (Якутия) </w:t>
      </w:r>
      <w:hyperlink r:id="rId54"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20)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w:t>
      </w:r>
      <w:r w:rsidRPr="00D343F8">
        <w:rPr>
          <w:rFonts w:ascii="Arial" w:eastAsia="Times New Roman" w:hAnsi="Arial" w:cs="Arial"/>
          <w:color w:val="2D2D2D"/>
          <w:spacing w:val="2"/>
          <w:sz w:val="21"/>
          <w:szCs w:val="21"/>
          <w:lang w:eastAsia="ru-RU"/>
        </w:rPr>
        <w:lastRenderedPageBreak/>
        <w:t>спортивном соревновании, прошедшее специальную подготовку и получившее соответствующую квалификационную категорию;</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21) спортсмен - физическое лицо, занимающееся выбранными видом или видами спорта и выступающее на спортивных соревнованиях;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22)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22.1)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22.1 введен Законом Республики Саха (Якутия) </w:t>
      </w:r>
      <w:hyperlink r:id="rId55"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 в ред. Закона Республики Саха (Якутия) </w:t>
      </w:r>
      <w:hyperlink r:id="rId56"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22.2)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22.2 введен Законом Республики Саха (Якутия) </w:t>
      </w:r>
      <w:hyperlink r:id="rId57"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23) тренер - физическое лицо, имеющее соответствующее среднее профессиональное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Законов Республики Саха (Якутия) </w:t>
      </w:r>
      <w:hyperlink r:id="rId58"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 </w:t>
      </w:r>
      <w:hyperlink r:id="rId59"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23.1)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w:t>
      </w:r>
      <w:hyperlink r:id="rId60"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и обязательных для организаций, осуществляющих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23.1 введен Законом Республики Саха (Якутия) </w:t>
      </w:r>
      <w:hyperlink r:id="rId61"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 в ред. Законов Республики Саха (Якутия) </w:t>
      </w:r>
      <w:hyperlink r:id="rId62"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 </w:t>
      </w:r>
      <w:hyperlink r:id="rId63" w:history="1">
        <w:r w:rsidRPr="00D343F8">
          <w:rPr>
            <w:rFonts w:ascii="Arial" w:eastAsia="Times New Roman" w:hAnsi="Arial" w:cs="Arial"/>
            <w:color w:val="00466E"/>
            <w:spacing w:val="2"/>
            <w:sz w:val="21"/>
            <w:szCs w:val="21"/>
            <w:u w:val="single"/>
            <w:lang w:eastAsia="ru-RU"/>
          </w:rPr>
          <w:t>от 01.10.2014 1341-З N 235-V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23.2)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23.2 введен Законом Республики Саха (Якутия) </w:t>
      </w:r>
      <w:hyperlink r:id="rId64"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23.3)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23.3 в ред. Закона Республики Саха (Якутия) </w:t>
      </w:r>
      <w:hyperlink r:id="rId65"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23.4)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23.4 введен Законом Республики Саха (Якутия) </w:t>
      </w:r>
      <w:hyperlink r:id="rId66"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23.5)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23.5 введен Законом Республики Саха (Якутия) </w:t>
      </w:r>
      <w:hyperlink r:id="rId67"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 в ред. Закона Республики Саха (Якутия) </w:t>
      </w:r>
      <w:hyperlink r:id="rId68" w:history="1">
        <w:r w:rsidRPr="00D343F8">
          <w:rPr>
            <w:rFonts w:ascii="Arial" w:eastAsia="Times New Roman" w:hAnsi="Arial" w:cs="Arial"/>
            <w:color w:val="00466E"/>
            <w:spacing w:val="2"/>
            <w:sz w:val="21"/>
            <w:szCs w:val="21"/>
            <w:u w:val="single"/>
            <w:lang w:eastAsia="ru-RU"/>
          </w:rPr>
          <w:t>от 08.06.2018 2012-З N 1583-V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23.5-1)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23.5-1 введен Законом Республики Саха (Якутия) </w:t>
      </w:r>
      <w:hyperlink r:id="rId69" w:history="1">
        <w:r w:rsidRPr="00D343F8">
          <w:rPr>
            <w:rFonts w:ascii="Arial" w:eastAsia="Times New Roman" w:hAnsi="Arial" w:cs="Arial"/>
            <w:color w:val="00466E"/>
            <w:spacing w:val="2"/>
            <w:sz w:val="21"/>
            <w:szCs w:val="21"/>
            <w:u w:val="single"/>
            <w:lang w:eastAsia="ru-RU"/>
          </w:rPr>
          <w:t>от 26.10.2016 1740-З N 1037-V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23.6)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(п. 23.6 введен Законом Республики Саха (Якутия) </w:t>
      </w:r>
      <w:hyperlink r:id="rId70"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24)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25)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26)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27)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28) физкультурные мероприятия - организованные занятия граждан физической культурой;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29)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30)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30 введен Законом Республики Саха (Якутия) </w:t>
      </w:r>
      <w:hyperlink r:id="rId71"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 в ред. </w:t>
      </w:r>
      <w:hyperlink r:id="rId72" w:history="1">
        <w:r w:rsidRPr="00D343F8">
          <w:rPr>
            <w:rFonts w:ascii="Arial" w:eastAsia="Times New Roman" w:hAnsi="Arial" w:cs="Arial"/>
            <w:color w:val="00466E"/>
            <w:spacing w:val="2"/>
            <w:sz w:val="21"/>
            <w:szCs w:val="21"/>
            <w:u w:val="single"/>
            <w:lang w:eastAsia="ru-RU"/>
          </w:rPr>
          <w:t>Закона Республики Саха (Якутия) 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3. Основные принципы законодательства о физической культуре и спорте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Основными принципами законодательства о физической культуре и спорте являются: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единство нормативной правовой базы в области физической культуры и спорта на всей территории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установление государственных гарантий прав граждан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запрет на дискриминацию и насилие в области физической культуры и спорта, запрет на противоправное влияние на результаты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73"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соблюдение международных договоров Российской Федерации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взаимодействие федерального органа исполнительной власти в области физической культуры и спорта, органов исполнительной власти Республики Саха (Якутия), органов местного самоуправления со спортивными федерациями;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Законов Республики Саха (Якутия) </w:t>
      </w:r>
      <w:hyperlink r:id="rId74" w:history="1">
        <w:r w:rsidRPr="00D343F8">
          <w:rPr>
            <w:rFonts w:ascii="Arial" w:eastAsia="Times New Roman" w:hAnsi="Arial" w:cs="Arial"/>
            <w:color w:val="00466E"/>
            <w:spacing w:val="2"/>
            <w:sz w:val="21"/>
            <w:szCs w:val="21"/>
            <w:u w:val="single"/>
            <w:lang w:eastAsia="ru-RU"/>
          </w:rPr>
          <w:t>от 01.03.2011 901-З N 707-IV</w:t>
        </w:r>
      </w:hyperlink>
      <w:r w:rsidRPr="00D343F8">
        <w:rPr>
          <w:rFonts w:ascii="Arial" w:eastAsia="Times New Roman" w:hAnsi="Arial" w:cs="Arial"/>
          <w:color w:val="2D2D2D"/>
          <w:spacing w:val="2"/>
          <w:sz w:val="21"/>
          <w:szCs w:val="21"/>
          <w:lang w:eastAsia="ru-RU"/>
        </w:rPr>
        <w:t>); </w:t>
      </w:r>
      <w:hyperlink r:id="rId75"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непрерывность и преемственность физического воспитания граждан, относящихся к различным возрастным группам;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w:t>
      </w:r>
      <w:r w:rsidRPr="00D343F8">
        <w:rPr>
          <w:rFonts w:ascii="Arial" w:eastAsia="Times New Roman" w:hAnsi="Arial" w:cs="Arial"/>
          <w:color w:val="2D2D2D"/>
          <w:spacing w:val="2"/>
          <w:sz w:val="21"/>
          <w:szCs w:val="21"/>
          <w:lang w:eastAsia="ru-RU"/>
        </w:rPr>
        <w:lastRenderedPageBreak/>
        <w:t>спорта, его социальной и образовательной функций, а также специфики его структуры, основанной на добровольной деятельности его субъектов.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11 в ред. Закона Республики Саха (Якутия) </w:t>
      </w:r>
      <w:hyperlink r:id="rId76"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4. Законодательство Республики Саха (Якутия) о физической культуре и спорте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Законодательство Республики Саха (Якутия) о физической культуре и спорте основывается на </w:t>
      </w:r>
      <w:hyperlink r:id="rId77" w:history="1">
        <w:r w:rsidRPr="00D343F8">
          <w:rPr>
            <w:rFonts w:ascii="Arial" w:eastAsia="Times New Roman" w:hAnsi="Arial" w:cs="Arial"/>
            <w:color w:val="00466E"/>
            <w:spacing w:val="2"/>
            <w:sz w:val="21"/>
            <w:szCs w:val="21"/>
            <w:u w:val="single"/>
            <w:lang w:eastAsia="ru-RU"/>
          </w:rPr>
          <w:t>Конституции Российской Федерации</w:t>
        </w:r>
      </w:hyperlink>
      <w:r w:rsidRPr="00D343F8">
        <w:rPr>
          <w:rFonts w:ascii="Arial" w:eastAsia="Times New Roman" w:hAnsi="Arial" w:cs="Arial"/>
          <w:color w:val="2D2D2D"/>
          <w:spacing w:val="2"/>
          <w:sz w:val="21"/>
          <w:szCs w:val="21"/>
          <w:lang w:eastAsia="ru-RU"/>
        </w:rPr>
        <w:t>, </w:t>
      </w:r>
      <w:hyperlink r:id="rId78" w:history="1">
        <w:r w:rsidRPr="00D343F8">
          <w:rPr>
            <w:rFonts w:ascii="Arial" w:eastAsia="Times New Roman" w:hAnsi="Arial" w:cs="Arial"/>
            <w:color w:val="00466E"/>
            <w:spacing w:val="2"/>
            <w:sz w:val="21"/>
            <w:szCs w:val="21"/>
            <w:u w:val="single"/>
            <w:lang w:eastAsia="ru-RU"/>
          </w:rPr>
          <w:t>Федеральном законе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других федеральных законах, </w:t>
      </w:r>
      <w:hyperlink r:id="rId79" w:history="1">
        <w:r w:rsidRPr="00D343F8">
          <w:rPr>
            <w:rFonts w:ascii="Arial" w:eastAsia="Times New Roman" w:hAnsi="Arial" w:cs="Arial"/>
            <w:color w:val="00466E"/>
            <w:spacing w:val="2"/>
            <w:sz w:val="21"/>
            <w:szCs w:val="21"/>
            <w:u w:val="single"/>
            <w:lang w:eastAsia="ru-RU"/>
          </w:rPr>
          <w:t>Конституции (Основном законе) Республики Саха (Якутия)</w:t>
        </w:r>
      </w:hyperlink>
      <w:r w:rsidRPr="00D343F8">
        <w:rPr>
          <w:rFonts w:ascii="Arial" w:eastAsia="Times New Roman" w:hAnsi="Arial" w:cs="Arial"/>
          <w:color w:val="2D2D2D"/>
          <w:spacing w:val="2"/>
          <w:sz w:val="21"/>
          <w:szCs w:val="21"/>
          <w:lang w:eastAsia="ru-RU"/>
        </w:rPr>
        <w:t> и состоит из настоящего закона, других законов и иных нормативных правовых актов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Законы и иные нормативные правовые акты Республики Саха (Якутия), содержащие нормы, регулирующие отношения в области физической культуры и спорта, не могут противоречить законодательству Российской Федерации и настоящему закону.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По вопросам деятельности в области физической культуры и спорта принимаются муниципальные правовые акты, которые не могут противоречить </w:t>
      </w:r>
      <w:hyperlink r:id="rId80" w:history="1">
        <w:r w:rsidRPr="00D343F8">
          <w:rPr>
            <w:rFonts w:ascii="Arial" w:eastAsia="Times New Roman" w:hAnsi="Arial" w:cs="Arial"/>
            <w:color w:val="00466E"/>
            <w:spacing w:val="2"/>
            <w:sz w:val="21"/>
            <w:szCs w:val="21"/>
            <w:u w:val="single"/>
            <w:lang w:eastAsia="ru-RU"/>
          </w:rPr>
          <w:t>Федеральному закону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и настоящему закону.</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5. Субъекты физической культуры и спорта в Республике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К субъектам физической культуры и спорта в Республике Саха (Якутия) относятся: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 в ред. Закона Республики Саха (Якутия) </w:t>
      </w:r>
      <w:hyperlink r:id="rId81"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спортивные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1.1 введен Законом Республики Саха (Якутия) </w:t>
      </w:r>
      <w:hyperlink r:id="rId82" w:history="1">
        <w:r w:rsidRPr="00D343F8">
          <w:rPr>
            <w:rFonts w:ascii="Arial" w:eastAsia="Times New Roman" w:hAnsi="Arial" w:cs="Arial"/>
            <w:color w:val="00466E"/>
            <w:spacing w:val="2"/>
            <w:sz w:val="21"/>
            <w:szCs w:val="21"/>
            <w:u w:val="single"/>
            <w:lang w:eastAsia="ru-RU"/>
          </w:rPr>
          <w:t>от 14.04.2011 916-З N 745-IV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образовательные организации, осуществляющие деятельность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83"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3) оборонные спортивно-технические организации;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научные организации, осуществляющие исследования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орган исполнительной власти Республики Саха (Якутия) в области физической культуры и спорта, органы местного самоуправления, подведомственные этим органам организации;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профессиональные союзы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органом исполнительной власти Республики Саха (Якутия)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84"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 спортивные агенты.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8 введен Законом Республики Саха (Якутия) </w:t>
      </w:r>
      <w:hyperlink r:id="rId85"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6. Утратила силу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Статья 6. Утратила силу. - </w:t>
      </w:r>
      <w:hyperlink r:id="rId86" w:history="1">
        <w:r w:rsidRPr="00D343F8">
          <w:rPr>
            <w:rFonts w:ascii="Arial" w:eastAsia="Times New Roman" w:hAnsi="Arial" w:cs="Arial"/>
            <w:color w:val="00466E"/>
            <w:spacing w:val="2"/>
            <w:sz w:val="21"/>
            <w:szCs w:val="21"/>
            <w:u w:val="single"/>
            <w:lang w:eastAsia="ru-RU"/>
          </w:rPr>
          <w:t>Закон Республики Саха (Якутия) от 26.03.2015 1424-З N 403-V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7. Полномочия Республики Саха (Якутия)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К полномочиям Республики Саха (Якутия) в области физической культуры и спорта относятся: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определение основных задач и направлений развития физической культуры и спорта в Республике Саха (Якутия), принятие и реализация республиканских программ развития физической культуры и спорта и межмуниципальных программ в области физической культуры и спорта, в том числе включающих в себя физкультурные мероприятия и спортивные мероприятия по реализации комплекса ГТО;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87"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w:t>
      </w:r>
      <w:r w:rsidRPr="00D343F8">
        <w:rPr>
          <w:rFonts w:ascii="Arial" w:eastAsia="Times New Roman" w:hAnsi="Arial" w:cs="Arial"/>
          <w:color w:val="2D2D2D"/>
          <w:spacing w:val="2"/>
          <w:sz w:val="21"/>
          <w:szCs w:val="21"/>
          <w:lang w:eastAsia="ru-RU"/>
        </w:rPr>
        <w:lastRenderedPageBreak/>
        <w:t>спорта инвалидов и лиц с ограниченными возможностями здоровья в Республике Саха (Якутия) в соответствии с настоящим законом;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1.1 введен Законом Республики Саха (Якутия) </w:t>
      </w:r>
      <w:hyperlink r:id="rId88"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учреждение почетных званий, наград, премий и иных форм поощрения в области физической культуры и спорта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организация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а) установление 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б) утверждение и реализация Календарного плана физкультурных мероприятий и спортивных мероприятий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г) информационное обеспечение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утверждение порядка формирования и обеспечение спортивных сборных команд Республики Саха (Якутия), а именно: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а) наделение статусом "Спортивная сборная команда Республики Саха (Якутия)" коллективов по различным видам спорта, включенным во Всероссийский реестр видов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89" w:history="1">
        <w:r w:rsidRPr="00D343F8">
          <w:rPr>
            <w:rFonts w:ascii="Arial" w:eastAsia="Times New Roman" w:hAnsi="Arial" w:cs="Arial"/>
            <w:color w:val="00466E"/>
            <w:spacing w:val="2"/>
            <w:sz w:val="21"/>
            <w:szCs w:val="21"/>
            <w:u w:val="single"/>
            <w:lang w:eastAsia="ru-RU"/>
          </w:rPr>
          <w:t>от 21.02.2018 1969-З N 1497-V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обеспечение подготовки спортивного резерва для спортивных сборных команд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3.1) наделение некоммерческих организаций правом по оценке выполнения нормативов испытаний (тестов) комплекса ГТО;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(п. 3.1 введен Законом Республики Саха (Якутия) </w:t>
      </w:r>
      <w:hyperlink r:id="rId90"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4.1) развитие детско-юношеского спорта в целях создания условий для подготовки спортивных сборных команд Республики Саха (Якутия) и спортивного резерва для спортивных сборных команд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4.1 введен Законом Республики Саха (Якутия) </w:t>
      </w:r>
      <w:hyperlink r:id="rId91"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4.2) содействие развитию массового спорта, спорта высших достижений;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4.2 введен Законом Республики Саха (Якутия) </w:t>
      </w:r>
      <w:hyperlink r:id="rId92"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4.3 введен Законом Республики Саха (Якутия) </w:t>
      </w:r>
      <w:hyperlink r:id="rId93"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4.4) содействие в осуществлении мероприятий по подготовке спортивных сборных команд Республики Саха (Якутия)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республиканским спортивным федерациям в соответствии с настоящим законом и нормативными правовыми актами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4.4 введен Законом Республики Саха (Якутия) </w:t>
      </w:r>
      <w:hyperlink r:id="rId94"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организация развития национальных видов спорта Республики Саха (Якутия), в том числе установление порядка проведения спортивных мероприятий по национальным видам спорта, развивающимся в Республике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присвоение спортивных разрядов и квалификационных категорий спортивных судей в соответствии со статьей 22 </w:t>
      </w:r>
      <w:hyperlink r:id="rId95"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6 в ред. Закона Республики Саха (Якутия) </w:t>
      </w:r>
      <w:hyperlink r:id="rId96"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 организация подготовки и дополнительного профессионального образования кадров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8 в ред. Закона Республики Саха (Якутия) </w:t>
      </w:r>
      <w:hyperlink r:id="rId97"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9) обеспечение деятельности республиканских центров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9.1) осуществление контроля за соблюдением организациями, созданными Республикой Саха (Якутия) и осуществляющими спортивную подготовку, а также организациями, находящимися на территории Республики Саха (Якутия), созданными без участия Российской Федерации, Республики Саха (Якутия),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9.1 введен Законом Республики Саха (Якутия) </w:t>
      </w:r>
      <w:hyperlink r:id="rId98"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9.2) участие в обеспечении подготовки спортивного резерва для спортивных сборных команд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9.2 введен Законом Республики Саха (Якутия) </w:t>
      </w:r>
      <w:hyperlink r:id="rId99"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9.3) методическое обеспечение организаций, осуществляющих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9.3 введен Законом Республики Саха (Якутия) </w:t>
      </w:r>
      <w:hyperlink r:id="rId100"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9.4) координация деятельности физкультурно-спортивных организаций по подготовке спортивного резерва для спортивных сборных команд Республики Саха (Якутия) и участию спортивных сборных команд Республики Саха (Якутия) в межрегиональных и во всероссийских спортивных соревнованиях;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9.4 введен Законом Республики Саха (Якутия) </w:t>
      </w:r>
      <w:hyperlink r:id="rId101"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9.5) создание условий для осуществления инновационной и экспериментальной деятельности в области физической культуры и спорта в Республике Саха (Якутия) и внедрения достигнутых результатов в практику;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9.5 введен Законом Республики Саха (Якутия) </w:t>
      </w:r>
      <w:hyperlink r:id="rId102"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осуществление иных установленных в соответствии с законодательством Российской Федерации и законодательством Республики Саха (Якутия) полномочий.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Органы государственной власти Республики Саха (Якутия) за счет средств государственного бюджета Республики Саха (Якутия) вправе: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утратил силу. - </w:t>
      </w:r>
      <w:hyperlink r:id="rId103" w:history="1">
        <w:r w:rsidRPr="00D343F8">
          <w:rPr>
            <w:rFonts w:ascii="Arial" w:eastAsia="Times New Roman" w:hAnsi="Arial" w:cs="Arial"/>
            <w:color w:val="00466E"/>
            <w:spacing w:val="2"/>
            <w:sz w:val="21"/>
            <w:szCs w:val="21"/>
            <w:u w:val="single"/>
            <w:lang w:eastAsia="ru-RU"/>
          </w:rPr>
          <w:t>Закон Республики Саха (Якутия) 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участвовать в проведении государственной политики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1.1 введен Законом Республики Саха (Якутия) </w:t>
      </w:r>
      <w:hyperlink r:id="rId104" w:history="1">
        <w:r w:rsidRPr="00D343F8">
          <w:rPr>
            <w:rFonts w:ascii="Arial" w:eastAsia="Times New Roman" w:hAnsi="Arial" w:cs="Arial"/>
            <w:color w:val="00466E"/>
            <w:spacing w:val="2"/>
            <w:sz w:val="21"/>
            <w:szCs w:val="21"/>
            <w:u w:val="single"/>
            <w:lang w:eastAsia="ru-RU"/>
          </w:rPr>
          <w:t>от 14.10.2009 734-З N 359-IV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05"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оказывать содействие субъектам физической культуры и спорта, осуществляющим свою деятельность на территории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оказывать содействие развитию школьного спорта, студенческого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4 в ред. Закона Республики Саха (Якутия) </w:t>
      </w:r>
      <w:hyperlink r:id="rId106"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участвовать в осуществлении пропаганды физической культуры, спорта и здорового образа жизни.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5 введен Законом Республики Саха (Якутия) </w:t>
      </w:r>
      <w:hyperlink r:id="rId107" w:history="1">
        <w:r w:rsidRPr="00D343F8">
          <w:rPr>
            <w:rFonts w:ascii="Arial" w:eastAsia="Times New Roman" w:hAnsi="Arial" w:cs="Arial"/>
            <w:color w:val="00466E"/>
            <w:spacing w:val="2"/>
            <w:sz w:val="21"/>
            <w:szCs w:val="21"/>
            <w:u w:val="single"/>
            <w:lang w:eastAsia="ru-RU"/>
          </w:rPr>
          <w:t>от 15.06.2011 945-З N 799-IV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Органы государственной власти Республики Саха (Якутия)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органа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8. Полномочия органов местного самоуправления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развитие школьного спорта и массового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1.1 введен Законом Республики Саха (Якутия) </w:t>
      </w:r>
      <w:hyperlink r:id="rId108"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1.2) присвоение спортивных разрядов и квалификационных категорий спортивных судей в соответствии со статьей 22 </w:t>
      </w:r>
      <w:hyperlink r:id="rId109"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1.2 введен Законом Республики Саха (Якутия) </w:t>
      </w:r>
      <w:hyperlink r:id="rId110"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популяризация физической культуры и спорта среди различных групп населения;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11"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организация медицинского обеспечения официальных физкультурных мероприятий и спортивных мероприятий муниципальных образований;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6.1 введен Законом Республики Саха (Якутия) </w:t>
      </w:r>
      <w:hyperlink r:id="rId112"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6.2 введен Законом Республики Саха (Якутия) </w:t>
      </w:r>
      <w:hyperlink r:id="rId113"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6.3) наделение некоммерческих организаций правом по оценке выполнения нормативов испытаний (тестов) комплекса ГТО;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6.3 введен Законом Республики Саха (Якутия) </w:t>
      </w:r>
      <w:hyperlink r:id="rId114"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- 9) утратили силу. - </w:t>
      </w:r>
      <w:hyperlink r:id="rId115" w:history="1">
        <w:r w:rsidRPr="00D343F8">
          <w:rPr>
            <w:rFonts w:ascii="Arial" w:eastAsia="Times New Roman" w:hAnsi="Arial" w:cs="Arial"/>
            <w:color w:val="00466E"/>
            <w:spacing w:val="2"/>
            <w:sz w:val="21"/>
            <w:szCs w:val="21"/>
            <w:u w:val="single"/>
            <w:lang w:eastAsia="ru-RU"/>
          </w:rPr>
          <w:t>Закон Республики Саха (Якутия) от 17.06.2010 846-З N 587-IV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8.1. Права органов местного самоуправления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116" w:history="1">
        <w:r w:rsidRPr="00D343F8">
          <w:rPr>
            <w:rFonts w:ascii="Arial" w:eastAsia="Times New Roman" w:hAnsi="Arial" w:cs="Arial"/>
            <w:color w:val="00466E"/>
            <w:spacing w:val="2"/>
            <w:sz w:val="21"/>
            <w:szCs w:val="21"/>
            <w:u w:val="single"/>
            <w:lang w:eastAsia="ru-RU"/>
          </w:rPr>
          <w:t>от 17.06.2010 846-З N 587-IV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Органы местного самоуправления имеют право: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утверждать порядок формирования спортивных сборных команд муниципальных районов и городских округов, осуществлять их обеспечение;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участвовать в организации и проведении межмуниципальных, республиканских,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Республики Саха (Якутия), проводимых на территориях муниципальных образований;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17"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оказывать содействие субъектам физической культуры и спорта, осуществляющим свою деятельность на территориях муниципальных образований;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создавать центры тестирования по выполнению нормативов испытаний (тестов) комплекса ГТО в форме некоммерческих организаций;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4 введен Законом Республики Саха (Якутия) </w:t>
      </w:r>
      <w:hyperlink r:id="rId118"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5 введен Законом Республики Саха (Якутия) </w:t>
      </w:r>
      <w:hyperlink r:id="rId119" w:history="1">
        <w:r w:rsidRPr="00D343F8">
          <w:rPr>
            <w:rFonts w:ascii="Arial" w:eastAsia="Times New Roman" w:hAnsi="Arial" w:cs="Arial"/>
            <w:color w:val="00466E"/>
            <w:spacing w:val="2"/>
            <w:sz w:val="21"/>
            <w:szCs w:val="21"/>
            <w:u w:val="single"/>
            <w:lang w:eastAsia="ru-RU"/>
          </w:rPr>
          <w:t>от 26.04.2018 1988-З N 1535-V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t>Глава 2. Организация деятельности в области физической культуры и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9. Физкультурно-спортивные организации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w:t>
      </w:r>
      <w:r w:rsidRPr="00D343F8">
        <w:rPr>
          <w:rFonts w:ascii="Arial" w:eastAsia="Times New Roman" w:hAnsi="Arial" w:cs="Arial"/>
          <w:color w:val="2D2D2D"/>
          <w:spacing w:val="2"/>
          <w:sz w:val="21"/>
          <w:szCs w:val="21"/>
          <w:lang w:eastAsia="ru-RU"/>
        </w:rPr>
        <w:lastRenderedPageBreak/>
        <w:t>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20"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Физкультурно-спортивные организации могут быть членами всероссийских спортивных объединений и международных спортивных объединений, приобретать права и нести обязанности в соответствии со статусом членов всероссийских спортивных объединений и международных спортивных объединений, если такие права и обязанности не противоречат законодательству Российской Федерации.</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10. Республиканские и местные спортивные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Создание, деятельность, реорганизация и ликвидация республиканских и местных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w:t>
      </w:r>
      <w:hyperlink r:id="rId121"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2 в ред. Закона Республики Саха (Якутия) </w:t>
      </w:r>
      <w:hyperlink r:id="rId122"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3. Республиканская спортивная федерация создается и действует в целях развития определенного вида или определенных видов спорта на территории Республики Саха (Якутия). Республиканская спортивная федерация может не приобретать права </w:t>
      </w:r>
      <w:r w:rsidRPr="00D343F8">
        <w:rPr>
          <w:rFonts w:ascii="Arial" w:eastAsia="Times New Roman" w:hAnsi="Arial" w:cs="Arial"/>
          <w:color w:val="2D2D2D"/>
          <w:spacing w:val="2"/>
          <w:sz w:val="21"/>
          <w:szCs w:val="21"/>
          <w:lang w:eastAsia="ru-RU"/>
        </w:rPr>
        <w:lastRenderedPageBreak/>
        <w:t>юридического лица в случае, если такая федерация является структурным подразделением общероссийской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23" w:history="1">
        <w:r w:rsidRPr="00D343F8">
          <w:rPr>
            <w:rFonts w:ascii="Arial" w:eastAsia="Times New Roman" w:hAnsi="Arial" w:cs="Arial"/>
            <w:color w:val="00466E"/>
            <w:spacing w:val="2"/>
            <w:sz w:val="21"/>
            <w:szCs w:val="21"/>
            <w:u w:val="single"/>
            <w:lang w:eastAsia="ru-RU"/>
          </w:rPr>
          <w:t>от 14.04.2011 916-З N 745-IV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Республиканская спортивная федерация, являющаяся структурным подразделением (республиканским отделением) общероссийской спортивной федерации, может не приобретать прав юридического лица.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4 в ред. Закона Республики Саха (Якутия) </w:t>
      </w:r>
      <w:hyperlink r:id="rId124"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По одному виду спорта на территории Республики Саха (Якутия) соответствующий орган исполнительной власти Республики Саха (Якутия) обязан аккредитовать только одну республиканскую спортивную федерацию. При наличии общероссийской спортивной федерации по соответствующим виду или видам спорта республиканская общественная организация, аккредитованная в качестве республиканской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5 в ред. Закона Республики Саха (Якутия) </w:t>
      </w:r>
      <w:hyperlink r:id="rId125"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(республиканское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6 введена Законом Республики Саха (Якутия) </w:t>
      </w:r>
      <w:hyperlink r:id="rId126"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7. Документ о государственной аккредитации, подтверждающий наличие статуса республиканской спортивной федерации, выдается республиканской общественной организации или структурному подразделению (республиканскому отделению) общероссийской спортивной федерации органом исполнительной власти Республики Саха (Якутия). Форма указанного документа утверждается федеральным органом исполнительной власти в области физической культуры и спорта.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w:t>
      </w:r>
      <w:r w:rsidRPr="00D343F8">
        <w:rPr>
          <w:rFonts w:ascii="Arial" w:eastAsia="Times New Roman" w:hAnsi="Arial" w:cs="Arial"/>
          <w:color w:val="2D2D2D"/>
          <w:spacing w:val="2"/>
          <w:sz w:val="21"/>
          <w:szCs w:val="21"/>
          <w:lang w:eastAsia="ru-RU"/>
        </w:rPr>
        <w:lastRenderedPageBreak/>
        <w:t>(республиканского отделения) общероссийской спортивной федерации в качестве республиканской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7 введена Законом Республики Саха (Якутия) </w:t>
      </w:r>
      <w:hyperlink r:id="rId127"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 Официальное наименование республиканской спортивной федерации (за исключением официального наименования республиканской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8 введена Законом Республики Саха (Якутия) </w:t>
      </w:r>
      <w:hyperlink r:id="rId128"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Действие государственной аккредитации республиканской спортивной федерации приостанавливается органом исполнительной власти Республики Саха (Якутия) в случае невыполнения обязанностей республиканской спортивной федерации, предусмотренных частью 2 статьи 12, пунктами 1 - 6 части 6 статьи 14.2 настоящего закона. При устранении обстоятельств, послуживших основанием для приостановления действия государственной аккредитации республиканской спортивной федерации, орган исполнительной власти Республики Саха (Якутия) возобновляет действие государственной аккредитации республиканской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9 введена Законом Республики Саха (Якутия) </w:t>
      </w:r>
      <w:hyperlink r:id="rId129"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В случае неустранения республиканской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Республики Саха (Якутия)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региональных спортивных федераций.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10 введена Законом Республики Саха (Якутия) </w:t>
      </w:r>
      <w:hyperlink r:id="rId130"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Сведения о государственной аккредитации республиканских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органом исполнительной власти Республики Саха (Якутия) в течение десяти рабочих дней со дня принятия им соответствующих решений.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11 введена Законом Республики Саха (Якутия) </w:t>
      </w:r>
      <w:hyperlink r:id="rId131"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12. В целях контроля за выполнением установленных законодательством Российской Федерации требований к республиканским спортивным федерациям орган исполнительной власти Республики Саха (Якутия)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12 введена Законом Республики Саха (Якутия) </w:t>
      </w:r>
      <w:hyperlink r:id="rId132"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13. За невыполнение обязанностей, предусмотренных частью 7 статьи 14.2 настоящего закона, действие государственной аккредитации республиканской или местной спортивной федерации приостанавливается в случае, если республиканская или местная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7 статьи 14.2 настоящего закона, и если выявлены факты противоправного влияния на результат этого соревнования.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13 введена Законом Республики Саха (Якутия) </w:t>
      </w:r>
      <w:hyperlink r:id="rId133"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11. Устав республиканской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Устав республиканской спортивной федерации должен предусматривать:</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наименование республиканской спортивной федерации и ее организационно-правовую форму;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цели и задачи республиканской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виды спорта, развитие которых осуществляется республиканской спортивной федерацией;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условия и порядок приобретения и утраты членства в республиканской спортивной федерации, права и обязанности членов республиканской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структуру республиканской спортивной федерации, ее руководящие и контрольно-ревизионные органы;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компетенцию и порядок формирования руководящих органов республиканской спортивной федерации, сроки их полномочий, местонахождение постоянно действующего руководящего органа республиканской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территорию, в пределах которой республиканская спортивная федерация осуществляет свою деятельность;</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8) порядок внесения изменений и дополнений в устав республиканской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порядок утверждения критериев отбора спортсменов для включения их в состав спортивной сборной команды, формируемой республиканской спортивной федерацией;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порядок утверждения периодичности проведения республиканской спортивной федерацией официальных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источники формирования денежных средств и иного имущества, права республиканской спортивной федерации и ее структурных подразделений на управление имуществом республиканской спортивной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12) порядок уплаты вступительных и членских взносов;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13) порядок реорганизации республиканской спортивной федерации, прекращение ее деятельности и ликвидации;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14) иные не противоречащие законодательству Российской Федерации положения.</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12. Права и обязанности республиканских спортивных федераций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34"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Республиканские спортивные федерации вправе: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организовывать и проводить, в том числе совместно с органами исполнительной власти Республики Саха (Якутия), чемпионаты, первенства и кубки Республики Саха (Якутия)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обладать всеми правами на использование символики и наименований спортивных сборных команд Республики Саха (Якутия) по соответствующим видам спорта, за исключением государственной символики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организовывать и проводить республиканские и межмуниципальные официальные спортивные мероприятия по соответствующим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государственного бюджета Республики Саха </w:t>
      </w:r>
      <w:r w:rsidRPr="00D343F8">
        <w:rPr>
          <w:rFonts w:ascii="Arial" w:eastAsia="Times New Roman" w:hAnsi="Arial" w:cs="Arial"/>
          <w:color w:val="2D2D2D"/>
          <w:spacing w:val="2"/>
          <w:sz w:val="21"/>
          <w:szCs w:val="21"/>
          <w:lang w:eastAsia="ru-RU"/>
        </w:rPr>
        <w:lastRenderedPageBreak/>
        <w:t>(Якутия) в порядке, установленном органом государственной власти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35"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осуществлять подготовку контролеров-распорядителей;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осуществлять иные права в соответствии с законодательством Российской Федерации и нормативными правовыми актами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Республиканские спортивные федерации обязаны: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во взаимодействии с иными субъектами физической культуры и спорта обеспечивать развитие соответствующих видов спорта в Республике Саха (Якутия) в соответствии с программами развития соответствующих видов спорта в Республике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36"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осуществлять подготовку и формирование спортивных сборных команд Республики Саха (Якутия) по соответствующим видам спорта и направлять их для участия в межрегиональных и во всероссийских спортивных соревнованиях;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участвовать в формировании и реализации календарного плана физкультурных мероприятий и спортивных мероприятий Республики Саха (Якутия), в том числе организовывать и (или) проводить ежегодно чемпионаты, первенства и (или) кубки Республики Саха (Якутия) по соответствующему виду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организовывать и (или) проводить ежегодно республиканские и межмуниципальные спортивные соревнования по развиваемым виду или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разрабатывать и представлять в орган исполнительной власти Республики Саха (Якутия) программы развития соответствующих видов спорта в Республике Саха (Якутия) в порядке, установленном этим органом, а также реализовывать указанные программы и представлять ежегодно отчеты об их реализации;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37"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представлять ежегодно в орган исполнительной власти Республики Саха (Якутия) отчет о деятельности республиканских спортивных федераций в установленном им порядке;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8) принимать меры по предотвращению противоправного влияния на результаты официальных спортивных мероприятий и борьбе с ним в соответствии с </w:t>
      </w:r>
      <w:r w:rsidRPr="00D343F8">
        <w:rPr>
          <w:rFonts w:ascii="Arial" w:eastAsia="Times New Roman" w:hAnsi="Arial" w:cs="Arial"/>
          <w:color w:val="2D2D2D"/>
          <w:spacing w:val="2"/>
          <w:sz w:val="21"/>
          <w:szCs w:val="21"/>
          <w:lang w:eastAsia="ru-RU"/>
        </w:rPr>
        <w:lastRenderedPageBreak/>
        <w:t>требованиями </w:t>
      </w:r>
      <w:hyperlink r:id="rId138"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исполнять иные обязанности в соответствии с законодательством Российской Федерации, нормативными правовыми актами Республики Саха (Якутия) и со своими уставами.</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13. Спортивные клубы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39"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3 в ред. Закона Республики Саха (Якутия) </w:t>
      </w:r>
      <w:hyperlink r:id="rId140"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Спортивным клубам могут оказывать содействие органы исполнительной власти Республики Саха (Якутия), органы местного самоуправления посредством: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строительства, реконструкции, ремонта спортивных сооружений и иных объектов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передачи в безвозмездное пользование или долгосрочную аренду на льготных условиях помещений, зданий, сооружений, являющихся государственной собственностью Республики Саха (Якутия) или муниципальной собственностью;</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обеспечения спортивным инвентарем и оборудованием;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оказания иной поддержки в порядке и в случаях, которые установлены нормативными правовыми актами органов государственной власти Республики Саха (Якутия) или муниципальными правовыми актами.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6. Правовое положение школьных спортивных клубов и студенческих спортивных клубов, </w:t>
      </w:r>
      <w:r w:rsidRPr="00D343F8">
        <w:rPr>
          <w:rFonts w:ascii="Arial" w:eastAsia="Times New Roman" w:hAnsi="Arial" w:cs="Arial"/>
          <w:color w:val="2D2D2D"/>
          <w:spacing w:val="2"/>
          <w:sz w:val="21"/>
          <w:szCs w:val="21"/>
          <w:lang w:eastAsia="ru-RU"/>
        </w:rPr>
        <w:lastRenderedPageBreak/>
        <w:t>порядок их деятельности определяются в соответствии со статьей 28 </w:t>
      </w:r>
      <w:hyperlink r:id="rId141"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6 введена Законом Республики Саха (Якутия) </w:t>
      </w:r>
      <w:hyperlink r:id="rId142"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14. Организация и проведение физкультурных мероприятий,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w:t>
      </w:r>
      <w:hyperlink r:id="rId143"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законодательством Российской Федерации, а также правилами обеспечения безопасности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 в ред. Закона Республики Саха (Якутия) </w:t>
      </w:r>
      <w:hyperlink r:id="rId144"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w:t>
      </w:r>
      <w:r w:rsidRPr="00D343F8">
        <w:rPr>
          <w:rFonts w:ascii="Arial" w:eastAsia="Times New Roman" w:hAnsi="Arial" w:cs="Arial"/>
          <w:color w:val="2D2D2D"/>
          <w:spacing w:val="2"/>
          <w:sz w:val="21"/>
          <w:szCs w:val="21"/>
          <w:lang w:eastAsia="ru-RU"/>
        </w:rPr>
        <w:lastRenderedPageBreak/>
        <w:t>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Законов Республики Саха (Якутия) </w:t>
      </w:r>
      <w:hyperlink r:id="rId145"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 </w:t>
      </w:r>
      <w:hyperlink r:id="rId146"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 </w:t>
      </w:r>
      <w:hyperlink r:id="rId147" w:history="1">
        <w:r w:rsidRPr="00D343F8">
          <w:rPr>
            <w:rFonts w:ascii="Arial" w:eastAsia="Times New Roman" w:hAnsi="Arial" w:cs="Arial"/>
            <w:color w:val="00466E"/>
            <w:spacing w:val="2"/>
            <w:sz w:val="21"/>
            <w:szCs w:val="21"/>
            <w:u w:val="single"/>
            <w:lang w:eastAsia="ru-RU"/>
          </w:rPr>
          <w:t>от 08.06.2018 2012-З N 1583-V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Законов Республики Саха (Якутия) </w:t>
      </w:r>
      <w:hyperlink r:id="rId148"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 </w:t>
      </w:r>
      <w:hyperlink r:id="rId149" w:history="1">
        <w:r w:rsidRPr="00D343F8">
          <w:rPr>
            <w:rFonts w:ascii="Arial" w:eastAsia="Times New Roman" w:hAnsi="Arial" w:cs="Arial"/>
            <w:color w:val="00466E"/>
            <w:spacing w:val="2"/>
            <w:sz w:val="21"/>
            <w:szCs w:val="21"/>
            <w:u w:val="single"/>
            <w:lang w:eastAsia="ru-RU"/>
          </w:rPr>
          <w:t>от 08.06.2018 2012-З N 1583-V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1.3. Права и обязанности зрителей при проведении официальных спортивных соревнований устанавливаются в соответствии с </w:t>
      </w:r>
      <w:hyperlink r:id="rId150"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законодательства Российской Федерации и правилам поведения зрителей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1.3 введена Законом Республики Саха (Якутия) </w:t>
      </w:r>
      <w:hyperlink r:id="rId151"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1.4 введена Законом Республики Саха (Якутия) </w:t>
      </w:r>
      <w:hyperlink r:id="rId152"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153" w:history="1">
        <w:r w:rsidRPr="00D343F8">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D343F8">
        <w:rPr>
          <w:rFonts w:ascii="Arial" w:eastAsia="Times New Roman" w:hAnsi="Arial" w:cs="Arial"/>
          <w:color w:val="2D2D2D"/>
          <w:spacing w:val="2"/>
          <w:sz w:val="21"/>
          <w:szCs w:val="21"/>
          <w:lang w:eastAsia="ru-RU"/>
        </w:rPr>
        <w:t>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частью 2.1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1.5 в ред. Закона Республики Саха (Якутия) </w:t>
      </w:r>
      <w:hyperlink r:id="rId154" w:history="1">
        <w:r w:rsidRPr="00D343F8">
          <w:rPr>
            <w:rFonts w:ascii="Arial" w:eastAsia="Times New Roman" w:hAnsi="Arial" w:cs="Arial"/>
            <w:color w:val="00466E"/>
            <w:spacing w:val="2"/>
            <w:sz w:val="21"/>
            <w:szCs w:val="21"/>
            <w:u w:val="single"/>
            <w:lang w:eastAsia="ru-RU"/>
          </w:rPr>
          <w:t>от 20.12.2016 1787-З N 1131-V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1.6 введена Законом Республики Саха (Якутия) </w:t>
      </w:r>
      <w:hyperlink r:id="rId155"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1.7 введена Законом Республики Саха (Якутия) </w:t>
      </w:r>
      <w:hyperlink r:id="rId156"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1.8. При проведении официальных спортивных соревнований на соответствующих участках автомобильных дорог осуществляются временные ограничения или прекращение движения </w:t>
      </w:r>
      <w:r w:rsidRPr="00D343F8">
        <w:rPr>
          <w:rFonts w:ascii="Arial" w:eastAsia="Times New Roman" w:hAnsi="Arial" w:cs="Arial"/>
          <w:color w:val="2D2D2D"/>
          <w:spacing w:val="2"/>
          <w:sz w:val="21"/>
          <w:szCs w:val="21"/>
          <w:lang w:eastAsia="ru-RU"/>
        </w:rPr>
        <w:lastRenderedPageBreak/>
        <w:t>транспортных средств по таким участкам дорог в порядке, установленном законодательством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1.8 введена Законом Республики Саха (Якутия) </w:t>
      </w:r>
      <w:hyperlink r:id="rId157"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1.9 введена Законом Республики Саха (Якутия) </w:t>
      </w:r>
      <w:hyperlink r:id="rId158"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2.1 в ред. Закона Республики Саха (Якутия) </w:t>
      </w:r>
      <w:hyperlink r:id="rId159" w:history="1">
        <w:r w:rsidRPr="00D343F8">
          <w:rPr>
            <w:rFonts w:ascii="Arial" w:eastAsia="Times New Roman" w:hAnsi="Arial" w:cs="Arial"/>
            <w:color w:val="00466E"/>
            <w:spacing w:val="2"/>
            <w:sz w:val="21"/>
            <w:szCs w:val="21"/>
            <w:u w:val="single"/>
            <w:lang w:eastAsia="ru-RU"/>
          </w:rPr>
          <w:t>от 20.12.2016 1787-З N 1131-V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прав третьими лицами, являющимися приобретателями прав на освещение в средствах массовой информации физкультурных мероприятий и (или) </w:t>
      </w:r>
      <w:r w:rsidRPr="00D343F8">
        <w:rPr>
          <w:rFonts w:ascii="Arial" w:eastAsia="Times New Roman" w:hAnsi="Arial" w:cs="Arial"/>
          <w:color w:val="2D2D2D"/>
          <w:spacing w:val="2"/>
          <w:sz w:val="21"/>
          <w:szCs w:val="21"/>
          <w:lang w:eastAsia="ru-RU"/>
        </w:rPr>
        <w:lastRenderedPageBreak/>
        <w:t>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Общие требования к содержанию положений (регламентов) о республиканских официальных физкультурных мероприятиях и спортивных соревнованиях, предусматривающие особенности отдельных видов спорта, устанавливаются органом исполнительной власти Республики Саха (Якутия)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7.1 введена Законом Республики Саха (Якутия) </w:t>
      </w:r>
      <w:hyperlink r:id="rId160"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 в ред. Закона Республики Саха (Якутия) </w:t>
      </w:r>
      <w:hyperlink r:id="rId161"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8. Порядок утверждения положений (регламентов) об официальных физкультурных мероприятиях и спортивных соревнованиях Республики Саха (Якутия), требования к их содержанию устанавливаются органом исполнительной власти Республики Саха (Якутия)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Статус и наименование чемпионата, кубка или первенства Российской Федерации, Республики Саха (Якутия), муниципального образования могут иметь только официальные спортивные соревнования.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12. Международные спортивные мероприятия могут проводиться на территории Республики Саха (Якутия) только при условии согласования решений об их проведении с общероссийскими спортивными федерациями по соответствующим видам спорта, с органом исполнительной власти Республики Саха (Якутия) в области физической культуры и спорта и с федеральным органом исполнительной власти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13. Организаторы спортивных мероприятий в целях реализации мер по предотвращению допинга в спорте и борьбе с ним обязаны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13 введена Законом Республики Саха (Якутия) </w:t>
      </w:r>
      <w:hyperlink r:id="rId162" w:history="1">
        <w:r w:rsidRPr="00D343F8">
          <w:rPr>
            <w:rFonts w:ascii="Arial" w:eastAsia="Times New Roman" w:hAnsi="Arial" w:cs="Arial"/>
            <w:color w:val="00466E"/>
            <w:spacing w:val="2"/>
            <w:sz w:val="21"/>
            <w:szCs w:val="21"/>
            <w:u w:val="single"/>
            <w:lang w:eastAsia="ru-RU"/>
          </w:rPr>
          <w:t>от 01.03.2011 901-З N 707-IV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14. Собственники, пользователи объектов спорта совместно с организаторами официальных спортивных соревнований обязаны: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организовывать пропускной и внутриобъектовый режимы в местах проведения официальных спортивных соревнований в период их проведения;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w:t>
      </w:r>
      <w:r w:rsidRPr="00D343F8">
        <w:rPr>
          <w:rFonts w:ascii="Arial" w:eastAsia="Times New Roman" w:hAnsi="Arial" w:cs="Arial"/>
          <w:color w:val="2D2D2D"/>
          <w:spacing w:val="2"/>
          <w:sz w:val="21"/>
          <w:szCs w:val="21"/>
          <w:lang w:eastAsia="ru-RU"/>
        </w:rPr>
        <w:lastRenderedPageBreak/>
        <w:t>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части 2.1 настоящей статьи;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выполнять иные обязанности, установленные правилами обеспечения безопасности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14 введена Законом Республики Саха (Якутия) </w:t>
      </w:r>
      <w:hyperlink r:id="rId163"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14.1. Права и обязанности контролеров-распорядителей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164"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Контролерами-распорядителями не могут быть:</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лица, не имеющие гражданства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граждане Российской Федерации, признанные вступившим в законную силу решением суда недееспособными, ограниченно дееспособными;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граждане Российской Федерации, не достигшие возраста восемнадцати лет;</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статьей 20.31 </w:t>
      </w:r>
      <w:hyperlink r:id="rId165" w:history="1">
        <w:r w:rsidRPr="00D343F8">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D343F8">
        <w:rPr>
          <w:rFonts w:ascii="Arial" w:eastAsia="Times New Roman" w:hAnsi="Arial" w:cs="Arial"/>
          <w:color w:val="2D2D2D"/>
          <w:spacing w:val="2"/>
          <w:sz w:val="21"/>
          <w:szCs w:val="21"/>
          <w:lang w:eastAsia="ru-RU"/>
        </w:rPr>
        <w:t>, в течение срока, во время которого они считаются подвергнутыми административному наказанию;</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Контролеры-распорядители имеют право: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 осуществлять контроль за доступом зрителей в места проведения официальных спортивных соревнований, их размещением;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принимать в соответствии с </w:t>
      </w:r>
      <w:hyperlink r:id="rId166"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 осуществлять контроль за перемещением зрителей до начала и после окончания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проверять у зрителей входные билеты или документы, их заменяющие, при входе в места проведения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информировать зрителей о дополнительных услугах, которые им могут оказываться в местах проведения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принимать участие в эвакуации зрителей в случае угрозы возникновения или при возникновении чрезвычайной ситуации;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14.2. Предотвращение противоправного влияния на результаты официальных спортивных соревнований и борьба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167"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w:t>
      </w:r>
      <w:r w:rsidRPr="00D343F8">
        <w:rPr>
          <w:rFonts w:ascii="Arial" w:eastAsia="Times New Roman" w:hAnsi="Arial" w:cs="Arial"/>
          <w:color w:val="2D2D2D"/>
          <w:spacing w:val="2"/>
          <w:sz w:val="21"/>
          <w:szCs w:val="21"/>
          <w:lang w:eastAsia="ru-RU"/>
        </w:rPr>
        <w:lastRenderedPageBreak/>
        <w:t>(в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Противоправное влияние на результаты официальных спортивных соревнований не допускается.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Предотвращение противоправного влияния на результаты официальных спортивных соревнований и борьба с ним осуществляются в соответствии с </w:t>
      </w:r>
      <w:hyperlink r:id="rId168"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69"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Меры по предотвращению противоправного влияния на результаты официальных спортивных соревнований и борьбе с ним включают в себя: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установление ответственности за противоправное влияние на результаты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(в ред. Закона Республики Саха (Якутия) </w:t>
      </w:r>
      <w:hyperlink r:id="rId170"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71"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Орган исполнительной власти Республики Саха (Якутия)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приостанавливает действие государственной аккредитации республиканской спортивной федерации в случае невыполнения ею обязанностей, предусмотренных пунктами 1 - 6 части 6 и частью 7 настоящей статьи;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при необходимости создает в структуре республиканских и местных спортивных федераций службу, отвечающую за принятие мер по обеспечению безопасности граждан и общественного порядка, привлечение и организацию работы работников частной охранной организации, организацию взаимодействия с заинтересованными территориальными органами федеральных органов исполнительной власти;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осуществляет иные полномочия в соответствии с настоящим законом.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Республиканские,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(в ред. Закона Республики Саха (Якутия) </w:t>
      </w:r>
      <w:hyperlink r:id="rId172"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w:t>
      </w:r>
      <w:hyperlink r:id="rId173" w:history="1">
        <w:r w:rsidRPr="00D343F8">
          <w:rPr>
            <w:rFonts w:ascii="Arial" w:eastAsia="Times New Roman" w:hAnsi="Arial" w:cs="Arial"/>
            <w:color w:val="00466E"/>
            <w:spacing w:val="2"/>
            <w:sz w:val="21"/>
            <w:szCs w:val="21"/>
            <w:u w:val="single"/>
            <w:lang w:eastAsia="ru-RU"/>
          </w:rPr>
          <w:t>Уголовного кодекса Российской Федерации</w:t>
        </w:r>
      </w:hyperlink>
      <w:r w:rsidRPr="00D343F8">
        <w:rPr>
          <w:rFonts w:ascii="Arial" w:eastAsia="Times New Roman" w:hAnsi="Arial" w:cs="Arial"/>
          <w:color w:val="2D2D2D"/>
          <w:spacing w:val="2"/>
          <w:sz w:val="21"/>
          <w:szCs w:val="21"/>
          <w:lang w:eastAsia="ru-RU"/>
        </w:rPr>
        <w:t>,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применять в пределах своей компетенции после вступления в силу обвинительного приговора суда санкции к лицам, указанным в пункте 2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применять в пределах своей компетенции и в соответствии с пунктом 3 части 4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74"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информировать соответственно федеральный орган исполнительной власти в области физической культуры и спорта, орган исполнительной власти Республики Саха (Якутия) в области физической культуры и спорта,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 исполнительной власти Республики Саха (Якутия) в области физической культуры и спорта,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8) выполнять другие требования </w:t>
      </w:r>
      <w:hyperlink r:id="rId175"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требования о запрете на противоправное влияние на результаты таких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настоящей статьи.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 Организаторы официальных спортивных соревнований совместно с собственниками, пользователями объектов спорта могут устанавливать требования об обеспечении общественного порядка и безопасности на спортивном сооружении в период подготовки и проведения официальных спортивных соревнований.</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15. Спортивные звания, спортивные разряды. Квалификационные категории спортивных судей. Единая всероссийская спортивная классификация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76"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77"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(в ред. Законов Республики Саха (Якутия) </w:t>
      </w:r>
      <w:hyperlink r:id="rId178"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 </w:t>
      </w:r>
      <w:hyperlink r:id="rId179"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органом исполнительной власти Республики Саха (Якутия)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3 введена Законом Республики Саха (Якутия) </w:t>
      </w:r>
      <w:hyperlink r:id="rId180"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 в ред. Закона Республики Саха (Якутия) </w:t>
      </w:r>
      <w:hyperlink r:id="rId181"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16. Календарный план физкультурных мероприятий и спортивных мероприятий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Календарный план физкультурных мероприятий и спортивных мероприятий Республики Саха (Якутия) является документом, определяющим перечень республиканских официальных физкультурных мероприятий, перечень спортивных мероприятий, проводимых на территории Республики Саха (Якутия), перечень физкультурных мероприятий и спортивных мероприятий по реализации комплекса ГТО.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82"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Физкультурные мероприятия и спортивные мероприятия включаются в Календарный план физкультурных мероприятий и спортивных мероприятий Республики Саха (Якутия) в порядке, установленном Правительством Республики Саха (Якутия), с учетом особенностей отдельных видов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Календарный план физкультурных мероприятий и спортивных мероприятий Республики Саха (Якутия) утверждается до начала соответствующего календарного года в порядке, установленном Правительством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4. Порядок финансирования за счет средств государственного бюджета Республики Саха (Якутия) и нормы расходов средств на проведение физкультурных мероприятий и спортивных мероприятий, включенных в Календарный план физкультурных мероприятий и спортивных мероприятий Республики Саха (Якутия), устанавливаются Правительством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Проведение на территории Республики Саха (Якутия) всероссийских спортивных соревнований и международных спортивных соревнований осуществляется на основании решения уполномоченного Правительством Российской Федерации федерального органа исполнительной власти.</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16.1. Предотвращение допинга в спорте и борьба с ним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183"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Орган исполнительной власти Республики Саха (Якутия)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84" w:history="1">
        <w:r w:rsidRPr="00D343F8">
          <w:rPr>
            <w:rFonts w:ascii="Arial" w:eastAsia="Times New Roman" w:hAnsi="Arial" w:cs="Arial"/>
            <w:color w:val="00466E"/>
            <w:spacing w:val="2"/>
            <w:sz w:val="21"/>
            <w:szCs w:val="21"/>
            <w:u w:val="single"/>
            <w:lang w:eastAsia="ru-RU"/>
          </w:rPr>
          <w:t>от 21.02.2018 1969-З N 1497-V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Орган исполнительной власти Республики Саха (Якутия),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85" w:history="1">
        <w:r w:rsidRPr="00D343F8">
          <w:rPr>
            <w:rFonts w:ascii="Arial" w:eastAsia="Times New Roman" w:hAnsi="Arial" w:cs="Arial"/>
            <w:color w:val="00466E"/>
            <w:spacing w:val="2"/>
            <w:sz w:val="21"/>
            <w:szCs w:val="21"/>
            <w:u w:val="single"/>
            <w:lang w:eastAsia="ru-RU"/>
          </w:rPr>
          <w:t>от 26.03.2015 1424-З N 403-V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18. Информационное обеспечение физической культуры и спорта, здорового образа жизни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Орган исполнительной власти Республики Саха (Якутия) в области физической культуры и спорта совместно с заинтересованными организациями осуществляет информационное обеспечение физической культуры и спорта, здорового образа жизни.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Государственные средства массовой информации Республики Саха (Якутия) и муниципальные средства массовой информации обеспечивают распространение информации, формирующей у граждан потребность в здоровом образе жизни, популяризуют комплексы физических упражнений, в том числе для самостоятельных занятий, утренней и производственной гимнастики, освещают опыт трудовых коллективов и физкультурно-спортивных организаций, успешно внедряющих физическую культуру в жизнедеятельность граждан, информируют о ходе развития олимпийских и других видов спорта в Республике Саха (Якутия), организуют репортажи о спортивных мероприятиях, проводимых на территории Республики Саха (Якутия), и подготовку других спортивных программ.</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19. Установление льгот для отдельных категорий граждан и физкультурно-спортивных организаций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При организации платных мероприятий физкультурно-спортивные организации могут устанавливать льготы для детей дошкольного возраста, учащихся, инвалидов. Порядок установления льгот для физкультурно-спортивных организаций, находящихся в ведении Республики Саха (Якутия), устанавливается органом государственной власти Республики Саха (Якутия), для физкультурно-спортивных организаций, находящихся в ведении органов местного самоуправления, - органами местного самоуправления.</w:t>
      </w:r>
    </w:p>
    <w:p w:rsidR="00D343F8" w:rsidRPr="00D343F8" w:rsidRDefault="00D343F8" w:rsidP="00D343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lastRenderedPageBreak/>
        <w:t>Глава 3. Физическая культура и спорт в системе образования, по месту работы, месту жительства и месту отдыха граждан. Адаптивная физическая культура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20. Физическая культура и спорт в системе образования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86"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Организация физического воспитания и образования в образовательных организациях включает в себя: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87"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 в ред. Закона Республики Саха (Якутия) </w:t>
      </w:r>
      <w:hyperlink r:id="rId188"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осуществление физкультурных мероприятий во время учебных занятий;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проведение медицинского контроля за организацией физического воспитания;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формирование ответственного отношения родителей (лиц, их заменяющих) к здоровью детей и их физическому воспитанию;</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проведение ежегодного мониторинга физической подготовленности и физического развития обучающихся;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8) содействие организации и проведению спортивных мероприятий с участием обучающихся;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содействие развитию и популяризации школьного спорта и студенческого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9 введен Законом Республики Саха (Якутия) </w:t>
      </w:r>
      <w:hyperlink r:id="rId189"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10 введен Законом Республики Саха (Якутия) </w:t>
      </w:r>
      <w:hyperlink r:id="rId190"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3 в ред. Закона Республики Саха (Якутия) </w:t>
      </w:r>
      <w:hyperlink r:id="rId191"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частью 3 статьи 35 </w:t>
      </w:r>
      <w:hyperlink r:id="rId192"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4 введена Законом Республики Саха (Якутия) </w:t>
      </w:r>
      <w:hyperlink r:id="rId193" w:history="1">
        <w:r w:rsidRPr="00D343F8">
          <w:rPr>
            <w:rFonts w:ascii="Arial" w:eastAsia="Times New Roman" w:hAnsi="Arial" w:cs="Arial"/>
            <w:color w:val="00466E"/>
            <w:spacing w:val="2"/>
            <w:sz w:val="21"/>
            <w:szCs w:val="21"/>
            <w:u w:val="single"/>
            <w:lang w:eastAsia="ru-RU"/>
          </w:rPr>
          <w:t>от 26.10.2016 1740-З N 1037-V</w:t>
        </w:r>
      </w:hyperlink>
      <w:r w:rsidRPr="00D343F8">
        <w:rPr>
          <w:rFonts w:ascii="Arial" w:eastAsia="Times New Roman" w:hAnsi="Arial" w:cs="Arial"/>
          <w:color w:val="2D2D2D"/>
          <w:spacing w:val="2"/>
          <w:sz w:val="21"/>
          <w:szCs w:val="21"/>
          <w:lang w:eastAsia="ru-RU"/>
        </w:rPr>
        <w:t>; в ред. Закона Республики Саха (Якутия) </w:t>
      </w:r>
      <w:hyperlink r:id="rId194" w:history="1">
        <w:r w:rsidRPr="00D343F8">
          <w:rPr>
            <w:rFonts w:ascii="Arial" w:eastAsia="Times New Roman" w:hAnsi="Arial" w:cs="Arial"/>
            <w:color w:val="00466E"/>
            <w:spacing w:val="2"/>
            <w:sz w:val="21"/>
            <w:szCs w:val="21"/>
            <w:u w:val="single"/>
            <w:lang w:eastAsia="ru-RU"/>
          </w:rPr>
          <w:t>от 28.02.2017 1817-З N 1191-V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21. Физическая культура и спорт по месту работы, месту жительства и месту отдыха граждан</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 о создании работникам условий для занятий физической культурой и спортом, проведении физкультурно-оздоровительных, спортивных, реабилитационных и других связанных с занятиями граждан физической культурой и спортом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Руководители санаторно-курортных организаций,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95" w:history="1">
        <w:r w:rsidRPr="00D343F8">
          <w:rPr>
            <w:rFonts w:ascii="Arial" w:eastAsia="Times New Roman" w:hAnsi="Arial" w:cs="Arial"/>
            <w:color w:val="00466E"/>
            <w:spacing w:val="2"/>
            <w:sz w:val="21"/>
            <w:szCs w:val="21"/>
            <w:u w:val="single"/>
            <w:lang w:eastAsia="ru-RU"/>
          </w:rPr>
          <w:t>от 10.06.2014 1336-З N 227-V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22. Адаптивная физическая культура, физическая реабилитация инвалидов и лиц с ограниченными возможностями здоровья. Спорт инвалидов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(в ред. Закона Республики Саха (Якутия) </w:t>
      </w:r>
      <w:hyperlink r:id="rId196"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Органы исполнительной власти Республики Саха (Якутия),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Органы исполнительной власти Республики Саха (Якутия),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физкультурно-оздоровительных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97"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t>Глава 4. Спортивная подготовка</w:t>
      </w:r>
    </w:p>
    <w:p w:rsidR="00D343F8" w:rsidRPr="00D343F8" w:rsidRDefault="00D343F8" w:rsidP="00D343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t>(в ред. Закона Республики Саха (Якутия) </w:t>
      </w:r>
      <w:hyperlink r:id="rId198"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23. Этапы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199"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При осуществлении спортивной подготовки устанавливаются следующие этапы: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спортивно-оздоровительный этап;</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этап начальной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тренировочный этап (этап спортивной специализации);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этап совершенствования спортивного мастерства;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этап высшего спортивного мастерства.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w:t>
      </w:r>
      <w:r w:rsidRPr="00D343F8">
        <w:rPr>
          <w:rFonts w:ascii="Arial" w:eastAsia="Times New Roman" w:hAnsi="Arial" w:cs="Arial"/>
          <w:color w:val="2D2D2D"/>
          <w:spacing w:val="2"/>
          <w:sz w:val="21"/>
          <w:szCs w:val="21"/>
          <w:lang w:eastAsia="ru-RU"/>
        </w:rPr>
        <w:lastRenderedPageBreak/>
        <w:t>в области физической культуры и спорта, и на этот этап не распространяются требования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00"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Содержание указанных в пунктах 2 - 5 части 1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Если на одном из этапов спортивной подготовки, указанных в пунктах 2 - 5 части 1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24. Федеральные стандарты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01"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включенному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02" w:history="1">
        <w:r w:rsidRPr="00D343F8">
          <w:rPr>
            <w:rFonts w:ascii="Arial" w:eastAsia="Times New Roman" w:hAnsi="Arial" w:cs="Arial"/>
            <w:color w:val="00466E"/>
            <w:spacing w:val="2"/>
            <w:sz w:val="21"/>
            <w:szCs w:val="21"/>
            <w:u w:val="single"/>
            <w:lang w:eastAsia="ru-RU"/>
          </w:rPr>
          <w:t>от 01.10.2014 1341-З N 235-V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Федеральные стандарты спортивной подготовки предназначены для обеспечения: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единства основных требований к спортивной подготовке на всей территории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планомерности осуществления спортивной подготовки на всей территории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подготовки спортсменов высокого класса для спортивных сборных команд, в том числе спортивных сборных команд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Федеральные стандарты спортивной подготовки включают в себя: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требования к результатам реализации программ спортивной подготовки на каждом из этапов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особенности осуществления спортивной подготовки по отдельным спортивным дисциплинам соответствующего вида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03"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25. Разработка и утверждение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04"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Нормативы физической подготовки и иные спортивные нормативы, указанные в пункте 2 части 3 статьи 33 </w:t>
      </w:r>
      <w:hyperlink r:id="rId205"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3 утратила силу. - </w:t>
      </w:r>
      <w:hyperlink r:id="rId206" w:history="1">
        <w:r w:rsidRPr="00D343F8">
          <w:rPr>
            <w:rFonts w:ascii="Arial" w:eastAsia="Times New Roman" w:hAnsi="Arial" w:cs="Arial"/>
            <w:color w:val="00466E"/>
            <w:spacing w:val="2"/>
            <w:sz w:val="21"/>
            <w:szCs w:val="21"/>
            <w:u w:val="single"/>
            <w:lang w:eastAsia="ru-RU"/>
          </w:rPr>
          <w:t>Закон Республики Саха (Якутия) 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Федеральные стандарты спортивной подготовки утверждаются не реже чем один раз в четыре года.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25.1. Организации, осуществляющие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207"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Республиканские центры спортивной подготовки создаются на основании решения органа исполнительной власти Республики Саха (Якутия) с учетом мнений общероссийских спортивных федераций по соответствующим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Законов Республики Саха (Якутия) </w:t>
      </w:r>
      <w:hyperlink r:id="rId208"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 </w:t>
      </w:r>
      <w:hyperlink r:id="rId209" w:history="1">
        <w:r w:rsidRPr="00D343F8">
          <w:rPr>
            <w:rFonts w:ascii="Arial" w:eastAsia="Times New Roman" w:hAnsi="Arial" w:cs="Arial"/>
            <w:color w:val="00466E"/>
            <w:spacing w:val="2"/>
            <w:sz w:val="21"/>
            <w:szCs w:val="21"/>
            <w:u w:val="single"/>
            <w:lang w:eastAsia="ru-RU"/>
          </w:rPr>
          <w:t>от 26.10.2016 1740-З N 1037-V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Республикой Саха (Якутия) или муниципальными образованиями и осуществляющие спортивную подготовку, устанавливается органами государственной власти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6 введена Законом Республики Саха (Якутия) </w:t>
      </w:r>
      <w:hyperlink r:id="rId210" w:history="1">
        <w:r w:rsidRPr="00D343F8">
          <w:rPr>
            <w:rFonts w:ascii="Arial" w:eastAsia="Times New Roman" w:hAnsi="Arial" w:cs="Arial"/>
            <w:color w:val="00466E"/>
            <w:spacing w:val="2"/>
            <w:sz w:val="21"/>
            <w:szCs w:val="21"/>
            <w:u w:val="single"/>
            <w:lang w:eastAsia="ru-RU"/>
          </w:rPr>
          <w:t>от 17.06.2015 1481-З N 519-V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25.2. Осуществление спортивной подготовки по направлению физкультурно-спортивной организации. Договор оказания услуг по спортивной подготовке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211"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(в ред. Закона Республики Саха (Якутия) </w:t>
      </w:r>
      <w:hyperlink r:id="rId212" w:history="1">
        <w:r w:rsidRPr="00D343F8">
          <w:rPr>
            <w:rFonts w:ascii="Arial" w:eastAsia="Times New Roman" w:hAnsi="Arial" w:cs="Arial"/>
            <w:color w:val="00466E"/>
            <w:spacing w:val="2"/>
            <w:sz w:val="21"/>
            <w:szCs w:val="21"/>
            <w:u w:val="single"/>
            <w:lang w:eastAsia="ru-RU"/>
          </w:rPr>
          <w:t>от 17.06.2015 1481-З N 519-V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Оплату услуг по договору оказания услуг по спортивной подготовке осуществляет заказчик услуг по спортивной подготовке.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Договор оказания услуг по спортивной подготовке должен содержать:</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права и обязанности сторон;</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основания и порядок изменения и расторжения договора.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Договор оказания услуг по спортивной подготовке заключается в письменной форме.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В случае,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25.3. Права и обязанности организации, осуществляющей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213"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осуществлять отбор лиц для их спортивной подготовки в установленном частью 3 статьи 34.1 </w:t>
      </w:r>
      <w:hyperlink r:id="rId214"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порядке приема лиц в физкультурно-спортивные организации, осуществляющие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2. Организация, осуществляющая спортивную подготовку, обязана: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соблюдать требования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2.1 введен Законом Республики Саха (Якутия) </w:t>
      </w:r>
      <w:hyperlink r:id="rId215"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w:t>
      </w:r>
      <w:r w:rsidRPr="00D343F8">
        <w:rPr>
          <w:rFonts w:ascii="Arial" w:eastAsia="Times New Roman" w:hAnsi="Arial" w:cs="Arial"/>
          <w:color w:val="2D2D2D"/>
          <w:spacing w:val="2"/>
          <w:sz w:val="21"/>
          <w:szCs w:val="21"/>
          <w:lang w:eastAsia="ru-RU"/>
        </w:rPr>
        <w:lastRenderedPageBreak/>
        <w:t>организаторами спортивных мероприятий в части, касающейся участия спортсменов в соответствующем соревновании;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16"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25.4. Права и обязанности лиц, проходящих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217"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Лицо, проходящее спортивную подготовку, имеет право на: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2. Лицо, проходящее спортивную подготовку, обязано: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w:t>
      </w:r>
      <w:hyperlink r:id="rId218" w:history="1">
        <w:r w:rsidRPr="00D343F8">
          <w:rPr>
            <w:rFonts w:ascii="Arial" w:eastAsia="Times New Roman" w:hAnsi="Arial" w:cs="Arial"/>
            <w:color w:val="00466E"/>
            <w:spacing w:val="2"/>
            <w:sz w:val="21"/>
            <w:szCs w:val="21"/>
            <w:u w:val="single"/>
            <w:lang w:eastAsia="ru-RU"/>
          </w:rPr>
          <w:t>Федеральным законом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 выполнять по согласованию с тренером, тренерами указания врача;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бережно относиться к имуществу организации, осуществляющей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25.5. Медицинское обеспечение лиц, проходящих спортивную подготовку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219"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статьей 37 настоящего закона.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(в ред. Закона Республики Саха (Якутия) </w:t>
      </w:r>
      <w:hyperlink r:id="rId220"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25.6. Контроль за соблюдением федеральных стандартов спортивной подготовки. Права общероссийских спортивных федераций и аккредитованных республиканских спортивных федераций в указанной сфере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(введена Законом Республики Саха (Якутия) </w:t>
      </w:r>
      <w:hyperlink r:id="rId221" w:history="1">
        <w:r w:rsidRPr="00D343F8">
          <w:rPr>
            <w:rFonts w:ascii="Arial" w:eastAsia="Times New Roman" w:hAnsi="Arial" w:cs="Arial"/>
            <w:color w:val="00466E"/>
            <w:spacing w:val="2"/>
            <w:sz w:val="21"/>
            <w:szCs w:val="21"/>
            <w:u w:val="single"/>
            <w:lang w:eastAsia="ru-RU"/>
          </w:rPr>
          <w:t>от 29.03.2012 1036-З N 985-IV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Общероссийские спортивные федерации и аккредитованные республиканские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Уполномоченные спортивные федерации при проведении общественного контроля имеют право:</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4. Представители уполномоченных спортивных федераций имеют право беспрепятственно </w:t>
      </w:r>
      <w:r w:rsidRPr="00D343F8">
        <w:rPr>
          <w:rFonts w:ascii="Arial" w:eastAsia="Times New Roman" w:hAnsi="Arial" w:cs="Arial"/>
          <w:color w:val="2D2D2D"/>
          <w:spacing w:val="2"/>
          <w:sz w:val="21"/>
          <w:szCs w:val="21"/>
          <w:lang w:eastAsia="ru-RU"/>
        </w:rPr>
        <w:lastRenderedPageBreak/>
        <w:t>посещать любые организации, осуществляющие спортивную подготовку, в том числе используемые ими объекты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Республики Саха (Якутия).</w:t>
      </w:r>
    </w:p>
    <w:p w:rsidR="00D343F8" w:rsidRPr="00D343F8" w:rsidRDefault="00D343F8" w:rsidP="00D343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t>Глава 5. Спорт высших достижений</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26. Спортивные сборные команды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Спортивные сборные команды Республики Саха (Якутия) могут состоять из основного и резервного составов.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Перечень специалистов в области физической культуры и спорта, входящих в составы спортивных сборных команд Республики Саха (Якутия), утверждается органом исполнительной власти Республики Саха (Якутия) в области физической культуры и спорта с учетом мнений республиканских спортивных федераций по соответствующим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Республики Саха (Якутия) за счет средств государственного бюджета Республики Саха (Якутия) осуществляются в порядке, установленном Правительством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22" w:history="1">
        <w:r w:rsidRPr="00D343F8">
          <w:rPr>
            <w:rFonts w:ascii="Arial" w:eastAsia="Times New Roman" w:hAnsi="Arial" w:cs="Arial"/>
            <w:color w:val="00466E"/>
            <w:spacing w:val="2"/>
            <w:sz w:val="21"/>
            <w:szCs w:val="21"/>
            <w:u w:val="single"/>
            <w:lang w:eastAsia="ru-RU"/>
          </w:rPr>
          <w:t>от 21.02.2018 1969-З N 1497-V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27. Формирование спортивных сборных команд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23"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Списки кандидатов в спортивные сборные команды Республики Саха (Якутия) по соответствующим видам спорта ежегодно формируются республиканскими спортивными федерациями и утверждаются органом исполнительной власти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2. Спортивные сборные команды Республики Саха (Якутия) для участия в межрегиональных и во всероссийских спортивных соревнованиях формируются республиканскими спортивными федерациями из числа лиц, включенных в соответствующий список </w:t>
      </w:r>
      <w:r w:rsidRPr="00D343F8">
        <w:rPr>
          <w:rFonts w:ascii="Arial" w:eastAsia="Times New Roman" w:hAnsi="Arial" w:cs="Arial"/>
          <w:color w:val="2D2D2D"/>
          <w:spacing w:val="2"/>
          <w:sz w:val="21"/>
          <w:szCs w:val="21"/>
          <w:lang w:eastAsia="ru-RU"/>
        </w:rPr>
        <w:lastRenderedPageBreak/>
        <w:t>кандидатов в спортивные сборные команды Республики Саха (Якутия) по соответствующим видам спорта, и утверждаются органом исполнительной власти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Общие принципы и критерии формирования списков кандидатов в спортивные сборные команды Республики Саха (Якутия), порядок их утверждения устанавливаются органом исполнительной власти Республики Саха (Якутия).</w:t>
      </w:r>
    </w:p>
    <w:p w:rsidR="00D343F8" w:rsidRPr="00D343F8" w:rsidRDefault="00D343F8" w:rsidP="00D343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t>Глава 6. Организация развития национальных видов спорта Республики Саха (Якутия)</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28. Национальные виды спорта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Республика Саха (Якутия) поддерживает национальные виды спорта на российском и международном уровнях, создает условия для дальнейшего развития национальных видов спорта Республики Саха (Якутия) с их неотъемлемыми элементами самобытности, а также для приобщения населения к занятиям национальными видами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29. Создание условий для развития национальных видов спорта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Республика Саха (Якутия) осуществляет государственную поддержку национальных видов спорта для дальнейшего их развития.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Органы исполнительной власти Республики Саха (Якутия) разрабатывают мероприятия по развитию национальных видов спорта в рамках целевых программ, направленных на развитие физической культуры и спорта в Республике Саха (Якутия), и осуществляют их реализацию.</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30. Республиканский реестр национальных видов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Республиканский реестр национальных видов спорта создается в целях систематизации национальных видов спорта Республики Саха (Якутия) и спортивных дисциплин.</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Включение национальных видов спорта Республики Саха (Якутия) в Республиканский реестр национальных видов спорта осуществляется в порядке, установленном положением о Республиканском реестре национальных видов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Положение о Республиканском реестре национальных видов спорта разрабатывается и утверждается органом исполнительной власти Республики Саха (Якутия) в области физической культуры и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lastRenderedPageBreak/>
        <w:t>Статья 31. Спортивные сборные команды Республики Саха (Якутия) по национальным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Для дальнейшего развития национальных видов спорта Республики Саха (Якутия) формируются спортивные сборные команды Республики Саха (Якутия) по национальным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Наделение статусом "Спортивная сборная команда Республики Саха (Якутия) по национальному виду спорта" коллективов по национальным видам спорта Республики Саха (Якутия), включенным во Всероссийский реестр видов спорта, осуществляется в порядке, определенном органом исполнительной власти Республики Саха (Якутия)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Перечень специалистов в области национальных видов спорта Республики Саха (Якутия), входящих в составы спортивных сборных команд Республики Саха (Якутия) по национальным видам спорта, утверждается органом исполнительной власти Республики Саха (Якутия) в области физической культуры и спорта с учетом мнений республиканских спортивных федераций по национальным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Республики Саха (Якутия) по национальным видам спорта за счет средств государственного бюджета Республики Саха (Якутия) осуществляются в порядке, установленном Правительством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24" w:history="1">
        <w:r w:rsidRPr="00D343F8">
          <w:rPr>
            <w:rFonts w:ascii="Arial" w:eastAsia="Times New Roman" w:hAnsi="Arial" w:cs="Arial"/>
            <w:color w:val="00466E"/>
            <w:spacing w:val="2"/>
            <w:sz w:val="21"/>
            <w:szCs w:val="21"/>
            <w:u w:val="single"/>
            <w:lang w:eastAsia="ru-RU"/>
          </w:rPr>
          <w:t>от 21.02.2018 1969-З N 1497-V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32. Формирование спортивных сборных команд Республики Саха (Якутия) по национальным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Списки кандидатов в спортивные сборные команды Республики Саха (Якутия) по национальным видам спорта ежегодно формируются республиканскими спортивными федерациями по национальным видам спорта и утверждаются органом исполнительной власти Республики Саха (Якутия)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Общие принципы и критерии формирования списков кандидатов в спортивные сборные команды Республики Саха (Якутия) по национальным видам спорта, порядок утверждения этих списков устанавливаются органом исполнительной власти Республики Саха (Якутия) в области физической культуры и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33. Спортивные звания и спортивные разряды по национальным видам спорта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1. В Республике Саха (Якутия) устанавливаются следующие спортивные звания по национальным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почетный мастер спорта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мастер спорта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В Республике Саха (Якутия) устанавливаются следующие спортивные разряды по национальным видам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кандидат в мастера спорта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первый спортивный разряд;</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второй спортивный разряд;</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третий спортивный разряд;</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первый юношеский спортивный разряд;</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второй юношеский спортивный разряд;</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третий юношеский спортивный разряд.</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Спортивные звания и спортивные разряды по национальным видам спорта Республики Саха (Якутия), содержание норм, требований и условий для их присвоения, порядок их присвоения устанавливаются органом исполнительной власти Республики Саха (Якутия) в области физической культуры и спорта. Органом государственной власти Республики Саха (Якутия) могут устанавливаться почетные спортивные звания по национальным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частями 6 и 7 статьи 22 </w:t>
      </w:r>
      <w:hyperlink r:id="rId225" w:history="1">
        <w:r w:rsidRPr="00D343F8">
          <w:rPr>
            <w:rFonts w:ascii="Arial" w:eastAsia="Times New Roman" w:hAnsi="Arial" w:cs="Arial"/>
            <w:color w:val="00466E"/>
            <w:spacing w:val="2"/>
            <w:sz w:val="21"/>
            <w:szCs w:val="21"/>
            <w:u w:val="single"/>
            <w:lang w:eastAsia="ru-RU"/>
          </w:rPr>
          <w:t>Федерального закона "О физической культуре и спорте в Российской Федерации"</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26" w:history="1">
        <w:r w:rsidRPr="00D343F8">
          <w:rPr>
            <w:rFonts w:ascii="Arial" w:eastAsia="Times New Roman" w:hAnsi="Arial" w:cs="Arial"/>
            <w:color w:val="00466E"/>
            <w:spacing w:val="2"/>
            <w:sz w:val="21"/>
            <w:szCs w:val="21"/>
            <w:u w:val="single"/>
            <w:lang w:eastAsia="ru-RU"/>
          </w:rPr>
          <w:t>от 01.10.2014 1341-З N 235-V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34. Правила национальных видов спорта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1. Правила национальных видов спорта Республики Саха (Якутия) разрабатываются в порядке, установленном органом исполнительной власти Республики Саха (Якутия) в области физической культуры и спорта (за исключением национальных видов спорта, </w:t>
      </w:r>
      <w:r w:rsidRPr="00D343F8">
        <w:rPr>
          <w:rFonts w:ascii="Arial" w:eastAsia="Times New Roman" w:hAnsi="Arial" w:cs="Arial"/>
          <w:color w:val="2D2D2D"/>
          <w:spacing w:val="2"/>
          <w:sz w:val="21"/>
          <w:szCs w:val="21"/>
          <w:lang w:eastAsia="ru-RU"/>
        </w:rPr>
        <w:lastRenderedPageBreak/>
        <w:t>развитие которых осуществляется соответствующей общероссийской спортивной федерацией).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27" w:history="1">
        <w:r w:rsidRPr="00D343F8">
          <w:rPr>
            <w:rFonts w:ascii="Arial" w:eastAsia="Times New Roman" w:hAnsi="Arial" w:cs="Arial"/>
            <w:color w:val="00466E"/>
            <w:spacing w:val="2"/>
            <w:sz w:val="21"/>
            <w:szCs w:val="21"/>
            <w:u w:val="single"/>
            <w:lang w:eastAsia="ru-RU"/>
          </w:rPr>
          <w:t>от 01.10.2014 1341-З N 235-V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Проведение официальных спортивных соревнований допускается только на основании правил, указанных в части 1 настоящей статьи.</w:t>
      </w:r>
    </w:p>
    <w:p w:rsidR="00D343F8" w:rsidRPr="00D343F8" w:rsidRDefault="00D343F8" w:rsidP="00D343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t>Глава 7. Финансовое, медицинское и иное обеспечение физической культуры и спорта</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35. Объекты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Объекты спорта относятся к объектам социальной инфраструктуры.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Объекты спорта могут находиться в федеральной собственности, государственной собственности Республики Саха (Якутия), муниципальной собственности, собственности юридических лиц, в том числе физкультурно-спортивных организаций, или физических лиц.</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Потребности в обеспеченности территориальных зон (муниципальных образований) объектами спорта определяются на основании правил землепользования и застройки.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Обеспеченность территориальных зон (муниципальных образований) объектами спорта определяется потребностями граждан в занятиях физической культурой и спортом.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физкультурно-оздоровительных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28" w:history="1">
        <w:r w:rsidRPr="00D343F8">
          <w:rPr>
            <w:rFonts w:ascii="Arial" w:eastAsia="Times New Roman" w:hAnsi="Arial" w:cs="Arial"/>
            <w:color w:val="00466E"/>
            <w:spacing w:val="2"/>
            <w:sz w:val="21"/>
            <w:szCs w:val="21"/>
            <w:u w:val="single"/>
            <w:lang w:eastAsia="ru-RU"/>
          </w:rPr>
          <w:t>от 15.06.2016 1698-З N 949-V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w:t>
      </w:r>
      <w:r w:rsidRPr="00D343F8">
        <w:rPr>
          <w:rFonts w:ascii="Arial" w:eastAsia="Times New Roman" w:hAnsi="Arial" w:cs="Arial"/>
          <w:color w:val="2D2D2D"/>
          <w:spacing w:val="2"/>
          <w:sz w:val="21"/>
          <w:szCs w:val="21"/>
          <w:lang w:eastAsia="ru-RU"/>
        </w:rPr>
        <w:lastRenderedPageBreak/>
        <w:t>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6.1 введена Законом Республики Саха (Якутия) </w:t>
      </w:r>
      <w:hyperlink r:id="rId229"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Спортивные сооружения, находящиеся в государственной собственности Республики Саха (Якутия), приватизации не подлежат, за исключением случаев, установленных федеральными законами.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30" w:history="1">
        <w:r w:rsidRPr="00D343F8">
          <w:rPr>
            <w:rFonts w:ascii="Arial" w:eastAsia="Times New Roman" w:hAnsi="Arial" w:cs="Arial"/>
            <w:color w:val="00466E"/>
            <w:spacing w:val="2"/>
            <w:sz w:val="21"/>
            <w:szCs w:val="21"/>
            <w:u w:val="single"/>
            <w:lang w:eastAsia="ru-RU"/>
          </w:rPr>
          <w:t>от 27.11.2014 1373-З N 297-V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9 введена Законом Республики Саха (Якутия) </w:t>
      </w:r>
      <w:hyperlink r:id="rId231"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10. Собственники, пользователи объектов спорта, используемых для проведения официальных спортивных соревнований, обязаны:</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10 введена Законом Республики Саха (Якутия) </w:t>
      </w:r>
      <w:hyperlink r:id="rId232" w:history="1">
        <w:r w:rsidRPr="00D343F8">
          <w:rPr>
            <w:rFonts w:ascii="Arial" w:eastAsia="Times New Roman" w:hAnsi="Arial" w:cs="Arial"/>
            <w:color w:val="00466E"/>
            <w:spacing w:val="2"/>
            <w:sz w:val="21"/>
            <w:szCs w:val="21"/>
            <w:u w:val="single"/>
            <w:lang w:eastAsia="ru-RU"/>
          </w:rPr>
          <w:t>от 30.04.2014 1311-З N 179-V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11.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физкультурных мероприятий и спортивных мероприятий Республики </w:t>
      </w:r>
      <w:r w:rsidRPr="00D343F8">
        <w:rPr>
          <w:rFonts w:ascii="Arial" w:eastAsia="Times New Roman" w:hAnsi="Arial" w:cs="Arial"/>
          <w:color w:val="2D2D2D"/>
          <w:spacing w:val="2"/>
          <w:sz w:val="21"/>
          <w:szCs w:val="21"/>
          <w:lang w:eastAsia="ru-RU"/>
        </w:rPr>
        <w:lastRenderedPageBreak/>
        <w:t>Саха (Якутия),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11 введена Законом Республики Саха (Якутия) </w:t>
      </w:r>
      <w:hyperlink r:id="rId233" w:history="1">
        <w:r w:rsidRPr="00D343F8">
          <w:rPr>
            <w:rFonts w:ascii="Arial" w:eastAsia="Times New Roman" w:hAnsi="Arial" w:cs="Arial"/>
            <w:color w:val="00466E"/>
            <w:spacing w:val="2"/>
            <w:sz w:val="21"/>
            <w:szCs w:val="21"/>
            <w:u w:val="single"/>
            <w:lang w:eastAsia="ru-RU"/>
          </w:rPr>
          <w:t>от 14.10.2015 1496-З N 549-V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12. Органы государственной власти Республики Саха (Якутия), органы местного самоуправления и организации независимо от их организационно-правовых форм обеспечивают условия доступности для инвалидов (включая инвалидов, использующих кресла-коляски и собак-проводников) объектов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12 введена Законом Республики Саха (Якутия) </w:t>
      </w:r>
      <w:hyperlink r:id="rId234" w:history="1">
        <w:r w:rsidRPr="00D343F8">
          <w:rPr>
            <w:rFonts w:ascii="Arial" w:eastAsia="Times New Roman" w:hAnsi="Arial" w:cs="Arial"/>
            <w:color w:val="00466E"/>
            <w:spacing w:val="2"/>
            <w:sz w:val="21"/>
            <w:szCs w:val="21"/>
            <w:u w:val="single"/>
            <w:lang w:eastAsia="ru-RU"/>
          </w:rPr>
          <w:t>от 18.12.2015 1552-З N 661-V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36. Финансирование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К расходным обязательствам Республики Саха (Якутия) относятся: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организация и осуществление республиканских программ и проектов и межмуниципальных программ и проектов в области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организация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обеспечение деятельности республиканских центров спортивной подготовки;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Саха (Якутия),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соревнованиях;</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35" w:history="1">
        <w:r w:rsidRPr="00D343F8">
          <w:rPr>
            <w:rFonts w:ascii="Arial" w:eastAsia="Times New Roman" w:hAnsi="Arial" w:cs="Arial"/>
            <w:color w:val="00466E"/>
            <w:spacing w:val="2"/>
            <w:sz w:val="21"/>
            <w:szCs w:val="21"/>
            <w:u w:val="single"/>
            <w:lang w:eastAsia="ru-RU"/>
          </w:rPr>
          <w:t>от 21.02.2018 1969-З N 1497-V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обеспечение развития физической культуры и спорта инвалидов и лиц с ограниченными возможностями здоровья;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обеспечение физкультурных мероприятий и спортивных мероприятий, а также программ, направленных на развитие физической культуры и спорта;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7) обеспечение условий для реализации комплекса ГТО в соответствии с настоящим законом.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(п. 7 введен Законом Республики Саха (Якутия) </w:t>
      </w:r>
      <w:hyperlink r:id="rId236"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2. Органы государственной власти Республики Саха (Якутия) за счет средств государственного бюджета Республики Саха (Якутия)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43F8">
        <w:rPr>
          <w:rFonts w:ascii="Arial" w:eastAsia="Times New Roman" w:hAnsi="Arial" w:cs="Arial"/>
          <w:color w:val="4C4C4C"/>
          <w:spacing w:val="2"/>
          <w:sz w:val="29"/>
          <w:szCs w:val="29"/>
          <w:lang w:eastAsia="ru-RU"/>
        </w:rPr>
        <w:t>Статья 37. Медицинское обеспечение физической культуры и спорта и медико-биологическое обеспечение спортсменов спортивных сборных команд Республики Саха (Якутия)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37" w:history="1">
        <w:r w:rsidRPr="00D343F8">
          <w:rPr>
            <w:rFonts w:ascii="Arial" w:eastAsia="Times New Roman" w:hAnsi="Arial" w:cs="Arial"/>
            <w:color w:val="00466E"/>
            <w:spacing w:val="2"/>
            <w:sz w:val="21"/>
            <w:szCs w:val="21"/>
            <w:u w:val="single"/>
            <w:lang w:eastAsia="ru-RU"/>
          </w:rPr>
          <w:t>от 21.02.2018 1969-З N 1497-V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(в ред. Закона Республики Саха (Якутия) </w:t>
      </w:r>
      <w:hyperlink r:id="rId238" w:history="1">
        <w:r w:rsidRPr="00D343F8">
          <w:rPr>
            <w:rFonts w:ascii="Arial" w:eastAsia="Times New Roman" w:hAnsi="Arial" w:cs="Arial"/>
            <w:color w:val="00466E"/>
            <w:spacing w:val="2"/>
            <w:sz w:val="21"/>
            <w:szCs w:val="21"/>
            <w:u w:val="single"/>
            <w:lang w:eastAsia="ru-RU"/>
          </w:rPr>
          <w:t>от 27.11.2015 1526-З N 617-V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Медицинское обеспечение лиц, занимающихся физической культурой и спортом, включает в себя: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систематический контроль за состоянием здоровья этих лиц;</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оценку адекватности физических нагрузок этих лиц состоянию их здоровья;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профилактику и лечение заболеваний этих лиц и полученных ими травм, их медицинскую реабилитацию;</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4) восстановление их здоровья средствами и методами, используемыми при занятиях физической культурой и спортом.</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частью 4 настоящей статьи.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 xml:space="preserve">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D343F8">
        <w:rPr>
          <w:rFonts w:ascii="Arial" w:eastAsia="Times New Roman" w:hAnsi="Arial" w:cs="Arial"/>
          <w:color w:val="2D2D2D"/>
          <w:spacing w:val="2"/>
          <w:sz w:val="21"/>
          <w:szCs w:val="21"/>
          <w:lang w:eastAsia="ru-RU"/>
        </w:rPr>
        <w:lastRenderedPageBreak/>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 Медико-биологическое обеспечение спортсменов спортивных сборных команд Республики Саха (Якутия) осуществляется в соответствии с законодательством в сфере охраны здоровья и законодательством о физической культуре и спорте.</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6 введена Законом Республики Саха (Якутия) </w:t>
      </w:r>
      <w:hyperlink r:id="rId239" w:history="1">
        <w:r w:rsidRPr="00D343F8">
          <w:rPr>
            <w:rFonts w:ascii="Arial" w:eastAsia="Times New Roman" w:hAnsi="Arial" w:cs="Arial"/>
            <w:color w:val="00466E"/>
            <w:spacing w:val="2"/>
            <w:sz w:val="21"/>
            <w:szCs w:val="21"/>
            <w:u w:val="single"/>
            <w:lang w:eastAsia="ru-RU"/>
          </w:rPr>
          <w:t>от 21.02.2018 1969-З N 1497-V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43F8">
        <w:rPr>
          <w:rFonts w:ascii="Arial" w:eastAsia="Times New Roman" w:hAnsi="Arial" w:cs="Arial"/>
          <w:color w:val="3C3C3C"/>
          <w:spacing w:val="2"/>
          <w:sz w:val="31"/>
          <w:szCs w:val="31"/>
          <w:lang w:eastAsia="ru-RU"/>
        </w:rPr>
        <w:t>Глава 8. Заключительные положения</w:t>
      </w:r>
    </w:p>
    <w:p w:rsidR="00D343F8" w:rsidRPr="00D343F8" w:rsidRDefault="00D343F8" w:rsidP="00D343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bookmarkStart w:id="0" w:name="_GoBack"/>
      <w:bookmarkEnd w:id="0"/>
      <w:r w:rsidRPr="00D343F8">
        <w:rPr>
          <w:rFonts w:ascii="Arial" w:eastAsia="Times New Roman" w:hAnsi="Arial" w:cs="Arial"/>
          <w:color w:val="4C4C4C"/>
          <w:spacing w:val="2"/>
          <w:sz w:val="29"/>
          <w:szCs w:val="29"/>
          <w:lang w:eastAsia="ru-RU"/>
        </w:rPr>
        <w:t>Статья 38. Вступление в силу настоящего закона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1 в ред. Закона Республики Саха (Якутия) </w:t>
      </w:r>
      <w:hyperlink r:id="rId240" w:history="1">
        <w:r w:rsidRPr="00D343F8">
          <w:rPr>
            <w:rFonts w:ascii="Arial" w:eastAsia="Times New Roman" w:hAnsi="Arial" w:cs="Arial"/>
            <w:color w:val="00466E"/>
            <w:spacing w:val="2"/>
            <w:sz w:val="21"/>
            <w:szCs w:val="21"/>
            <w:u w:val="single"/>
            <w:lang w:eastAsia="ru-RU"/>
          </w:rPr>
          <w:t>от 08.06.2012 1081-З N 1051-IV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2. Часть 3 статьи 30 настоящего закона вступает в силу с 1 января 2010 года.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3. Пункты 8, 14.1, 14.2, 18, 23 и 23.1 статьи 2, пункт 9.1 части 1 и пункт 2 части 2 статьи 7, пункт 6.1 статьи 8, пункт 2 статьи 8.1, часть 2 статьи 9, часть 1 статьи 13, пункт 12.1 части 2, часть 3.1 и часть 4 статьи 17, статьи 23 - 25, части 1, 3, 4 и 5 статьи 25.1, статьи 25.2 - 25.6, часть 2 статьи 37 настоящего закона вступают в силу с 1 июля 2012 года.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3 введена Законом Республики Саха (Якутия) </w:t>
      </w:r>
      <w:hyperlink r:id="rId241" w:history="1">
        <w:r w:rsidRPr="00D343F8">
          <w:rPr>
            <w:rFonts w:ascii="Arial" w:eastAsia="Times New Roman" w:hAnsi="Arial" w:cs="Arial"/>
            <w:color w:val="00466E"/>
            <w:spacing w:val="2"/>
            <w:sz w:val="21"/>
            <w:szCs w:val="21"/>
            <w:u w:val="single"/>
            <w:lang w:eastAsia="ru-RU"/>
          </w:rPr>
          <w:t>от 08.06.2012 1081-З N 1051-IV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lastRenderedPageBreak/>
        <w:br/>
        <w:t>4. Часть 2 статьи 25.1 настоящего закона вступает в силу с 1 января 2017 года.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(часть 4 введена Законом Республики Саха (Якутия) </w:t>
      </w:r>
      <w:hyperlink r:id="rId242" w:history="1">
        <w:r w:rsidRPr="00D343F8">
          <w:rPr>
            <w:rFonts w:ascii="Arial" w:eastAsia="Times New Roman" w:hAnsi="Arial" w:cs="Arial"/>
            <w:color w:val="00466E"/>
            <w:spacing w:val="2"/>
            <w:sz w:val="21"/>
            <w:szCs w:val="21"/>
            <w:u w:val="single"/>
            <w:lang w:eastAsia="ru-RU"/>
          </w:rPr>
          <w:t>от 08.06.2012 1081-З N 1051-IV</w:t>
        </w:r>
      </w:hyperlink>
      <w:r w:rsidRPr="00D343F8">
        <w:rPr>
          <w:rFonts w:ascii="Arial" w:eastAsia="Times New Roman" w:hAnsi="Arial" w:cs="Arial"/>
          <w:color w:val="2D2D2D"/>
          <w:spacing w:val="2"/>
          <w:sz w:val="21"/>
          <w:szCs w:val="21"/>
          <w:lang w:eastAsia="ru-RU"/>
        </w:rPr>
        <w:t>)</w:t>
      </w:r>
    </w:p>
    <w:p w:rsidR="00D343F8" w:rsidRPr="00D343F8" w:rsidRDefault="00D343F8" w:rsidP="00D343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r>
      <w:r w:rsidRPr="00D343F8">
        <w:rPr>
          <w:rFonts w:ascii="Arial" w:eastAsia="Times New Roman" w:hAnsi="Arial" w:cs="Arial"/>
          <w:color w:val="2D2D2D"/>
          <w:spacing w:val="2"/>
          <w:sz w:val="21"/>
          <w:szCs w:val="21"/>
          <w:lang w:eastAsia="ru-RU"/>
        </w:rPr>
        <w:br/>
        <w:t>Президент</w:t>
      </w:r>
      <w:r w:rsidRPr="00D343F8">
        <w:rPr>
          <w:rFonts w:ascii="Arial" w:eastAsia="Times New Roman" w:hAnsi="Arial" w:cs="Arial"/>
          <w:color w:val="2D2D2D"/>
          <w:spacing w:val="2"/>
          <w:sz w:val="21"/>
          <w:szCs w:val="21"/>
          <w:lang w:eastAsia="ru-RU"/>
        </w:rPr>
        <w:br/>
        <w:t>Республики Саха (Якутия)</w:t>
      </w:r>
      <w:r w:rsidRPr="00D343F8">
        <w:rPr>
          <w:rFonts w:ascii="Arial" w:eastAsia="Times New Roman" w:hAnsi="Arial" w:cs="Arial"/>
          <w:color w:val="2D2D2D"/>
          <w:spacing w:val="2"/>
          <w:sz w:val="21"/>
          <w:szCs w:val="21"/>
          <w:lang w:eastAsia="ru-RU"/>
        </w:rPr>
        <w:br/>
        <w:t>В.ШТЫРОВ</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г. Якутск</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18 июня 2009 года</w:t>
      </w:r>
    </w:p>
    <w:p w:rsidR="00D343F8" w:rsidRPr="00D343F8" w:rsidRDefault="00D343F8" w:rsidP="00D343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43F8">
        <w:rPr>
          <w:rFonts w:ascii="Arial" w:eastAsia="Times New Roman" w:hAnsi="Arial" w:cs="Arial"/>
          <w:color w:val="2D2D2D"/>
          <w:spacing w:val="2"/>
          <w:sz w:val="21"/>
          <w:szCs w:val="21"/>
          <w:lang w:eastAsia="ru-RU"/>
        </w:rPr>
        <w:br/>
        <w:t>696-З N 327-IV</w:t>
      </w:r>
    </w:p>
    <w:p w:rsidR="009B4679" w:rsidRDefault="009B4679"/>
    <w:sectPr w:rsidR="009B4679" w:rsidSect="005B7AD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F8"/>
    <w:rsid w:val="0000038E"/>
    <w:rsid w:val="0000087D"/>
    <w:rsid w:val="00000B42"/>
    <w:rsid w:val="00000C0F"/>
    <w:rsid w:val="00000D6F"/>
    <w:rsid w:val="00002241"/>
    <w:rsid w:val="00002690"/>
    <w:rsid w:val="00002A8E"/>
    <w:rsid w:val="00002C3A"/>
    <w:rsid w:val="0000373D"/>
    <w:rsid w:val="00003811"/>
    <w:rsid w:val="0000384C"/>
    <w:rsid w:val="00003C96"/>
    <w:rsid w:val="00004252"/>
    <w:rsid w:val="00004325"/>
    <w:rsid w:val="000044BE"/>
    <w:rsid w:val="0000499E"/>
    <w:rsid w:val="00005240"/>
    <w:rsid w:val="0000545D"/>
    <w:rsid w:val="000055A3"/>
    <w:rsid w:val="00005700"/>
    <w:rsid w:val="00005849"/>
    <w:rsid w:val="00005CA9"/>
    <w:rsid w:val="000062C9"/>
    <w:rsid w:val="000062E9"/>
    <w:rsid w:val="0000682B"/>
    <w:rsid w:val="00006B54"/>
    <w:rsid w:val="00006B9C"/>
    <w:rsid w:val="00006CFE"/>
    <w:rsid w:val="00006DD0"/>
    <w:rsid w:val="00007281"/>
    <w:rsid w:val="0000758E"/>
    <w:rsid w:val="00010079"/>
    <w:rsid w:val="000108E8"/>
    <w:rsid w:val="00010D4E"/>
    <w:rsid w:val="00010E95"/>
    <w:rsid w:val="00010F2B"/>
    <w:rsid w:val="00011BCA"/>
    <w:rsid w:val="00011C85"/>
    <w:rsid w:val="00011F38"/>
    <w:rsid w:val="00012030"/>
    <w:rsid w:val="00012533"/>
    <w:rsid w:val="00012A23"/>
    <w:rsid w:val="00013A0E"/>
    <w:rsid w:val="00013B8E"/>
    <w:rsid w:val="00013CEF"/>
    <w:rsid w:val="00013D43"/>
    <w:rsid w:val="00013E1D"/>
    <w:rsid w:val="00013F30"/>
    <w:rsid w:val="00014953"/>
    <w:rsid w:val="00014B57"/>
    <w:rsid w:val="00014D92"/>
    <w:rsid w:val="00014E32"/>
    <w:rsid w:val="00015EFF"/>
    <w:rsid w:val="000165E0"/>
    <w:rsid w:val="000169B0"/>
    <w:rsid w:val="00016C1E"/>
    <w:rsid w:val="00016F58"/>
    <w:rsid w:val="0001739B"/>
    <w:rsid w:val="00017584"/>
    <w:rsid w:val="000175D6"/>
    <w:rsid w:val="00017982"/>
    <w:rsid w:val="00017AF6"/>
    <w:rsid w:val="00017FA4"/>
    <w:rsid w:val="00020482"/>
    <w:rsid w:val="000206D6"/>
    <w:rsid w:val="000208C6"/>
    <w:rsid w:val="00020A0B"/>
    <w:rsid w:val="00020BD0"/>
    <w:rsid w:val="0002139B"/>
    <w:rsid w:val="000216FF"/>
    <w:rsid w:val="000219C6"/>
    <w:rsid w:val="0002272A"/>
    <w:rsid w:val="00023157"/>
    <w:rsid w:val="000237A5"/>
    <w:rsid w:val="00023B32"/>
    <w:rsid w:val="00023E03"/>
    <w:rsid w:val="00023EF0"/>
    <w:rsid w:val="000244BE"/>
    <w:rsid w:val="000250E2"/>
    <w:rsid w:val="00025996"/>
    <w:rsid w:val="00025CD3"/>
    <w:rsid w:val="00025D3A"/>
    <w:rsid w:val="00025E82"/>
    <w:rsid w:val="00026867"/>
    <w:rsid w:val="000269F2"/>
    <w:rsid w:val="00026AB9"/>
    <w:rsid w:val="0002725C"/>
    <w:rsid w:val="0002736B"/>
    <w:rsid w:val="000276A2"/>
    <w:rsid w:val="000277FB"/>
    <w:rsid w:val="0003030A"/>
    <w:rsid w:val="000306A4"/>
    <w:rsid w:val="000306AA"/>
    <w:rsid w:val="000306E6"/>
    <w:rsid w:val="00030D0E"/>
    <w:rsid w:val="00030DE3"/>
    <w:rsid w:val="00032045"/>
    <w:rsid w:val="00032342"/>
    <w:rsid w:val="00032437"/>
    <w:rsid w:val="00032666"/>
    <w:rsid w:val="00032EB8"/>
    <w:rsid w:val="000332FA"/>
    <w:rsid w:val="00033669"/>
    <w:rsid w:val="00033941"/>
    <w:rsid w:val="00033956"/>
    <w:rsid w:val="00033C8F"/>
    <w:rsid w:val="00033EC9"/>
    <w:rsid w:val="00034638"/>
    <w:rsid w:val="00035069"/>
    <w:rsid w:val="00035085"/>
    <w:rsid w:val="00035253"/>
    <w:rsid w:val="0003530D"/>
    <w:rsid w:val="0003543A"/>
    <w:rsid w:val="000362C0"/>
    <w:rsid w:val="00036A8D"/>
    <w:rsid w:val="00036DA3"/>
    <w:rsid w:val="000370F9"/>
    <w:rsid w:val="000371D9"/>
    <w:rsid w:val="00037CCB"/>
    <w:rsid w:val="00040116"/>
    <w:rsid w:val="0004033F"/>
    <w:rsid w:val="0004034A"/>
    <w:rsid w:val="00040363"/>
    <w:rsid w:val="00040A76"/>
    <w:rsid w:val="00041107"/>
    <w:rsid w:val="000411E8"/>
    <w:rsid w:val="00041893"/>
    <w:rsid w:val="00041A63"/>
    <w:rsid w:val="00041A70"/>
    <w:rsid w:val="00041AC3"/>
    <w:rsid w:val="000423C5"/>
    <w:rsid w:val="000425E7"/>
    <w:rsid w:val="0004282C"/>
    <w:rsid w:val="000428D4"/>
    <w:rsid w:val="000432F8"/>
    <w:rsid w:val="00043675"/>
    <w:rsid w:val="00043957"/>
    <w:rsid w:val="00043B70"/>
    <w:rsid w:val="00044097"/>
    <w:rsid w:val="000440A9"/>
    <w:rsid w:val="0004418A"/>
    <w:rsid w:val="00044638"/>
    <w:rsid w:val="00044EA1"/>
    <w:rsid w:val="00045386"/>
    <w:rsid w:val="000454E3"/>
    <w:rsid w:val="00045606"/>
    <w:rsid w:val="00045A42"/>
    <w:rsid w:val="00045B2C"/>
    <w:rsid w:val="00045BA7"/>
    <w:rsid w:val="00045DDD"/>
    <w:rsid w:val="0004628A"/>
    <w:rsid w:val="000463B7"/>
    <w:rsid w:val="00046402"/>
    <w:rsid w:val="00046C5C"/>
    <w:rsid w:val="00046FCD"/>
    <w:rsid w:val="00046FD0"/>
    <w:rsid w:val="00047094"/>
    <w:rsid w:val="000470BD"/>
    <w:rsid w:val="000475AD"/>
    <w:rsid w:val="000475FB"/>
    <w:rsid w:val="0004792D"/>
    <w:rsid w:val="000479D8"/>
    <w:rsid w:val="00047F8B"/>
    <w:rsid w:val="0005013C"/>
    <w:rsid w:val="000508D2"/>
    <w:rsid w:val="00050B4D"/>
    <w:rsid w:val="00051453"/>
    <w:rsid w:val="0005160F"/>
    <w:rsid w:val="00051680"/>
    <w:rsid w:val="00051BA5"/>
    <w:rsid w:val="00052044"/>
    <w:rsid w:val="000523D5"/>
    <w:rsid w:val="0005250F"/>
    <w:rsid w:val="0005279B"/>
    <w:rsid w:val="00052805"/>
    <w:rsid w:val="0005280C"/>
    <w:rsid w:val="00052B1A"/>
    <w:rsid w:val="00052C7A"/>
    <w:rsid w:val="000533D0"/>
    <w:rsid w:val="00053E76"/>
    <w:rsid w:val="000549B2"/>
    <w:rsid w:val="00054F3B"/>
    <w:rsid w:val="0005566B"/>
    <w:rsid w:val="00055966"/>
    <w:rsid w:val="00055A5C"/>
    <w:rsid w:val="000565C4"/>
    <w:rsid w:val="0005684C"/>
    <w:rsid w:val="00056D94"/>
    <w:rsid w:val="00057376"/>
    <w:rsid w:val="000600C8"/>
    <w:rsid w:val="000602B5"/>
    <w:rsid w:val="00060471"/>
    <w:rsid w:val="00060472"/>
    <w:rsid w:val="00060C7D"/>
    <w:rsid w:val="00060F3B"/>
    <w:rsid w:val="000620A1"/>
    <w:rsid w:val="000636B9"/>
    <w:rsid w:val="00063783"/>
    <w:rsid w:val="00063ECF"/>
    <w:rsid w:val="0006406B"/>
    <w:rsid w:val="000649E3"/>
    <w:rsid w:val="000652E5"/>
    <w:rsid w:val="0006567F"/>
    <w:rsid w:val="00065905"/>
    <w:rsid w:val="00065D77"/>
    <w:rsid w:val="00065DCD"/>
    <w:rsid w:val="00066288"/>
    <w:rsid w:val="000663A0"/>
    <w:rsid w:val="000678A1"/>
    <w:rsid w:val="00067C23"/>
    <w:rsid w:val="000701D5"/>
    <w:rsid w:val="0007027A"/>
    <w:rsid w:val="00070901"/>
    <w:rsid w:val="000712AD"/>
    <w:rsid w:val="000723C7"/>
    <w:rsid w:val="00072B4B"/>
    <w:rsid w:val="00072F50"/>
    <w:rsid w:val="00073574"/>
    <w:rsid w:val="00073828"/>
    <w:rsid w:val="000739FD"/>
    <w:rsid w:val="00073DB2"/>
    <w:rsid w:val="00073F28"/>
    <w:rsid w:val="00074242"/>
    <w:rsid w:val="00074465"/>
    <w:rsid w:val="00074D76"/>
    <w:rsid w:val="00075650"/>
    <w:rsid w:val="000757B0"/>
    <w:rsid w:val="00076137"/>
    <w:rsid w:val="00076A56"/>
    <w:rsid w:val="00077322"/>
    <w:rsid w:val="00077966"/>
    <w:rsid w:val="00077B85"/>
    <w:rsid w:val="000802A6"/>
    <w:rsid w:val="000803B2"/>
    <w:rsid w:val="0008067D"/>
    <w:rsid w:val="00080866"/>
    <w:rsid w:val="00080CA5"/>
    <w:rsid w:val="00080EF2"/>
    <w:rsid w:val="0008173A"/>
    <w:rsid w:val="000818D0"/>
    <w:rsid w:val="00081A18"/>
    <w:rsid w:val="0008240F"/>
    <w:rsid w:val="0008250E"/>
    <w:rsid w:val="00082958"/>
    <w:rsid w:val="00082C76"/>
    <w:rsid w:val="000836BF"/>
    <w:rsid w:val="00083807"/>
    <w:rsid w:val="000840A8"/>
    <w:rsid w:val="00084374"/>
    <w:rsid w:val="00084F71"/>
    <w:rsid w:val="00085487"/>
    <w:rsid w:val="0008569E"/>
    <w:rsid w:val="00085B9F"/>
    <w:rsid w:val="000860CB"/>
    <w:rsid w:val="00086165"/>
    <w:rsid w:val="00086382"/>
    <w:rsid w:val="000863E0"/>
    <w:rsid w:val="00086AD2"/>
    <w:rsid w:val="000872A2"/>
    <w:rsid w:val="0008784A"/>
    <w:rsid w:val="0008786A"/>
    <w:rsid w:val="00087C1F"/>
    <w:rsid w:val="00090FBB"/>
    <w:rsid w:val="00091080"/>
    <w:rsid w:val="00091437"/>
    <w:rsid w:val="000917ED"/>
    <w:rsid w:val="00091D3C"/>
    <w:rsid w:val="0009231F"/>
    <w:rsid w:val="000923D5"/>
    <w:rsid w:val="00092A46"/>
    <w:rsid w:val="00092B97"/>
    <w:rsid w:val="00092EE8"/>
    <w:rsid w:val="000931D2"/>
    <w:rsid w:val="00093641"/>
    <w:rsid w:val="00093687"/>
    <w:rsid w:val="0009397C"/>
    <w:rsid w:val="00093CEE"/>
    <w:rsid w:val="000943B8"/>
    <w:rsid w:val="000943C9"/>
    <w:rsid w:val="000948DC"/>
    <w:rsid w:val="00094F15"/>
    <w:rsid w:val="0009538F"/>
    <w:rsid w:val="0009541B"/>
    <w:rsid w:val="00095512"/>
    <w:rsid w:val="0009612D"/>
    <w:rsid w:val="00096534"/>
    <w:rsid w:val="00096556"/>
    <w:rsid w:val="00096579"/>
    <w:rsid w:val="000971F2"/>
    <w:rsid w:val="00097223"/>
    <w:rsid w:val="0009790D"/>
    <w:rsid w:val="000A057F"/>
    <w:rsid w:val="000A081A"/>
    <w:rsid w:val="000A0BAA"/>
    <w:rsid w:val="000A0CE1"/>
    <w:rsid w:val="000A1564"/>
    <w:rsid w:val="000A262F"/>
    <w:rsid w:val="000A2A1C"/>
    <w:rsid w:val="000A340B"/>
    <w:rsid w:val="000A4065"/>
    <w:rsid w:val="000A418C"/>
    <w:rsid w:val="000A4823"/>
    <w:rsid w:val="000A503A"/>
    <w:rsid w:val="000A5856"/>
    <w:rsid w:val="000A5D51"/>
    <w:rsid w:val="000A5FA1"/>
    <w:rsid w:val="000A6803"/>
    <w:rsid w:val="000A6818"/>
    <w:rsid w:val="000A695C"/>
    <w:rsid w:val="000A6A77"/>
    <w:rsid w:val="000A70ED"/>
    <w:rsid w:val="000B002B"/>
    <w:rsid w:val="000B0654"/>
    <w:rsid w:val="000B0EC6"/>
    <w:rsid w:val="000B0FE0"/>
    <w:rsid w:val="000B153B"/>
    <w:rsid w:val="000B1680"/>
    <w:rsid w:val="000B1A20"/>
    <w:rsid w:val="000B1B91"/>
    <w:rsid w:val="000B33FA"/>
    <w:rsid w:val="000B3616"/>
    <w:rsid w:val="000B3F03"/>
    <w:rsid w:val="000B3FBF"/>
    <w:rsid w:val="000B423A"/>
    <w:rsid w:val="000B42F6"/>
    <w:rsid w:val="000B45FC"/>
    <w:rsid w:val="000B4845"/>
    <w:rsid w:val="000B5164"/>
    <w:rsid w:val="000B5443"/>
    <w:rsid w:val="000B5571"/>
    <w:rsid w:val="000B5612"/>
    <w:rsid w:val="000B575A"/>
    <w:rsid w:val="000B5AA7"/>
    <w:rsid w:val="000B6050"/>
    <w:rsid w:val="000B6D3D"/>
    <w:rsid w:val="000B6FA5"/>
    <w:rsid w:val="000B6FB1"/>
    <w:rsid w:val="000B71D1"/>
    <w:rsid w:val="000B7478"/>
    <w:rsid w:val="000B7ED0"/>
    <w:rsid w:val="000B7F88"/>
    <w:rsid w:val="000B7F9B"/>
    <w:rsid w:val="000C03B3"/>
    <w:rsid w:val="000C04B6"/>
    <w:rsid w:val="000C06E3"/>
    <w:rsid w:val="000C0AD6"/>
    <w:rsid w:val="000C0D36"/>
    <w:rsid w:val="000C0F51"/>
    <w:rsid w:val="000C0FD1"/>
    <w:rsid w:val="000C12D7"/>
    <w:rsid w:val="000C1CF2"/>
    <w:rsid w:val="000C2672"/>
    <w:rsid w:val="000C28A4"/>
    <w:rsid w:val="000C2C71"/>
    <w:rsid w:val="000C2CCE"/>
    <w:rsid w:val="000C2DCC"/>
    <w:rsid w:val="000C34BC"/>
    <w:rsid w:val="000C36B2"/>
    <w:rsid w:val="000C3B79"/>
    <w:rsid w:val="000C40C6"/>
    <w:rsid w:val="000C4CB9"/>
    <w:rsid w:val="000C52E0"/>
    <w:rsid w:val="000C57AE"/>
    <w:rsid w:val="000C5D0F"/>
    <w:rsid w:val="000C5F11"/>
    <w:rsid w:val="000C5FAC"/>
    <w:rsid w:val="000C6EB2"/>
    <w:rsid w:val="000C7388"/>
    <w:rsid w:val="000C74DE"/>
    <w:rsid w:val="000C7B7D"/>
    <w:rsid w:val="000D045C"/>
    <w:rsid w:val="000D0820"/>
    <w:rsid w:val="000D1005"/>
    <w:rsid w:val="000D117F"/>
    <w:rsid w:val="000D1CC6"/>
    <w:rsid w:val="000D1D6F"/>
    <w:rsid w:val="000D1F63"/>
    <w:rsid w:val="000D29F1"/>
    <w:rsid w:val="000D2BA2"/>
    <w:rsid w:val="000D2C8D"/>
    <w:rsid w:val="000D363F"/>
    <w:rsid w:val="000D394E"/>
    <w:rsid w:val="000D3F68"/>
    <w:rsid w:val="000D4C24"/>
    <w:rsid w:val="000D4C87"/>
    <w:rsid w:val="000D57A2"/>
    <w:rsid w:val="000D6187"/>
    <w:rsid w:val="000D6570"/>
    <w:rsid w:val="000D66E6"/>
    <w:rsid w:val="000D6773"/>
    <w:rsid w:val="000D6D63"/>
    <w:rsid w:val="000D6E92"/>
    <w:rsid w:val="000D7111"/>
    <w:rsid w:val="000D7983"/>
    <w:rsid w:val="000E02A2"/>
    <w:rsid w:val="000E14EF"/>
    <w:rsid w:val="000E21AA"/>
    <w:rsid w:val="000E2233"/>
    <w:rsid w:val="000E228A"/>
    <w:rsid w:val="000E2346"/>
    <w:rsid w:val="000E2562"/>
    <w:rsid w:val="000E25CC"/>
    <w:rsid w:val="000E2889"/>
    <w:rsid w:val="000E2FA5"/>
    <w:rsid w:val="000E33AE"/>
    <w:rsid w:val="000E3505"/>
    <w:rsid w:val="000E3917"/>
    <w:rsid w:val="000E4058"/>
    <w:rsid w:val="000E439F"/>
    <w:rsid w:val="000E472F"/>
    <w:rsid w:val="000E4A8B"/>
    <w:rsid w:val="000E51D7"/>
    <w:rsid w:val="000E5237"/>
    <w:rsid w:val="000E533D"/>
    <w:rsid w:val="000E5960"/>
    <w:rsid w:val="000E60B3"/>
    <w:rsid w:val="000E6163"/>
    <w:rsid w:val="000E6D30"/>
    <w:rsid w:val="000E7133"/>
    <w:rsid w:val="000E7AF0"/>
    <w:rsid w:val="000E7C87"/>
    <w:rsid w:val="000F0125"/>
    <w:rsid w:val="000F01E7"/>
    <w:rsid w:val="000F0799"/>
    <w:rsid w:val="000F0AD6"/>
    <w:rsid w:val="000F0BBC"/>
    <w:rsid w:val="000F0FBC"/>
    <w:rsid w:val="000F0FCE"/>
    <w:rsid w:val="000F122F"/>
    <w:rsid w:val="000F1333"/>
    <w:rsid w:val="000F1FCE"/>
    <w:rsid w:val="000F238E"/>
    <w:rsid w:val="000F286D"/>
    <w:rsid w:val="000F289D"/>
    <w:rsid w:val="000F352E"/>
    <w:rsid w:val="000F4413"/>
    <w:rsid w:val="000F50F2"/>
    <w:rsid w:val="000F5A24"/>
    <w:rsid w:val="000F5F7A"/>
    <w:rsid w:val="000F60D2"/>
    <w:rsid w:val="000F67E0"/>
    <w:rsid w:val="000F6D05"/>
    <w:rsid w:val="000F6D2C"/>
    <w:rsid w:val="000F6E75"/>
    <w:rsid w:val="000F78AE"/>
    <w:rsid w:val="000F7A7E"/>
    <w:rsid w:val="00100495"/>
    <w:rsid w:val="00101086"/>
    <w:rsid w:val="00101A04"/>
    <w:rsid w:val="00101BDA"/>
    <w:rsid w:val="001020A1"/>
    <w:rsid w:val="00102350"/>
    <w:rsid w:val="001023D8"/>
    <w:rsid w:val="001026B9"/>
    <w:rsid w:val="001029A0"/>
    <w:rsid w:val="001029F2"/>
    <w:rsid w:val="00102B30"/>
    <w:rsid w:val="00102D5D"/>
    <w:rsid w:val="0010361F"/>
    <w:rsid w:val="00103897"/>
    <w:rsid w:val="001039C3"/>
    <w:rsid w:val="00103B76"/>
    <w:rsid w:val="00103F95"/>
    <w:rsid w:val="00104D6B"/>
    <w:rsid w:val="00104EA3"/>
    <w:rsid w:val="00105298"/>
    <w:rsid w:val="0010553C"/>
    <w:rsid w:val="00105B3B"/>
    <w:rsid w:val="001060C0"/>
    <w:rsid w:val="0010614C"/>
    <w:rsid w:val="0010618A"/>
    <w:rsid w:val="00106A55"/>
    <w:rsid w:val="00106ECE"/>
    <w:rsid w:val="00106EF4"/>
    <w:rsid w:val="00107266"/>
    <w:rsid w:val="001078E5"/>
    <w:rsid w:val="00107A92"/>
    <w:rsid w:val="00107DD6"/>
    <w:rsid w:val="00107EBC"/>
    <w:rsid w:val="00111338"/>
    <w:rsid w:val="001113D0"/>
    <w:rsid w:val="00111AB1"/>
    <w:rsid w:val="00111D2A"/>
    <w:rsid w:val="0011275A"/>
    <w:rsid w:val="00112C28"/>
    <w:rsid w:val="00112C47"/>
    <w:rsid w:val="00113979"/>
    <w:rsid w:val="00113EFC"/>
    <w:rsid w:val="001142EC"/>
    <w:rsid w:val="001143DD"/>
    <w:rsid w:val="00115CFD"/>
    <w:rsid w:val="00116ABA"/>
    <w:rsid w:val="00116C13"/>
    <w:rsid w:val="00116C2B"/>
    <w:rsid w:val="0011785A"/>
    <w:rsid w:val="00117BBB"/>
    <w:rsid w:val="0012003F"/>
    <w:rsid w:val="0012037B"/>
    <w:rsid w:val="00120A90"/>
    <w:rsid w:val="00120CC8"/>
    <w:rsid w:val="00120D7A"/>
    <w:rsid w:val="00120EA6"/>
    <w:rsid w:val="00120F78"/>
    <w:rsid w:val="00121038"/>
    <w:rsid w:val="00121736"/>
    <w:rsid w:val="0012194C"/>
    <w:rsid w:val="00121CB1"/>
    <w:rsid w:val="00122C9F"/>
    <w:rsid w:val="00122CC4"/>
    <w:rsid w:val="0012363F"/>
    <w:rsid w:val="00123B13"/>
    <w:rsid w:val="00124BDC"/>
    <w:rsid w:val="00124C09"/>
    <w:rsid w:val="00125208"/>
    <w:rsid w:val="00125232"/>
    <w:rsid w:val="00125574"/>
    <w:rsid w:val="00125793"/>
    <w:rsid w:val="00125B3B"/>
    <w:rsid w:val="00125F29"/>
    <w:rsid w:val="001263D1"/>
    <w:rsid w:val="001268C5"/>
    <w:rsid w:val="00126D2F"/>
    <w:rsid w:val="0012719A"/>
    <w:rsid w:val="001273DD"/>
    <w:rsid w:val="00127C86"/>
    <w:rsid w:val="00127DF2"/>
    <w:rsid w:val="00127F2B"/>
    <w:rsid w:val="0013035D"/>
    <w:rsid w:val="001304C6"/>
    <w:rsid w:val="00131129"/>
    <w:rsid w:val="001315E4"/>
    <w:rsid w:val="00132333"/>
    <w:rsid w:val="00132623"/>
    <w:rsid w:val="001334F5"/>
    <w:rsid w:val="00133731"/>
    <w:rsid w:val="0013384E"/>
    <w:rsid w:val="00133A51"/>
    <w:rsid w:val="00133AA3"/>
    <w:rsid w:val="0013468B"/>
    <w:rsid w:val="001346A1"/>
    <w:rsid w:val="00134D24"/>
    <w:rsid w:val="001350EC"/>
    <w:rsid w:val="00135251"/>
    <w:rsid w:val="0013527B"/>
    <w:rsid w:val="001355DD"/>
    <w:rsid w:val="001358DC"/>
    <w:rsid w:val="00135F82"/>
    <w:rsid w:val="00136413"/>
    <w:rsid w:val="0013643C"/>
    <w:rsid w:val="0013679B"/>
    <w:rsid w:val="001367C4"/>
    <w:rsid w:val="00136B4A"/>
    <w:rsid w:val="00136E37"/>
    <w:rsid w:val="0013702B"/>
    <w:rsid w:val="0013710E"/>
    <w:rsid w:val="001379C0"/>
    <w:rsid w:val="00137D01"/>
    <w:rsid w:val="00137F01"/>
    <w:rsid w:val="00137F39"/>
    <w:rsid w:val="001401B7"/>
    <w:rsid w:val="00140B64"/>
    <w:rsid w:val="00140D25"/>
    <w:rsid w:val="00140D67"/>
    <w:rsid w:val="00141380"/>
    <w:rsid w:val="00141A2F"/>
    <w:rsid w:val="00141BED"/>
    <w:rsid w:val="00141EBB"/>
    <w:rsid w:val="00142105"/>
    <w:rsid w:val="00142617"/>
    <w:rsid w:val="0014338B"/>
    <w:rsid w:val="001433DB"/>
    <w:rsid w:val="0014351E"/>
    <w:rsid w:val="001437EB"/>
    <w:rsid w:val="001440AE"/>
    <w:rsid w:val="001442EF"/>
    <w:rsid w:val="001442FF"/>
    <w:rsid w:val="0014483B"/>
    <w:rsid w:val="00144A7C"/>
    <w:rsid w:val="00145312"/>
    <w:rsid w:val="00145496"/>
    <w:rsid w:val="00145630"/>
    <w:rsid w:val="0014585D"/>
    <w:rsid w:val="00146612"/>
    <w:rsid w:val="0014681D"/>
    <w:rsid w:val="00146B95"/>
    <w:rsid w:val="00146FF8"/>
    <w:rsid w:val="00147A60"/>
    <w:rsid w:val="00147EFE"/>
    <w:rsid w:val="001509BF"/>
    <w:rsid w:val="00150C54"/>
    <w:rsid w:val="00151297"/>
    <w:rsid w:val="00152B5B"/>
    <w:rsid w:val="00152C4F"/>
    <w:rsid w:val="00153096"/>
    <w:rsid w:val="00153985"/>
    <w:rsid w:val="00153C12"/>
    <w:rsid w:val="00153FE8"/>
    <w:rsid w:val="00154127"/>
    <w:rsid w:val="001547AE"/>
    <w:rsid w:val="00154914"/>
    <w:rsid w:val="00154930"/>
    <w:rsid w:val="00154BDE"/>
    <w:rsid w:val="00154FDC"/>
    <w:rsid w:val="001551F1"/>
    <w:rsid w:val="001554EF"/>
    <w:rsid w:val="0015599F"/>
    <w:rsid w:val="00155DC3"/>
    <w:rsid w:val="001560D8"/>
    <w:rsid w:val="001562E4"/>
    <w:rsid w:val="00156368"/>
    <w:rsid w:val="0015680F"/>
    <w:rsid w:val="001568EC"/>
    <w:rsid w:val="00156B3F"/>
    <w:rsid w:val="0015780C"/>
    <w:rsid w:val="00157A5E"/>
    <w:rsid w:val="00160111"/>
    <w:rsid w:val="0016041B"/>
    <w:rsid w:val="001608E2"/>
    <w:rsid w:val="00161554"/>
    <w:rsid w:val="0016163C"/>
    <w:rsid w:val="001617AB"/>
    <w:rsid w:val="0016189B"/>
    <w:rsid w:val="001623B0"/>
    <w:rsid w:val="0016252C"/>
    <w:rsid w:val="0016290A"/>
    <w:rsid w:val="00163DCF"/>
    <w:rsid w:val="0016469C"/>
    <w:rsid w:val="00165134"/>
    <w:rsid w:val="0016526C"/>
    <w:rsid w:val="00165E98"/>
    <w:rsid w:val="00165EFE"/>
    <w:rsid w:val="00166566"/>
    <w:rsid w:val="00166A2C"/>
    <w:rsid w:val="00166F7B"/>
    <w:rsid w:val="001670CB"/>
    <w:rsid w:val="00167176"/>
    <w:rsid w:val="001676D1"/>
    <w:rsid w:val="00167A17"/>
    <w:rsid w:val="00167C79"/>
    <w:rsid w:val="001701FA"/>
    <w:rsid w:val="00170846"/>
    <w:rsid w:val="00170A06"/>
    <w:rsid w:val="00170E81"/>
    <w:rsid w:val="001712BC"/>
    <w:rsid w:val="001714E2"/>
    <w:rsid w:val="001715BC"/>
    <w:rsid w:val="00171CD7"/>
    <w:rsid w:val="00171F6F"/>
    <w:rsid w:val="0017248E"/>
    <w:rsid w:val="0017295C"/>
    <w:rsid w:val="00172B83"/>
    <w:rsid w:val="00173085"/>
    <w:rsid w:val="00173662"/>
    <w:rsid w:val="0017442C"/>
    <w:rsid w:val="00174804"/>
    <w:rsid w:val="0017497D"/>
    <w:rsid w:val="00174F0C"/>
    <w:rsid w:val="00175301"/>
    <w:rsid w:val="00175358"/>
    <w:rsid w:val="001757F2"/>
    <w:rsid w:val="00175AAD"/>
    <w:rsid w:val="00175F75"/>
    <w:rsid w:val="00176268"/>
    <w:rsid w:val="00176409"/>
    <w:rsid w:val="00176F1B"/>
    <w:rsid w:val="0017712B"/>
    <w:rsid w:val="0017714E"/>
    <w:rsid w:val="00177287"/>
    <w:rsid w:val="0017749B"/>
    <w:rsid w:val="0017792D"/>
    <w:rsid w:val="00177AD6"/>
    <w:rsid w:val="00180323"/>
    <w:rsid w:val="00180D8D"/>
    <w:rsid w:val="0018140D"/>
    <w:rsid w:val="001817A9"/>
    <w:rsid w:val="00182C9E"/>
    <w:rsid w:val="00182E99"/>
    <w:rsid w:val="00183256"/>
    <w:rsid w:val="001835EC"/>
    <w:rsid w:val="001837C1"/>
    <w:rsid w:val="001837C2"/>
    <w:rsid w:val="00183F13"/>
    <w:rsid w:val="001840AE"/>
    <w:rsid w:val="00184771"/>
    <w:rsid w:val="00184EFC"/>
    <w:rsid w:val="00185B95"/>
    <w:rsid w:val="00185FF9"/>
    <w:rsid w:val="00186177"/>
    <w:rsid w:val="001866F5"/>
    <w:rsid w:val="00186BC5"/>
    <w:rsid w:val="001870B8"/>
    <w:rsid w:val="0018719A"/>
    <w:rsid w:val="00187230"/>
    <w:rsid w:val="001878F4"/>
    <w:rsid w:val="00187A3D"/>
    <w:rsid w:val="00187C03"/>
    <w:rsid w:val="00191488"/>
    <w:rsid w:val="00191AAF"/>
    <w:rsid w:val="00191EFF"/>
    <w:rsid w:val="00191F2C"/>
    <w:rsid w:val="0019367C"/>
    <w:rsid w:val="00193726"/>
    <w:rsid w:val="00193A35"/>
    <w:rsid w:val="00193F4B"/>
    <w:rsid w:val="00194438"/>
    <w:rsid w:val="001945B2"/>
    <w:rsid w:val="00194835"/>
    <w:rsid w:val="00194ADB"/>
    <w:rsid w:val="00194B90"/>
    <w:rsid w:val="00194E9B"/>
    <w:rsid w:val="001958DA"/>
    <w:rsid w:val="00195C84"/>
    <w:rsid w:val="00195DCE"/>
    <w:rsid w:val="00196319"/>
    <w:rsid w:val="0019662E"/>
    <w:rsid w:val="0019670F"/>
    <w:rsid w:val="001971F4"/>
    <w:rsid w:val="0019727A"/>
    <w:rsid w:val="0019758A"/>
    <w:rsid w:val="00197EF3"/>
    <w:rsid w:val="001A0290"/>
    <w:rsid w:val="001A0A87"/>
    <w:rsid w:val="001A1019"/>
    <w:rsid w:val="001A139B"/>
    <w:rsid w:val="001A24C5"/>
    <w:rsid w:val="001A2827"/>
    <w:rsid w:val="001A2A7C"/>
    <w:rsid w:val="001A2B7E"/>
    <w:rsid w:val="001A2DD2"/>
    <w:rsid w:val="001A30BF"/>
    <w:rsid w:val="001A31CF"/>
    <w:rsid w:val="001A3ED8"/>
    <w:rsid w:val="001A3F0B"/>
    <w:rsid w:val="001A42ED"/>
    <w:rsid w:val="001A44D9"/>
    <w:rsid w:val="001A4622"/>
    <w:rsid w:val="001A49F6"/>
    <w:rsid w:val="001A4F99"/>
    <w:rsid w:val="001A5212"/>
    <w:rsid w:val="001A5429"/>
    <w:rsid w:val="001A5469"/>
    <w:rsid w:val="001A56C3"/>
    <w:rsid w:val="001A5F70"/>
    <w:rsid w:val="001A615D"/>
    <w:rsid w:val="001A62F9"/>
    <w:rsid w:val="001A69D8"/>
    <w:rsid w:val="001A6A3E"/>
    <w:rsid w:val="001A71A8"/>
    <w:rsid w:val="001A767C"/>
    <w:rsid w:val="001A78B6"/>
    <w:rsid w:val="001A7AD6"/>
    <w:rsid w:val="001A7CA8"/>
    <w:rsid w:val="001A7D1E"/>
    <w:rsid w:val="001A7EDE"/>
    <w:rsid w:val="001A7FED"/>
    <w:rsid w:val="001B017B"/>
    <w:rsid w:val="001B0565"/>
    <w:rsid w:val="001B0A3A"/>
    <w:rsid w:val="001B0C1A"/>
    <w:rsid w:val="001B0DFE"/>
    <w:rsid w:val="001B1653"/>
    <w:rsid w:val="001B1B55"/>
    <w:rsid w:val="001B1D06"/>
    <w:rsid w:val="001B1F32"/>
    <w:rsid w:val="001B2CF0"/>
    <w:rsid w:val="001B2D29"/>
    <w:rsid w:val="001B2EA8"/>
    <w:rsid w:val="001B34C7"/>
    <w:rsid w:val="001B35E1"/>
    <w:rsid w:val="001B3895"/>
    <w:rsid w:val="001B3EF3"/>
    <w:rsid w:val="001B4579"/>
    <w:rsid w:val="001B53EB"/>
    <w:rsid w:val="001B578A"/>
    <w:rsid w:val="001B5C3B"/>
    <w:rsid w:val="001B5EA6"/>
    <w:rsid w:val="001B6004"/>
    <w:rsid w:val="001B611A"/>
    <w:rsid w:val="001B63F3"/>
    <w:rsid w:val="001B6422"/>
    <w:rsid w:val="001B64FA"/>
    <w:rsid w:val="001B650E"/>
    <w:rsid w:val="001B67C8"/>
    <w:rsid w:val="001B78A9"/>
    <w:rsid w:val="001B7D58"/>
    <w:rsid w:val="001C0127"/>
    <w:rsid w:val="001C0326"/>
    <w:rsid w:val="001C0617"/>
    <w:rsid w:val="001C0C89"/>
    <w:rsid w:val="001C15F3"/>
    <w:rsid w:val="001C1B19"/>
    <w:rsid w:val="001C1FBF"/>
    <w:rsid w:val="001C2053"/>
    <w:rsid w:val="001C21B7"/>
    <w:rsid w:val="001C2645"/>
    <w:rsid w:val="001C26D1"/>
    <w:rsid w:val="001C2DA1"/>
    <w:rsid w:val="001C3163"/>
    <w:rsid w:val="001C36FB"/>
    <w:rsid w:val="001C3F95"/>
    <w:rsid w:val="001C41D3"/>
    <w:rsid w:val="001C41F8"/>
    <w:rsid w:val="001C42E2"/>
    <w:rsid w:val="001C433B"/>
    <w:rsid w:val="001C4CE5"/>
    <w:rsid w:val="001C51FE"/>
    <w:rsid w:val="001C54F0"/>
    <w:rsid w:val="001C5813"/>
    <w:rsid w:val="001C59AD"/>
    <w:rsid w:val="001C5BE5"/>
    <w:rsid w:val="001C5E38"/>
    <w:rsid w:val="001C6545"/>
    <w:rsid w:val="001C6CB0"/>
    <w:rsid w:val="001C6DDF"/>
    <w:rsid w:val="001C7341"/>
    <w:rsid w:val="001C7558"/>
    <w:rsid w:val="001C75E7"/>
    <w:rsid w:val="001C7B59"/>
    <w:rsid w:val="001D0041"/>
    <w:rsid w:val="001D08FD"/>
    <w:rsid w:val="001D0ADA"/>
    <w:rsid w:val="001D0C86"/>
    <w:rsid w:val="001D10DD"/>
    <w:rsid w:val="001D2096"/>
    <w:rsid w:val="001D24F6"/>
    <w:rsid w:val="001D2799"/>
    <w:rsid w:val="001D29AD"/>
    <w:rsid w:val="001D2B44"/>
    <w:rsid w:val="001D374B"/>
    <w:rsid w:val="001D3A2C"/>
    <w:rsid w:val="001D3A73"/>
    <w:rsid w:val="001D3D7A"/>
    <w:rsid w:val="001D4268"/>
    <w:rsid w:val="001D4364"/>
    <w:rsid w:val="001D473C"/>
    <w:rsid w:val="001D4743"/>
    <w:rsid w:val="001D498C"/>
    <w:rsid w:val="001D4BA6"/>
    <w:rsid w:val="001D4ECD"/>
    <w:rsid w:val="001D5AA6"/>
    <w:rsid w:val="001D6223"/>
    <w:rsid w:val="001D637E"/>
    <w:rsid w:val="001D69DB"/>
    <w:rsid w:val="001D6A22"/>
    <w:rsid w:val="001D6B84"/>
    <w:rsid w:val="001D6D3E"/>
    <w:rsid w:val="001D72C8"/>
    <w:rsid w:val="001D7372"/>
    <w:rsid w:val="001D7382"/>
    <w:rsid w:val="001D7431"/>
    <w:rsid w:val="001D7662"/>
    <w:rsid w:val="001D7BC6"/>
    <w:rsid w:val="001E014B"/>
    <w:rsid w:val="001E01D9"/>
    <w:rsid w:val="001E02AD"/>
    <w:rsid w:val="001E0875"/>
    <w:rsid w:val="001E0DAB"/>
    <w:rsid w:val="001E10B1"/>
    <w:rsid w:val="001E115B"/>
    <w:rsid w:val="001E1187"/>
    <w:rsid w:val="001E118C"/>
    <w:rsid w:val="001E1252"/>
    <w:rsid w:val="001E1400"/>
    <w:rsid w:val="001E14D6"/>
    <w:rsid w:val="001E1E3E"/>
    <w:rsid w:val="001E2CE4"/>
    <w:rsid w:val="001E2D0A"/>
    <w:rsid w:val="001E2D89"/>
    <w:rsid w:val="001E37AF"/>
    <w:rsid w:val="001E3AE1"/>
    <w:rsid w:val="001E3D74"/>
    <w:rsid w:val="001E3FB3"/>
    <w:rsid w:val="001E42E4"/>
    <w:rsid w:val="001E4BA8"/>
    <w:rsid w:val="001E5052"/>
    <w:rsid w:val="001E5136"/>
    <w:rsid w:val="001E5242"/>
    <w:rsid w:val="001E5353"/>
    <w:rsid w:val="001E5CA1"/>
    <w:rsid w:val="001E5CF2"/>
    <w:rsid w:val="001E5EBC"/>
    <w:rsid w:val="001E619F"/>
    <w:rsid w:val="001E676D"/>
    <w:rsid w:val="001E6B6B"/>
    <w:rsid w:val="001E6BEE"/>
    <w:rsid w:val="001E7306"/>
    <w:rsid w:val="001E7731"/>
    <w:rsid w:val="001E78C8"/>
    <w:rsid w:val="001E79B1"/>
    <w:rsid w:val="001E7B35"/>
    <w:rsid w:val="001E7C5F"/>
    <w:rsid w:val="001E7CAD"/>
    <w:rsid w:val="001E7D99"/>
    <w:rsid w:val="001E7DA9"/>
    <w:rsid w:val="001F01DE"/>
    <w:rsid w:val="001F04B0"/>
    <w:rsid w:val="001F0D80"/>
    <w:rsid w:val="001F0F9B"/>
    <w:rsid w:val="001F10D5"/>
    <w:rsid w:val="001F1222"/>
    <w:rsid w:val="001F138A"/>
    <w:rsid w:val="001F15DB"/>
    <w:rsid w:val="001F184F"/>
    <w:rsid w:val="001F1B41"/>
    <w:rsid w:val="001F1DE2"/>
    <w:rsid w:val="001F1FED"/>
    <w:rsid w:val="001F2636"/>
    <w:rsid w:val="001F2895"/>
    <w:rsid w:val="001F2E01"/>
    <w:rsid w:val="001F399A"/>
    <w:rsid w:val="001F3D8E"/>
    <w:rsid w:val="001F4039"/>
    <w:rsid w:val="001F42B5"/>
    <w:rsid w:val="001F4584"/>
    <w:rsid w:val="001F4E14"/>
    <w:rsid w:val="001F4EC9"/>
    <w:rsid w:val="001F5189"/>
    <w:rsid w:val="001F5327"/>
    <w:rsid w:val="001F56B6"/>
    <w:rsid w:val="001F59DF"/>
    <w:rsid w:val="001F638E"/>
    <w:rsid w:val="001F6696"/>
    <w:rsid w:val="001F6A84"/>
    <w:rsid w:val="001F6D00"/>
    <w:rsid w:val="001F6E0F"/>
    <w:rsid w:val="001F7069"/>
    <w:rsid w:val="001F74B8"/>
    <w:rsid w:val="001F7FDB"/>
    <w:rsid w:val="002002B4"/>
    <w:rsid w:val="00200DE3"/>
    <w:rsid w:val="00201140"/>
    <w:rsid w:val="00201222"/>
    <w:rsid w:val="0020190B"/>
    <w:rsid w:val="00202136"/>
    <w:rsid w:val="002027E8"/>
    <w:rsid w:val="00202B40"/>
    <w:rsid w:val="00202C25"/>
    <w:rsid w:val="00202D7F"/>
    <w:rsid w:val="00202DB9"/>
    <w:rsid w:val="00203230"/>
    <w:rsid w:val="0020351E"/>
    <w:rsid w:val="0020355B"/>
    <w:rsid w:val="0020360A"/>
    <w:rsid w:val="00203722"/>
    <w:rsid w:val="00203919"/>
    <w:rsid w:val="00203BA6"/>
    <w:rsid w:val="00203D22"/>
    <w:rsid w:val="00204A55"/>
    <w:rsid w:val="00204E07"/>
    <w:rsid w:val="00204EBC"/>
    <w:rsid w:val="0020591C"/>
    <w:rsid w:val="00206555"/>
    <w:rsid w:val="00206E50"/>
    <w:rsid w:val="00207151"/>
    <w:rsid w:val="0020726F"/>
    <w:rsid w:val="00207E78"/>
    <w:rsid w:val="002105FF"/>
    <w:rsid w:val="00210C30"/>
    <w:rsid w:val="00211147"/>
    <w:rsid w:val="00211209"/>
    <w:rsid w:val="002114B5"/>
    <w:rsid w:val="00211529"/>
    <w:rsid w:val="0021167C"/>
    <w:rsid w:val="00211AD4"/>
    <w:rsid w:val="0021218F"/>
    <w:rsid w:val="00212234"/>
    <w:rsid w:val="0021297F"/>
    <w:rsid w:val="00212AD0"/>
    <w:rsid w:val="00212AE5"/>
    <w:rsid w:val="002132AD"/>
    <w:rsid w:val="0021338C"/>
    <w:rsid w:val="002138E8"/>
    <w:rsid w:val="00213D1F"/>
    <w:rsid w:val="002143DC"/>
    <w:rsid w:val="00214464"/>
    <w:rsid w:val="00214A9F"/>
    <w:rsid w:val="00214B79"/>
    <w:rsid w:val="002154DC"/>
    <w:rsid w:val="0021579A"/>
    <w:rsid w:val="00215DFB"/>
    <w:rsid w:val="00215E90"/>
    <w:rsid w:val="00215EFE"/>
    <w:rsid w:val="00215FCD"/>
    <w:rsid w:val="002160B6"/>
    <w:rsid w:val="00216424"/>
    <w:rsid w:val="0021659C"/>
    <w:rsid w:val="00216829"/>
    <w:rsid w:val="00216A94"/>
    <w:rsid w:val="00216B72"/>
    <w:rsid w:val="00216F50"/>
    <w:rsid w:val="002175BC"/>
    <w:rsid w:val="002179C8"/>
    <w:rsid w:val="00220055"/>
    <w:rsid w:val="00220AB2"/>
    <w:rsid w:val="00220E42"/>
    <w:rsid w:val="002212D1"/>
    <w:rsid w:val="0022130C"/>
    <w:rsid w:val="002217D8"/>
    <w:rsid w:val="00221973"/>
    <w:rsid w:val="00222054"/>
    <w:rsid w:val="002222AC"/>
    <w:rsid w:val="002228AC"/>
    <w:rsid w:val="0022304D"/>
    <w:rsid w:val="0022310B"/>
    <w:rsid w:val="00223A81"/>
    <w:rsid w:val="0022456D"/>
    <w:rsid w:val="00224612"/>
    <w:rsid w:val="002247D8"/>
    <w:rsid w:val="00224C97"/>
    <w:rsid w:val="00224CAD"/>
    <w:rsid w:val="00224D27"/>
    <w:rsid w:val="00224D93"/>
    <w:rsid w:val="002252CB"/>
    <w:rsid w:val="00225662"/>
    <w:rsid w:val="002258DB"/>
    <w:rsid w:val="00225AD2"/>
    <w:rsid w:val="00225FCE"/>
    <w:rsid w:val="002265FE"/>
    <w:rsid w:val="002267AA"/>
    <w:rsid w:val="00226826"/>
    <w:rsid w:val="00226D65"/>
    <w:rsid w:val="00226F0D"/>
    <w:rsid w:val="00227000"/>
    <w:rsid w:val="0022735A"/>
    <w:rsid w:val="0023030C"/>
    <w:rsid w:val="0023048A"/>
    <w:rsid w:val="002308EB"/>
    <w:rsid w:val="00230AF3"/>
    <w:rsid w:val="002313E0"/>
    <w:rsid w:val="00231B69"/>
    <w:rsid w:val="00231EE8"/>
    <w:rsid w:val="00232B38"/>
    <w:rsid w:val="00233195"/>
    <w:rsid w:val="002331FD"/>
    <w:rsid w:val="00233293"/>
    <w:rsid w:val="002332D6"/>
    <w:rsid w:val="002334E1"/>
    <w:rsid w:val="002336B9"/>
    <w:rsid w:val="00233A0A"/>
    <w:rsid w:val="00234189"/>
    <w:rsid w:val="00234976"/>
    <w:rsid w:val="00234DF5"/>
    <w:rsid w:val="00235156"/>
    <w:rsid w:val="0023519A"/>
    <w:rsid w:val="002358F9"/>
    <w:rsid w:val="00235ABF"/>
    <w:rsid w:val="00235F7D"/>
    <w:rsid w:val="0023605A"/>
    <w:rsid w:val="002362A3"/>
    <w:rsid w:val="002369A2"/>
    <w:rsid w:val="00236DA1"/>
    <w:rsid w:val="002374A4"/>
    <w:rsid w:val="002376AA"/>
    <w:rsid w:val="00237B49"/>
    <w:rsid w:val="00237CED"/>
    <w:rsid w:val="00237DA9"/>
    <w:rsid w:val="0024076A"/>
    <w:rsid w:val="0024086F"/>
    <w:rsid w:val="00240FE3"/>
    <w:rsid w:val="00241037"/>
    <w:rsid w:val="00241145"/>
    <w:rsid w:val="002413C5"/>
    <w:rsid w:val="00241950"/>
    <w:rsid w:val="00241B2D"/>
    <w:rsid w:val="0024215D"/>
    <w:rsid w:val="00242606"/>
    <w:rsid w:val="00242743"/>
    <w:rsid w:val="002429B4"/>
    <w:rsid w:val="00243013"/>
    <w:rsid w:val="00243C38"/>
    <w:rsid w:val="00243DC1"/>
    <w:rsid w:val="002441CD"/>
    <w:rsid w:val="002446E3"/>
    <w:rsid w:val="002449D1"/>
    <w:rsid w:val="00244C3E"/>
    <w:rsid w:val="00244F0E"/>
    <w:rsid w:val="0024534A"/>
    <w:rsid w:val="00245B8F"/>
    <w:rsid w:val="00245C05"/>
    <w:rsid w:val="00245DC8"/>
    <w:rsid w:val="00246269"/>
    <w:rsid w:val="002469DB"/>
    <w:rsid w:val="002474CA"/>
    <w:rsid w:val="00250978"/>
    <w:rsid w:val="00250B28"/>
    <w:rsid w:val="00250D04"/>
    <w:rsid w:val="0025107C"/>
    <w:rsid w:val="0025110D"/>
    <w:rsid w:val="0025111A"/>
    <w:rsid w:val="0025119A"/>
    <w:rsid w:val="00251360"/>
    <w:rsid w:val="00251874"/>
    <w:rsid w:val="00251F6B"/>
    <w:rsid w:val="00252336"/>
    <w:rsid w:val="00252753"/>
    <w:rsid w:val="00252978"/>
    <w:rsid w:val="00252A4E"/>
    <w:rsid w:val="00253375"/>
    <w:rsid w:val="0025472C"/>
    <w:rsid w:val="00254A16"/>
    <w:rsid w:val="00254B01"/>
    <w:rsid w:val="00254EA9"/>
    <w:rsid w:val="00255391"/>
    <w:rsid w:val="00255620"/>
    <w:rsid w:val="00255626"/>
    <w:rsid w:val="00255A2D"/>
    <w:rsid w:val="00255E99"/>
    <w:rsid w:val="002562D6"/>
    <w:rsid w:val="002565B4"/>
    <w:rsid w:val="0025688A"/>
    <w:rsid w:val="00256A0E"/>
    <w:rsid w:val="00256FF2"/>
    <w:rsid w:val="00257164"/>
    <w:rsid w:val="002578C2"/>
    <w:rsid w:val="00257962"/>
    <w:rsid w:val="00257AA3"/>
    <w:rsid w:val="00257C92"/>
    <w:rsid w:val="0026013B"/>
    <w:rsid w:val="00261120"/>
    <w:rsid w:val="002614B7"/>
    <w:rsid w:val="0026207B"/>
    <w:rsid w:val="00262124"/>
    <w:rsid w:val="00262793"/>
    <w:rsid w:val="002627A0"/>
    <w:rsid w:val="00262D08"/>
    <w:rsid w:val="002632FE"/>
    <w:rsid w:val="00263433"/>
    <w:rsid w:val="00263593"/>
    <w:rsid w:val="00263A42"/>
    <w:rsid w:val="00263C12"/>
    <w:rsid w:val="00263C92"/>
    <w:rsid w:val="00263F06"/>
    <w:rsid w:val="0026442B"/>
    <w:rsid w:val="00264A83"/>
    <w:rsid w:val="00265161"/>
    <w:rsid w:val="0026549F"/>
    <w:rsid w:val="002655CE"/>
    <w:rsid w:val="00265B35"/>
    <w:rsid w:val="00265DDC"/>
    <w:rsid w:val="00265EFA"/>
    <w:rsid w:val="0026618E"/>
    <w:rsid w:val="0026642D"/>
    <w:rsid w:val="00266667"/>
    <w:rsid w:val="002666CC"/>
    <w:rsid w:val="00266B14"/>
    <w:rsid w:val="00266B93"/>
    <w:rsid w:val="00266EFA"/>
    <w:rsid w:val="0026724C"/>
    <w:rsid w:val="002674CA"/>
    <w:rsid w:val="00267750"/>
    <w:rsid w:val="002677C2"/>
    <w:rsid w:val="00267D55"/>
    <w:rsid w:val="0027028C"/>
    <w:rsid w:val="00270677"/>
    <w:rsid w:val="002707CD"/>
    <w:rsid w:val="00270A1A"/>
    <w:rsid w:val="00270F7D"/>
    <w:rsid w:val="00270F8A"/>
    <w:rsid w:val="0027101D"/>
    <w:rsid w:val="002718BE"/>
    <w:rsid w:val="00272B66"/>
    <w:rsid w:val="002737F0"/>
    <w:rsid w:val="002738AB"/>
    <w:rsid w:val="00274E8C"/>
    <w:rsid w:val="00274F9E"/>
    <w:rsid w:val="002751ED"/>
    <w:rsid w:val="002759E6"/>
    <w:rsid w:val="00275A13"/>
    <w:rsid w:val="00276694"/>
    <w:rsid w:val="002771C4"/>
    <w:rsid w:val="002774A8"/>
    <w:rsid w:val="00277797"/>
    <w:rsid w:val="00277AEC"/>
    <w:rsid w:val="00277FA4"/>
    <w:rsid w:val="00280742"/>
    <w:rsid w:val="00280D0D"/>
    <w:rsid w:val="0028145D"/>
    <w:rsid w:val="0028168B"/>
    <w:rsid w:val="0028236A"/>
    <w:rsid w:val="002825A5"/>
    <w:rsid w:val="00282878"/>
    <w:rsid w:val="00282D87"/>
    <w:rsid w:val="0028341E"/>
    <w:rsid w:val="00283588"/>
    <w:rsid w:val="002836C6"/>
    <w:rsid w:val="00283825"/>
    <w:rsid w:val="00283EC8"/>
    <w:rsid w:val="00283F02"/>
    <w:rsid w:val="00284131"/>
    <w:rsid w:val="0028419D"/>
    <w:rsid w:val="002855B3"/>
    <w:rsid w:val="002857F9"/>
    <w:rsid w:val="0028604A"/>
    <w:rsid w:val="0028668B"/>
    <w:rsid w:val="002871B1"/>
    <w:rsid w:val="00287365"/>
    <w:rsid w:val="002879B2"/>
    <w:rsid w:val="00290033"/>
    <w:rsid w:val="002900AA"/>
    <w:rsid w:val="00290477"/>
    <w:rsid w:val="00290682"/>
    <w:rsid w:val="002907C4"/>
    <w:rsid w:val="00290D9A"/>
    <w:rsid w:val="00290EE0"/>
    <w:rsid w:val="0029187A"/>
    <w:rsid w:val="002923D9"/>
    <w:rsid w:val="00292F0B"/>
    <w:rsid w:val="002931D3"/>
    <w:rsid w:val="002938DB"/>
    <w:rsid w:val="002939C5"/>
    <w:rsid w:val="00293DDB"/>
    <w:rsid w:val="002942FF"/>
    <w:rsid w:val="002947DE"/>
    <w:rsid w:val="00294BD5"/>
    <w:rsid w:val="00294D57"/>
    <w:rsid w:val="00294F17"/>
    <w:rsid w:val="00294FEF"/>
    <w:rsid w:val="00295072"/>
    <w:rsid w:val="00295926"/>
    <w:rsid w:val="00296089"/>
    <w:rsid w:val="0029615B"/>
    <w:rsid w:val="002961E5"/>
    <w:rsid w:val="002962E0"/>
    <w:rsid w:val="00296443"/>
    <w:rsid w:val="00296835"/>
    <w:rsid w:val="00296ABF"/>
    <w:rsid w:val="00296AE8"/>
    <w:rsid w:val="00297099"/>
    <w:rsid w:val="00297C06"/>
    <w:rsid w:val="00297C87"/>
    <w:rsid w:val="00297DC4"/>
    <w:rsid w:val="002A0004"/>
    <w:rsid w:val="002A0022"/>
    <w:rsid w:val="002A0426"/>
    <w:rsid w:val="002A0A2E"/>
    <w:rsid w:val="002A0A4A"/>
    <w:rsid w:val="002A0C96"/>
    <w:rsid w:val="002A0EA8"/>
    <w:rsid w:val="002A1075"/>
    <w:rsid w:val="002A1189"/>
    <w:rsid w:val="002A1B29"/>
    <w:rsid w:val="002A1EB7"/>
    <w:rsid w:val="002A1FAD"/>
    <w:rsid w:val="002A2A9A"/>
    <w:rsid w:val="002A2BC9"/>
    <w:rsid w:val="002A365F"/>
    <w:rsid w:val="002A3995"/>
    <w:rsid w:val="002A3A03"/>
    <w:rsid w:val="002A3B15"/>
    <w:rsid w:val="002A42D1"/>
    <w:rsid w:val="002A4767"/>
    <w:rsid w:val="002A4B03"/>
    <w:rsid w:val="002A4B4C"/>
    <w:rsid w:val="002A4DBB"/>
    <w:rsid w:val="002A509F"/>
    <w:rsid w:val="002A5805"/>
    <w:rsid w:val="002A6858"/>
    <w:rsid w:val="002A68C2"/>
    <w:rsid w:val="002A75DB"/>
    <w:rsid w:val="002A7811"/>
    <w:rsid w:val="002B03EF"/>
    <w:rsid w:val="002B094B"/>
    <w:rsid w:val="002B0B8F"/>
    <w:rsid w:val="002B0DC1"/>
    <w:rsid w:val="002B0F10"/>
    <w:rsid w:val="002B2640"/>
    <w:rsid w:val="002B2DD6"/>
    <w:rsid w:val="002B38DC"/>
    <w:rsid w:val="002B3AB2"/>
    <w:rsid w:val="002B3F7E"/>
    <w:rsid w:val="002B4321"/>
    <w:rsid w:val="002B474D"/>
    <w:rsid w:val="002B4937"/>
    <w:rsid w:val="002B4AAC"/>
    <w:rsid w:val="002B4EF6"/>
    <w:rsid w:val="002B560A"/>
    <w:rsid w:val="002B59A8"/>
    <w:rsid w:val="002B5DDD"/>
    <w:rsid w:val="002B6074"/>
    <w:rsid w:val="002B6086"/>
    <w:rsid w:val="002B6C4A"/>
    <w:rsid w:val="002B6F26"/>
    <w:rsid w:val="002B79EC"/>
    <w:rsid w:val="002B7A56"/>
    <w:rsid w:val="002B7E44"/>
    <w:rsid w:val="002B7E7A"/>
    <w:rsid w:val="002C006A"/>
    <w:rsid w:val="002C00B3"/>
    <w:rsid w:val="002C026E"/>
    <w:rsid w:val="002C0391"/>
    <w:rsid w:val="002C048A"/>
    <w:rsid w:val="002C1035"/>
    <w:rsid w:val="002C11EB"/>
    <w:rsid w:val="002C13D4"/>
    <w:rsid w:val="002C1C13"/>
    <w:rsid w:val="002C1F21"/>
    <w:rsid w:val="002C268C"/>
    <w:rsid w:val="002C3766"/>
    <w:rsid w:val="002C42FD"/>
    <w:rsid w:val="002C48E8"/>
    <w:rsid w:val="002C5203"/>
    <w:rsid w:val="002C55AB"/>
    <w:rsid w:val="002C5C55"/>
    <w:rsid w:val="002C65DF"/>
    <w:rsid w:val="002C6B56"/>
    <w:rsid w:val="002C7053"/>
    <w:rsid w:val="002C7415"/>
    <w:rsid w:val="002D098B"/>
    <w:rsid w:val="002D0D95"/>
    <w:rsid w:val="002D1070"/>
    <w:rsid w:val="002D1360"/>
    <w:rsid w:val="002D1621"/>
    <w:rsid w:val="002D17AA"/>
    <w:rsid w:val="002D1DE6"/>
    <w:rsid w:val="002D1F7F"/>
    <w:rsid w:val="002D23BC"/>
    <w:rsid w:val="002D240A"/>
    <w:rsid w:val="002D25BF"/>
    <w:rsid w:val="002D2C24"/>
    <w:rsid w:val="002D343F"/>
    <w:rsid w:val="002D37F6"/>
    <w:rsid w:val="002D3832"/>
    <w:rsid w:val="002D3E5E"/>
    <w:rsid w:val="002D4118"/>
    <w:rsid w:val="002D44C9"/>
    <w:rsid w:val="002D473D"/>
    <w:rsid w:val="002D4F86"/>
    <w:rsid w:val="002D5433"/>
    <w:rsid w:val="002D5748"/>
    <w:rsid w:val="002D578B"/>
    <w:rsid w:val="002D5923"/>
    <w:rsid w:val="002D59A5"/>
    <w:rsid w:val="002D5B9B"/>
    <w:rsid w:val="002D638C"/>
    <w:rsid w:val="002D6460"/>
    <w:rsid w:val="002D6A95"/>
    <w:rsid w:val="002D6AF3"/>
    <w:rsid w:val="002D7830"/>
    <w:rsid w:val="002D7D45"/>
    <w:rsid w:val="002E0053"/>
    <w:rsid w:val="002E0150"/>
    <w:rsid w:val="002E0DF0"/>
    <w:rsid w:val="002E0FD4"/>
    <w:rsid w:val="002E10C3"/>
    <w:rsid w:val="002E1575"/>
    <w:rsid w:val="002E1A18"/>
    <w:rsid w:val="002E2395"/>
    <w:rsid w:val="002E309D"/>
    <w:rsid w:val="002E322C"/>
    <w:rsid w:val="002E3DA1"/>
    <w:rsid w:val="002E3F42"/>
    <w:rsid w:val="002E3F55"/>
    <w:rsid w:val="002E4373"/>
    <w:rsid w:val="002E483D"/>
    <w:rsid w:val="002E4B0B"/>
    <w:rsid w:val="002E4C09"/>
    <w:rsid w:val="002E4F55"/>
    <w:rsid w:val="002E4FED"/>
    <w:rsid w:val="002E552A"/>
    <w:rsid w:val="002E5BDD"/>
    <w:rsid w:val="002E5E1F"/>
    <w:rsid w:val="002E6401"/>
    <w:rsid w:val="002E6620"/>
    <w:rsid w:val="002E70CD"/>
    <w:rsid w:val="002E71CC"/>
    <w:rsid w:val="002E7462"/>
    <w:rsid w:val="002E74F3"/>
    <w:rsid w:val="002E7533"/>
    <w:rsid w:val="002E7915"/>
    <w:rsid w:val="002E7B13"/>
    <w:rsid w:val="002E7E5B"/>
    <w:rsid w:val="002E7E93"/>
    <w:rsid w:val="002F03DD"/>
    <w:rsid w:val="002F0EE8"/>
    <w:rsid w:val="002F1109"/>
    <w:rsid w:val="002F2538"/>
    <w:rsid w:val="002F2B72"/>
    <w:rsid w:val="002F2D24"/>
    <w:rsid w:val="002F3A2E"/>
    <w:rsid w:val="002F3B81"/>
    <w:rsid w:val="002F3E04"/>
    <w:rsid w:val="002F4073"/>
    <w:rsid w:val="002F4EAD"/>
    <w:rsid w:val="002F5D7E"/>
    <w:rsid w:val="002F5DB3"/>
    <w:rsid w:val="002F63B5"/>
    <w:rsid w:val="002F6783"/>
    <w:rsid w:val="002F6A1C"/>
    <w:rsid w:val="002F6B8E"/>
    <w:rsid w:val="002F6B99"/>
    <w:rsid w:val="002F6EAA"/>
    <w:rsid w:val="002F6FB1"/>
    <w:rsid w:val="002F74C5"/>
    <w:rsid w:val="002F7770"/>
    <w:rsid w:val="002F7823"/>
    <w:rsid w:val="002F790D"/>
    <w:rsid w:val="002F7F6C"/>
    <w:rsid w:val="0030036D"/>
    <w:rsid w:val="00300B63"/>
    <w:rsid w:val="00301093"/>
    <w:rsid w:val="003012AD"/>
    <w:rsid w:val="0030155A"/>
    <w:rsid w:val="00301712"/>
    <w:rsid w:val="00301713"/>
    <w:rsid w:val="00301A57"/>
    <w:rsid w:val="00301B47"/>
    <w:rsid w:val="00302037"/>
    <w:rsid w:val="00302124"/>
    <w:rsid w:val="003021D7"/>
    <w:rsid w:val="00302257"/>
    <w:rsid w:val="0030265D"/>
    <w:rsid w:val="00302ADC"/>
    <w:rsid w:val="003030A6"/>
    <w:rsid w:val="00303422"/>
    <w:rsid w:val="0030378F"/>
    <w:rsid w:val="00303D14"/>
    <w:rsid w:val="003041F7"/>
    <w:rsid w:val="00304253"/>
    <w:rsid w:val="00304357"/>
    <w:rsid w:val="003043A5"/>
    <w:rsid w:val="003046FC"/>
    <w:rsid w:val="00304764"/>
    <w:rsid w:val="00304D00"/>
    <w:rsid w:val="00305160"/>
    <w:rsid w:val="003054F0"/>
    <w:rsid w:val="0030579A"/>
    <w:rsid w:val="003058BA"/>
    <w:rsid w:val="00305EED"/>
    <w:rsid w:val="00306538"/>
    <w:rsid w:val="00306628"/>
    <w:rsid w:val="003066EB"/>
    <w:rsid w:val="0030685D"/>
    <w:rsid w:val="00306A1D"/>
    <w:rsid w:val="00306D42"/>
    <w:rsid w:val="00306E34"/>
    <w:rsid w:val="00306E57"/>
    <w:rsid w:val="00306FEE"/>
    <w:rsid w:val="00307B6A"/>
    <w:rsid w:val="00307D40"/>
    <w:rsid w:val="00307EF4"/>
    <w:rsid w:val="00310402"/>
    <w:rsid w:val="0031087A"/>
    <w:rsid w:val="00310915"/>
    <w:rsid w:val="00310C7A"/>
    <w:rsid w:val="00310C93"/>
    <w:rsid w:val="0031100B"/>
    <w:rsid w:val="0031146E"/>
    <w:rsid w:val="00311DA7"/>
    <w:rsid w:val="0031222D"/>
    <w:rsid w:val="00312369"/>
    <w:rsid w:val="003123D1"/>
    <w:rsid w:val="003127FB"/>
    <w:rsid w:val="00312BA6"/>
    <w:rsid w:val="00312FFD"/>
    <w:rsid w:val="00313FE5"/>
    <w:rsid w:val="003142B6"/>
    <w:rsid w:val="00314A8E"/>
    <w:rsid w:val="003150AC"/>
    <w:rsid w:val="0031516F"/>
    <w:rsid w:val="00315286"/>
    <w:rsid w:val="00315A38"/>
    <w:rsid w:val="003161FC"/>
    <w:rsid w:val="0031662D"/>
    <w:rsid w:val="0031755C"/>
    <w:rsid w:val="00317992"/>
    <w:rsid w:val="00317F5E"/>
    <w:rsid w:val="00317FEA"/>
    <w:rsid w:val="00321202"/>
    <w:rsid w:val="00321EDE"/>
    <w:rsid w:val="00322102"/>
    <w:rsid w:val="003223D4"/>
    <w:rsid w:val="00322539"/>
    <w:rsid w:val="00323063"/>
    <w:rsid w:val="0032353B"/>
    <w:rsid w:val="003238B3"/>
    <w:rsid w:val="00323F78"/>
    <w:rsid w:val="00324133"/>
    <w:rsid w:val="0032462D"/>
    <w:rsid w:val="00325E8A"/>
    <w:rsid w:val="003267EA"/>
    <w:rsid w:val="00326AAD"/>
    <w:rsid w:val="00326BF2"/>
    <w:rsid w:val="00326CAA"/>
    <w:rsid w:val="00326F8D"/>
    <w:rsid w:val="003275FD"/>
    <w:rsid w:val="00327693"/>
    <w:rsid w:val="003279A0"/>
    <w:rsid w:val="00327B0A"/>
    <w:rsid w:val="00327C47"/>
    <w:rsid w:val="00327C6B"/>
    <w:rsid w:val="00327DA8"/>
    <w:rsid w:val="00327F07"/>
    <w:rsid w:val="00330156"/>
    <w:rsid w:val="00330706"/>
    <w:rsid w:val="003309AC"/>
    <w:rsid w:val="00330C02"/>
    <w:rsid w:val="003311E8"/>
    <w:rsid w:val="0033181D"/>
    <w:rsid w:val="0033183D"/>
    <w:rsid w:val="00331927"/>
    <w:rsid w:val="00331DB4"/>
    <w:rsid w:val="00331FF1"/>
    <w:rsid w:val="00332120"/>
    <w:rsid w:val="003323C3"/>
    <w:rsid w:val="00332464"/>
    <w:rsid w:val="00332ECC"/>
    <w:rsid w:val="00332F9C"/>
    <w:rsid w:val="0033374C"/>
    <w:rsid w:val="00333DB7"/>
    <w:rsid w:val="003342EA"/>
    <w:rsid w:val="003345B1"/>
    <w:rsid w:val="00334652"/>
    <w:rsid w:val="003346E7"/>
    <w:rsid w:val="003348C5"/>
    <w:rsid w:val="00334F49"/>
    <w:rsid w:val="00334F69"/>
    <w:rsid w:val="0033556D"/>
    <w:rsid w:val="00335A84"/>
    <w:rsid w:val="003362F7"/>
    <w:rsid w:val="00336C2B"/>
    <w:rsid w:val="00337028"/>
    <w:rsid w:val="003374AB"/>
    <w:rsid w:val="003374FA"/>
    <w:rsid w:val="0034038F"/>
    <w:rsid w:val="00340994"/>
    <w:rsid w:val="00340A69"/>
    <w:rsid w:val="00340BDF"/>
    <w:rsid w:val="003410CC"/>
    <w:rsid w:val="003419AC"/>
    <w:rsid w:val="003419F1"/>
    <w:rsid w:val="00341EB3"/>
    <w:rsid w:val="00341F57"/>
    <w:rsid w:val="0034221E"/>
    <w:rsid w:val="00342318"/>
    <w:rsid w:val="003427BA"/>
    <w:rsid w:val="00342D3F"/>
    <w:rsid w:val="003430A4"/>
    <w:rsid w:val="003439AE"/>
    <w:rsid w:val="00343A59"/>
    <w:rsid w:val="00343E06"/>
    <w:rsid w:val="0034410E"/>
    <w:rsid w:val="0034433F"/>
    <w:rsid w:val="00344355"/>
    <w:rsid w:val="0034442F"/>
    <w:rsid w:val="00344D05"/>
    <w:rsid w:val="003452E7"/>
    <w:rsid w:val="00345616"/>
    <w:rsid w:val="00345980"/>
    <w:rsid w:val="003459FF"/>
    <w:rsid w:val="00345A89"/>
    <w:rsid w:val="00345B18"/>
    <w:rsid w:val="003463CC"/>
    <w:rsid w:val="003465CF"/>
    <w:rsid w:val="0034683B"/>
    <w:rsid w:val="00346F51"/>
    <w:rsid w:val="003474D2"/>
    <w:rsid w:val="00347957"/>
    <w:rsid w:val="00347B4D"/>
    <w:rsid w:val="003504CA"/>
    <w:rsid w:val="00350715"/>
    <w:rsid w:val="0035169F"/>
    <w:rsid w:val="0035171E"/>
    <w:rsid w:val="00351838"/>
    <w:rsid w:val="00351FCF"/>
    <w:rsid w:val="00352176"/>
    <w:rsid w:val="003522BA"/>
    <w:rsid w:val="00352A16"/>
    <w:rsid w:val="00352D6A"/>
    <w:rsid w:val="00352EDD"/>
    <w:rsid w:val="00353707"/>
    <w:rsid w:val="00353C86"/>
    <w:rsid w:val="00354076"/>
    <w:rsid w:val="00354484"/>
    <w:rsid w:val="003544B7"/>
    <w:rsid w:val="003548B7"/>
    <w:rsid w:val="00354926"/>
    <w:rsid w:val="00354B38"/>
    <w:rsid w:val="00354DEF"/>
    <w:rsid w:val="00355511"/>
    <w:rsid w:val="0035553C"/>
    <w:rsid w:val="00355701"/>
    <w:rsid w:val="00355DA2"/>
    <w:rsid w:val="00355FF5"/>
    <w:rsid w:val="0035653F"/>
    <w:rsid w:val="003567CA"/>
    <w:rsid w:val="003569CB"/>
    <w:rsid w:val="00356A94"/>
    <w:rsid w:val="00356C9C"/>
    <w:rsid w:val="003577A1"/>
    <w:rsid w:val="0035795F"/>
    <w:rsid w:val="00357BB9"/>
    <w:rsid w:val="00357C18"/>
    <w:rsid w:val="00360381"/>
    <w:rsid w:val="00360577"/>
    <w:rsid w:val="0036068E"/>
    <w:rsid w:val="00360749"/>
    <w:rsid w:val="00360944"/>
    <w:rsid w:val="003614B1"/>
    <w:rsid w:val="00361549"/>
    <w:rsid w:val="00361C22"/>
    <w:rsid w:val="0036201D"/>
    <w:rsid w:val="00362614"/>
    <w:rsid w:val="00362A72"/>
    <w:rsid w:val="00362AEB"/>
    <w:rsid w:val="00363A76"/>
    <w:rsid w:val="00363F58"/>
    <w:rsid w:val="00364321"/>
    <w:rsid w:val="00364397"/>
    <w:rsid w:val="00364499"/>
    <w:rsid w:val="003647A1"/>
    <w:rsid w:val="00364E66"/>
    <w:rsid w:val="003654C4"/>
    <w:rsid w:val="00365D6F"/>
    <w:rsid w:val="00365E39"/>
    <w:rsid w:val="00366AD7"/>
    <w:rsid w:val="00366FBE"/>
    <w:rsid w:val="00367512"/>
    <w:rsid w:val="0036767B"/>
    <w:rsid w:val="00370C19"/>
    <w:rsid w:val="00371180"/>
    <w:rsid w:val="00371623"/>
    <w:rsid w:val="003717E2"/>
    <w:rsid w:val="003728BA"/>
    <w:rsid w:val="00372C6D"/>
    <w:rsid w:val="00372DE6"/>
    <w:rsid w:val="003730BD"/>
    <w:rsid w:val="00373139"/>
    <w:rsid w:val="003737A1"/>
    <w:rsid w:val="00373920"/>
    <w:rsid w:val="0037393F"/>
    <w:rsid w:val="00374506"/>
    <w:rsid w:val="003746E0"/>
    <w:rsid w:val="0037527B"/>
    <w:rsid w:val="00375324"/>
    <w:rsid w:val="003756E1"/>
    <w:rsid w:val="00375EBC"/>
    <w:rsid w:val="00375FBF"/>
    <w:rsid w:val="0037625A"/>
    <w:rsid w:val="003767D9"/>
    <w:rsid w:val="00376B16"/>
    <w:rsid w:val="00376D62"/>
    <w:rsid w:val="00377297"/>
    <w:rsid w:val="00377535"/>
    <w:rsid w:val="0037782D"/>
    <w:rsid w:val="00380062"/>
    <w:rsid w:val="0038007D"/>
    <w:rsid w:val="00380A3B"/>
    <w:rsid w:val="00381076"/>
    <w:rsid w:val="003817E8"/>
    <w:rsid w:val="00381A4B"/>
    <w:rsid w:val="00381AB8"/>
    <w:rsid w:val="00381B95"/>
    <w:rsid w:val="00382514"/>
    <w:rsid w:val="00382643"/>
    <w:rsid w:val="003828FC"/>
    <w:rsid w:val="00382D4F"/>
    <w:rsid w:val="00382EA7"/>
    <w:rsid w:val="003832FE"/>
    <w:rsid w:val="0038356C"/>
    <w:rsid w:val="00383A1B"/>
    <w:rsid w:val="00384742"/>
    <w:rsid w:val="0038498A"/>
    <w:rsid w:val="003852D9"/>
    <w:rsid w:val="003853D2"/>
    <w:rsid w:val="003854A0"/>
    <w:rsid w:val="00385552"/>
    <w:rsid w:val="00385933"/>
    <w:rsid w:val="00385A21"/>
    <w:rsid w:val="00385A3D"/>
    <w:rsid w:val="00385A93"/>
    <w:rsid w:val="003860A9"/>
    <w:rsid w:val="00386192"/>
    <w:rsid w:val="003863EF"/>
    <w:rsid w:val="00386673"/>
    <w:rsid w:val="00386693"/>
    <w:rsid w:val="0038675D"/>
    <w:rsid w:val="00386864"/>
    <w:rsid w:val="00386C19"/>
    <w:rsid w:val="00386C5D"/>
    <w:rsid w:val="00386D05"/>
    <w:rsid w:val="00386D82"/>
    <w:rsid w:val="00387386"/>
    <w:rsid w:val="0039008B"/>
    <w:rsid w:val="0039068C"/>
    <w:rsid w:val="0039105C"/>
    <w:rsid w:val="00391AD8"/>
    <w:rsid w:val="00391C8E"/>
    <w:rsid w:val="00391CD1"/>
    <w:rsid w:val="0039208B"/>
    <w:rsid w:val="00392339"/>
    <w:rsid w:val="00392CF7"/>
    <w:rsid w:val="00392D32"/>
    <w:rsid w:val="00393285"/>
    <w:rsid w:val="0039358D"/>
    <w:rsid w:val="003936E6"/>
    <w:rsid w:val="003938BF"/>
    <w:rsid w:val="00393A25"/>
    <w:rsid w:val="0039401E"/>
    <w:rsid w:val="003946D8"/>
    <w:rsid w:val="00394A8D"/>
    <w:rsid w:val="00394DF5"/>
    <w:rsid w:val="00394ED4"/>
    <w:rsid w:val="003950CD"/>
    <w:rsid w:val="003951D9"/>
    <w:rsid w:val="0039659B"/>
    <w:rsid w:val="003967B3"/>
    <w:rsid w:val="003967E7"/>
    <w:rsid w:val="00396B15"/>
    <w:rsid w:val="003970F3"/>
    <w:rsid w:val="003974EE"/>
    <w:rsid w:val="003978B2"/>
    <w:rsid w:val="00397EB6"/>
    <w:rsid w:val="003A006E"/>
    <w:rsid w:val="003A0476"/>
    <w:rsid w:val="003A088F"/>
    <w:rsid w:val="003A0D76"/>
    <w:rsid w:val="003A1613"/>
    <w:rsid w:val="003A187A"/>
    <w:rsid w:val="003A18CD"/>
    <w:rsid w:val="003A2AFD"/>
    <w:rsid w:val="003A3EDD"/>
    <w:rsid w:val="003A4C42"/>
    <w:rsid w:val="003A4D47"/>
    <w:rsid w:val="003A5580"/>
    <w:rsid w:val="003A5B6F"/>
    <w:rsid w:val="003A5CD9"/>
    <w:rsid w:val="003A5CFF"/>
    <w:rsid w:val="003A5EAD"/>
    <w:rsid w:val="003A618E"/>
    <w:rsid w:val="003A633B"/>
    <w:rsid w:val="003A6743"/>
    <w:rsid w:val="003A6CCB"/>
    <w:rsid w:val="003A6CD8"/>
    <w:rsid w:val="003A7200"/>
    <w:rsid w:val="003A7529"/>
    <w:rsid w:val="003A7A32"/>
    <w:rsid w:val="003A7C49"/>
    <w:rsid w:val="003B014C"/>
    <w:rsid w:val="003B02AB"/>
    <w:rsid w:val="003B0FB4"/>
    <w:rsid w:val="003B122E"/>
    <w:rsid w:val="003B1284"/>
    <w:rsid w:val="003B129A"/>
    <w:rsid w:val="003B154B"/>
    <w:rsid w:val="003B15BA"/>
    <w:rsid w:val="003B1932"/>
    <w:rsid w:val="003B1A37"/>
    <w:rsid w:val="003B256A"/>
    <w:rsid w:val="003B2615"/>
    <w:rsid w:val="003B26D0"/>
    <w:rsid w:val="003B29E6"/>
    <w:rsid w:val="003B2A3D"/>
    <w:rsid w:val="003B2C00"/>
    <w:rsid w:val="003B302C"/>
    <w:rsid w:val="003B31E3"/>
    <w:rsid w:val="003B37DF"/>
    <w:rsid w:val="003B3973"/>
    <w:rsid w:val="003B4D85"/>
    <w:rsid w:val="003B4E0D"/>
    <w:rsid w:val="003B4F34"/>
    <w:rsid w:val="003B4F60"/>
    <w:rsid w:val="003B5670"/>
    <w:rsid w:val="003B5753"/>
    <w:rsid w:val="003B692E"/>
    <w:rsid w:val="003B6BC7"/>
    <w:rsid w:val="003B6D34"/>
    <w:rsid w:val="003B6F11"/>
    <w:rsid w:val="003B7740"/>
    <w:rsid w:val="003C0F1C"/>
    <w:rsid w:val="003C0F77"/>
    <w:rsid w:val="003C1F9A"/>
    <w:rsid w:val="003C24B8"/>
    <w:rsid w:val="003C281C"/>
    <w:rsid w:val="003C3134"/>
    <w:rsid w:val="003C3C05"/>
    <w:rsid w:val="003C3F6F"/>
    <w:rsid w:val="003C4043"/>
    <w:rsid w:val="003C4247"/>
    <w:rsid w:val="003C4341"/>
    <w:rsid w:val="003C43F0"/>
    <w:rsid w:val="003C4D73"/>
    <w:rsid w:val="003C51ED"/>
    <w:rsid w:val="003C5F06"/>
    <w:rsid w:val="003C602E"/>
    <w:rsid w:val="003C617A"/>
    <w:rsid w:val="003C63F7"/>
    <w:rsid w:val="003C66C2"/>
    <w:rsid w:val="003C6BEE"/>
    <w:rsid w:val="003C6EA7"/>
    <w:rsid w:val="003C70F2"/>
    <w:rsid w:val="003C72E7"/>
    <w:rsid w:val="003C754E"/>
    <w:rsid w:val="003C770A"/>
    <w:rsid w:val="003C780B"/>
    <w:rsid w:val="003C78F7"/>
    <w:rsid w:val="003C7D31"/>
    <w:rsid w:val="003D009B"/>
    <w:rsid w:val="003D01BD"/>
    <w:rsid w:val="003D0734"/>
    <w:rsid w:val="003D087A"/>
    <w:rsid w:val="003D1583"/>
    <w:rsid w:val="003D19A6"/>
    <w:rsid w:val="003D1E81"/>
    <w:rsid w:val="003D1EDE"/>
    <w:rsid w:val="003D24B2"/>
    <w:rsid w:val="003D24DC"/>
    <w:rsid w:val="003D2EAB"/>
    <w:rsid w:val="003D2F3E"/>
    <w:rsid w:val="003D31B8"/>
    <w:rsid w:val="003D3461"/>
    <w:rsid w:val="003D394A"/>
    <w:rsid w:val="003D3C5D"/>
    <w:rsid w:val="003D45AA"/>
    <w:rsid w:val="003D477C"/>
    <w:rsid w:val="003D47B8"/>
    <w:rsid w:val="003D483C"/>
    <w:rsid w:val="003D4C88"/>
    <w:rsid w:val="003D5E34"/>
    <w:rsid w:val="003D5ED5"/>
    <w:rsid w:val="003D6006"/>
    <w:rsid w:val="003D6540"/>
    <w:rsid w:val="003D6BDD"/>
    <w:rsid w:val="003D6E5B"/>
    <w:rsid w:val="003D6EB5"/>
    <w:rsid w:val="003D6F09"/>
    <w:rsid w:val="003D71DD"/>
    <w:rsid w:val="003D742A"/>
    <w:rsid w:val="003D7595"/>
    <w:rsid w:val="003D7608"/>
    <w:rsid w:val="003D7B44"/>
    <w:rsid w:val="003E0159"/>
    <w:rsid w:val="003E03BC"/>
    <w:rsid w:val="003E03D0"/>
    <w:rsid w:val="003E05D7"/>
    <w:rsid w:val="003E119B"/>
    <w:rsid w:val="003E1A69"/>
    <w:rsid w:val="003E1C18"/>
    <w:rsid w:val="003E1FDB"/>
    <w:rsid w:val="003E24FB"/>
    <w:rsid w:val="003E2521"/>
    <w:rsid w:val="003E2539"/>
    <w:rsid w:val="003E2F87"/>
    <w:rsid w:val="003E3AC0"/>
    <w:rsid w:val="003E42EC"/>
    <w:rsid w:val="003E460B"/>
    <w:rsid w:val="003E4764"/>
    <w:rsid w:val="003E4C19"/>
    <w:rsid w:val="003E4C3D"/>
    <w:rsid w:val="003E619C"/>
    <w:rsid w:val="003E6A71"/>
    <w:rsid w:val="003E6C1E"/>
    <w:rsid w:val="003E6ECE"/>
    <w:rsid w:val="003E70E9"/>
    <w:rsid w:val="003E73D3"/>
    <w:rsid w:val="003E7948"/>
    <w:rsid w:val="003E7975"/>
    <w:rsid w:val="003E7D83"/>
    <w:rsid w:val="003F012E"/>
    <w:rsid w:val="003F0227"/>
    <w:rsid w:val="003F02CC"/>
    <w:rsid w:val="003F04C7"/>
    <w:rsid w:val="003F0A61"/>
    <w:rsid w:val="003F0E31"/>
    <w:rsid w:val="003F10FC"/>
    <w:rsid w:val="003F13AD"/>
    <w:rsid w:val="003F15A4"/>
    <w:rsid w:val="003F1A0A"/>
    <w:rsid w:val="003F1ADB"/>
    <w:rsid w:val="003F1DE4"/>
    <w:rsid w:val="003F1EF4"/>
    <w:rsid w:val="003F1F33"/>
    <w:rsid w:val="003F22C0"/>
    <w:rsid w:val="003F2EF6"/>
    <w:rsid w:val="003F2F33"/>
    <w:rsid w:val="003F30F8"/>
    <w:rsid w:val="003F341F"/>
    <w:rsid w:val="003F3442"/>
    <w:rsid w:val="003F3838"/>
    <w:rsid w:val="003F3846"/>
    <w:rsid w:val="003F3F87"/>
    <w:rsid w:val="003F4055"/>
    <w:rsid w:val="003F40A4"/>
    <w:rsid w:val="003F40C3"/>
    <w:rsid w:val="003F4320"/>
    <w:rsid w:val="003F4AA0"/>
    <w:rsid w:val="003F4AC0"/>
    <w:rsid w:val="003F4B14"/>
    <w:rsid w:val="003F4C1B"/>
    <w:rsid w:val="003F4C3C"/>
    <w:rsid w:val="003F4EED"/>
    <w:rsid w:val="003F51D3"/>
    <w:rsid w:val="003F5616"/>
    <w:rsid w:val="003F60A8"/>
    <w:rsid w:val="003F65F0"/>
    <w:rsid w:val="003F711A"/>
    <w:rsid w:val="003F721C"/>
    <w:rsid w:val="003F76F9"/>
    <w:rsid w:val="003F77CF"/>
    <w:rsid w:val="003F7892"/>
    <w:rsid w:val="003F7925"/>
    <w:rsid w:val="003F7D53"/>
    <w:rsid w:val="00401268"/>
    <w:rsid w:val="00401654"/>
    <w:rsid w:val="0040174A"/>
    <w:rsid w:val="00401920"/>
    <w:rsid w:val="00401CE0"/>
    <w:rsid w:val="00401D79"/>
    <w:rsid w:val="00401E18"/>
    <w:rsid w:val="00401E90"/>
    <w:rsid w:val="00401E9A"/>
    <w:rsid w:val="00402559"/>
    <w:rsid w:val="00402652"/>
    <w:rsid w:val="00402671"/>
    <w:rsid w:val="00402A98"/>
    <w:rsid w:val="00403F2E"/>
    <w:rsid w:val="004042F9"/>
    <w:rsid w:val="00406037"/>
    <w:rsid w:val="00406B63"/>
    <w:rsid w:val="00406DC2"/>
    <w:rsid w:val="00406F93"/>
    <w:rsid w:val="004074F8"/>
    <w:rsid w:val="00407749"/>
    <w:rsid w:val="00407979"/>
    <w:rsid w:val="00407A7B"/>
    <w:rsid w:val="00407CC8"/>
    <w:rsid w:val="004108EA"/>
    <w:rsid w:val="00410981"/>
    <w:rsid w:val="00410B2D"/>
    <w:rsid w:val="00410C5A"/>
    <w:rsid w:val="00410CB6"/>
    <w:rsid w:val="00410CBA"/>
    <w:rsid w:val="0041171D"/>
    <w:rsid w:val="004121E5"/>
    <w:rsid w:val="00412311"/>
    <w:rsid w:val="00412491"/>
    <w:rsid w:val="00412D18"/>
    <w:rsid w:val="00413A76"/>
    <w:rsid w:val="00414085"/>
    <w:rsid w:val="0041435E"/>
    <w:rsid w:val="0041443B"/>
    <w:rsid w:val="00414B5F"/>
    <w:rsid w:val="00414DFD"/>
    <w:rsid w:val="0041574E"/>
    <w:rsid w:val="00415B1C"/>
    <w:rsid w:val="00415BB2"/>
    <w:rsid w:val="00415BF6"/>
    <w:rsid w:val="00416211"/>
    <w:rsid w:val="00420D0E"/>
    <w:rsid w:val="00420FDF"/>
    <w:rsid w:val="004210F6"/>
    <w:rsid w:val="0042122A"/>
    <w:rsid w:val="00421632"/>
    <w:rsid w:val="00421875"/>
    <w:rsid w:val="00421B29"/>
    <w:rsid w:val="00421F43"/>
    <w:rsid w:val="0042283C"/>
    <w:rsid w:val="00422E2C"/>
    <w:rsid w:val="00423279"/>
    <w:rsid w:val="004234BC"/>
    <w:rsid w:val="0042374F"/>
    <w:rsid w:val="004237AA"/>
    <w:rsid w:val="00423B45"/>
    <w:rsid w:val="0042401C"/>
    <w:rsid w:val="004244D4"/>
    <w:rsid w:val="0042464A"/>
    <w:rsid w:val="00424ACF"/>
    <w:rsid w:val="00424B52"/>
    <w:rsid w:val="00424D13"/>
    <w:rsid w:val="00424F3C"/>
    <w:rsid w:val="00425591"/>
    <w:rsid w:val="00425C1F"/>
    <w:rsid w:val="00425FE1"/>
    <w:rsid w:val="00426CF7"/>
    <w:rsid w:val="00427CB4"/>
    <w:rsid w:val="00430AC6"/>
    <w:rsid w:val="004311B7"/>
    <w:rsid w:val="004311E3"/>
    <w:rsid w:val="00431888"/>
    <w:rsid w:val="00432DDC"/>
    <w:rsid w:val="00432FCA"/>
    <w:rsid w:val="00433A5A"/>
    <w:rsid w:val="00433AC3"/>
    <w:rsid w:val="00433D4E"/>
    <w:rsid w:val="00434181"/>
    <w:rsid w:val="00434526"/>
    <w:rsid w:val="00434E34"/>
    <w:rsid w:val="00434F90"/>
    <w:rsid w:val="00435186"/>
    <w:rsid w:val="0043518D"/>
    <w:rsid w:val="004358D5"/>
    <w:rsid w:val="004359B9"/>
    <w:rsid w:val="00435ACF"/>
    <w:rsid w:val="00435B42"/>
    <w:rsid w:val="00436003"/>
    <w:rsid w:val="004360F0"/>
    <w:rsid w:val="004362F1"/>
    <w:rsid w:val="00436E94"/>
    <w:rsid w:val="00436F4D"/>
    <w:rsid w:val="0043755A"/>
    <w:rsid w:val="00437DA4"/>
    <w:rsid w:val="00437E3C"/>
    <w:rsid w:val="00437F42"/>
    <w:rsid w:val="00440077"/>
    <w:rsid w:val="004402FA"/>
    <w:rsid w:val="00440796"/>
    <w:rsid w:val="00440B8B"/>
    <w:rsid w:val="00440D23"/>
    <w:rsid w:val="00440E30"/>
    <w:rsid w:val="00440E9A"/>
    <w:rsid w:val="0044165F"/>
    <w:rsid w:val="00441D9A"/>
    <w:rsid w:val="00441FD8"/>
    <w:rsid w:val="00442275"/>
    <w:rsid w:val="004422B3"/>
    <w:rsid w:val="00442717"/>
    <w:rsid w:val="004428F3"/>
    <w:rsid w:val="004429E8"/>
    <w:rsid w:val="00442C82"/>
    <w:rsid w:val="004430F5"/>
    <w:rsid w:val="004438BD"/>
    <w:rsid w:val="00443B3C"/>
    <w:rsid w:val="00443BF8"/>
    <w:rsid w:val="00443C56"/>
    <w:rsid w:val="00443DD9"/>
    <w:rsid w:val="00443DE4"/>
    <w:rsid w:val="00443F53"/>
    <w:rsid w:val="00443FC4"/>
    <w:rsid w:val="00444046"/>
    <w:rsid w:val="004449D6"/>
    <w:rsid w:val="00444A41"/>
    <w:rsid w:val="00444AE0"/>
    <w:rsid w:val="00444B79"/>
    <w:rsid w:val="00444D21"/>
    <w:rsid w:val="00445135"/>
    <w:rsid w:val="004454C7"/>
    <w:rsid w:val="00445B75"/>
    <w:rsid w:val="00445C8A"/>
    <w:rsid w:val="00446BCA"/>
    <w:rsid w:val="00447DE0"/>
    <w:rsid w:val="0045015A"/>
    <w:rsid w:val="004502D6"/>
    <w:rsid w:val="004508F0"/>
    <w:rsid w:val="0045091E"/>
    <w:rsid w:val="00451144"/>
    <w:rsid w:val="00451362"/>
    <w:rsid w:val="0045192D"/>
    <w:rsid w:val="0045194B"/>
    <w:rsid w:val="004524D6"/>
    <w:rsid w:val="004526BC"/>
    <w:rsid w:val="004529E9"/>
    <w:rsid w:val="0045352F"/>
    <w:rsid w:val="004535EA"/>
    <w:rsid w:val="004536AB"/>
    <w:rsid w:val="00453E43"/>
    <w:rsid w:val="00454B9E"/>
    <w:rsid w:val="004555C0"/>
    <w:rsid w:val="00455774"/>
    <w:rsid w:val="004557E0"/>
    <w:rsid w:val="00455C1F"/>
    <w:rsid w:val="00455E37"/>
    <w:rsid w:val="0045642F"/>
    <w:rsid w:val="0045659A"/>
    <w:rsid w:val="0045679C"/>
    <w:rsid w:val="00457435"/>
    <w:rsid w:val="004577E3"/>
    <w:rsid w:val="004577E4"/>
    <w:rsid w:val="004600F5"/>
    <w:rsid w:val="004602C1"/>
    <w:rsid w:val="0046069A"/>
    <w:rsid w:val="00460756"/>
    <w:rsid w:val="004607C8"/>
    <w:rsid w:val="0046080E"/>
    <w:rsid w:val="00460849"/>
    <w:rsid w:val="00460AC8"/>
    <w:rsid w:val="00461374"/>
    <w:rsid w:val="004624A9"/>
    <w:rsid w:val="00462713"/>
    <w:rsid w:val="00462A9A"/>
    <w:rsid w:val="00462C83"/>
    <w:rsid w:val="00462D3F"/>
    <w:rsid w:val="00462E17"/>
    <w:rsid w:val="00462F1D"/>
    <w:rsid w:val="004638DB"/>
    <w:rsid w:val="00463982"/>
    <w:rsid w:val="004639EE"/>
    <w:rsid w:val="004641C4"/>
    <w:rsid w:val="00464570"/>
    <w:rsid w:val="004646D7"/>
    <w:rsid w:val="00464861"/>
    <w:rsid w:val="00464D1A"/>
    <w:rsid w:val="00464E67"/>
    <w:rsid w:val="0046564A"/>
    <w:rsid w:val="0046575A"/>
    <w:rsid w:val="00465BE0"/>
    <w:rsid w:val="004663D2"/>
    <w:rsid w:val="0046642D"/>
    <w:rsid w:val="004665F3"/>
    <w:rsid w:val="004667BC"/>
    <w:rsid w:val="00466A58"/>
    <w:rsid w:val="00466F24"/>
    <w:rsid w:val="00467AFC"/>
    <w:rsid w:val="00467CC6"/>
    <w:rsid w:val="00467E77"/>
    <w:rsid w:val="00470327"/>
    <w:rsid w:val="00470C61"/>
    <w:rsid w:val="00470F57"/>
    <w:rsid w:val="0047115E"/>
    <w:rsid w:val="00471355"/>
    <w:rsid w:val="00471473"/>
    <w:rsid w:val="00471857"/>
    <w:rsid w:val="00471FE3"/>
    <w:rsid w:val="00472124"/>
    <w:rsid w:val="00473C06"/>
    <w:rsid w:val="00473E46"/>
    <w:rsid w:val="00474D66"/>
    <w:rsid w:val="00475464"/>
    <w:rsid w:val="00475C31"/>
    <w:rsid w:val="00475FBB"/>
    <w:rsid w:val="0047612D"/>
    <w:rsid w:val="00476259"/>
    <w:rsid w:val="00476667"/>
    <w:rsid w:val="00476729"/>
    <w:rsid w:val="004768ED"/>
    <w:rsid w:val="00477003"/>
    <w:rsid w:val="004773EE"/>
    <w:rsid w:val="00477CA4"/>
    <w:rsid w:val="00477CEF"/>
    <w:rsid w:val="00480679"/>
    <w:rsid w:val="004806DB"/>
    <w:rsid w:val="0048074C"/>
    <w:rsid w:val="00480D89"/>
    <w:rsid w:val="00481648"/>
    <w:rsid w:val="00481CE3"/>
    <w:rsid w:val="004820D0"/>
    <w:rsid w:val="00482749"/>
    <w:rsid w:val="00482907"/>
    <w:rsid w:val="00482A15"/>
    <w:rsid w:val="00482E03"/>
    <w:rsid w:val="00482FDA"/>
    <w:rsid w:val="00483260"/>
    <w:rsid w:val="0048340B"/>
    <w:rsid w:val="00483950"/>
    <w:rsid w:val="004843FB"/>
    <w:rsid w:val="00484805"/>
    <w:rsid w:val="0048481F"/>
    <w:rsid w:val="00484B34"/>
    <w:rsid w:val="004853E3"/>
    <w:rsid w:val="00485D7F"/>
    <w:rsid w:val="0048632E"/>
    <w:rsid w:val="004865A9"/>
    <w:rsid w:val="00486682"/>
    <w:rsid w:val="004866D2"/>
    <w:rsid w:val="00486855"/>
    <w:rsid w:val="00486922"/>
    <w:rsid w:val="00486F1E"/>
    <w:rsid w:val="00486F3A"/>
    <w:rsid w:val="00487AC8"/>
    <w:rsid w:val="00487D9A"/>
    <w:rsid w:val="00490465"/>
    <w:rsid w:val="004904C7"/>
    <w:rsid w:val="00490EC2"/>
    <w:rsid w:val="00491086"/>
    <w:rsid w:val="004916CC"/>
    <w:rsid w:val="004917DA"/>
    <w:rsid w:val="00491B0C"/>
    <w:rsid w:val="00491DF5"/>
    <w:rsid w:val="004920AF"/>
    <w:rsid w:val="00492130"/>
    <w:rsid w:val="0049218B"/>
    <w:rsid w:val="004925C5"/>
    <w:rsid w:val="00492671"/>
    <w:rsid w:val="004929E5"/>
    <w:rsid w:val="004934F1"/>
    <w:rsid w:val="00493E7E"/>
    <w:rsid w:val="004941D7"/>
    <w:rsid w:val="00494773"/>
    <w:rsid w:val="0049495E"/>
    <w:rsid w:val="0049541C"/>
    <w:rsid w:val="00495F6D"/>
    <w:rsid w:val="0049676E"/>
    <w:rsid w:val="00497285"/>
    <w:rsid w:val="004976AF"/>
    <w:rsid w:val="00497729"/>
    <w:rsid w:val="00497B6D"/>
    <w:rsid w:val="00497CAF"/>
    <w:rsid w:val="004A0098"/>
    <w:rsid w:val="004A027F"/>
    <w:rsid w:val="004A067D"/>
    <w:rsid w:val="004A097B"/>
    <w:rsid w:val="004A0A15"/>
    <w:rsid w:val="004A10F6"/>
    <w:rsid w:val="004A1106"/>
    <w:rsid w:val="004A120D"/>
    <w:rsid w:val="004A1E6D"/>
    <w:rsid w:val="004A2164"/>
    <w:rsid w:val="004A23A4"/>
    <w:rsid w:val="004A2528"/>
    <w:rsid w:val="004A256A"/>
    <w:rsid w:val="004A293A"/>
    <w:rsid w:val="004A2AF6"/>
    <w:rsid w:val="004A350F"/>
    <w:rsid w:val="004A4777"/>
    <w:rsid w:val="004A4899"/>
    <w:rsid w:val="004A4A2C"/>
    <w:rsid w:val="004A504A"/>
    <w:rsid w:val="004A51DC"/>
    <w:rsid w:val="004A54A8"/>
    <w:rsid w:val="004A5BB8"/>
    <w:rsid w:val="004A6115"/>
    <w:rsid w:val="004A6239"/>
    <w:rsid w:val="004A672A"/>
    <w:rsid w:val="004A6E15"/>
    <w:rsid w:val="004A7258"/>
    <w:rsid w:val="004A7EC3"/>
    <w:rsid w:val="004B0005"/>
    <w:rsid w:val="004B02EF"/>
    <w:rsid w:val="004B07C1"/>
    <w:rsid w:val="004B081C"/>
    <w:rsid w:val="004B0903"/>
    <w:rsid w:val="004B0B43"/>
    <w:rsid w:val="004B0CBA"/>
    <w:rsid w:val="004B0EA1"/>
    <w:rsid w:val="004B1289"/>
    <w:rsid w:val="004B1453"/>
    <w:rsid w:val="004B2EAE"/>
    <w:rsid w:val="004B30ED"/>
    <w:rsid w:val="004B3A75"/>
    <w:rsid w:val="004B3E0F"/>
    <w:rsid w:val="004B3FF1"/>
    <w:rsid w:val="004B41FA"/>
    <w:rsid w:val="004B46A2"/>
    <w:rsid w:val="004B47A1"/>
    <w:rsid w:val="004B48BA"/>
    <w:rsid w:val="004B4CB7"/>
    <w:rsid w:val="004B5856"/>
    <w:rsid w:val="004B58D2"/>
    <w:rsid w:val="004B6220"/>
    <w:rsid w:val="004B6512"/>
    <w:rsid w:val="004B65FC"/>
    <w:rsid w:val="004B70EA"/>
    <w:rsid w:val="004B7B3E"/>
    <w:rsid w:val="004C0A8A"/>
    <w:rsid w:val="004C0FA8"/>
    <w:rsid w:val="004C1873"/>
    <w:rsid w:val="004C1C6A"/>
    <w:rsid w:val="004C1F1A"/>
    <w:rsid w:val="004C29C5"/>
    <w:rsid w:val="004C2B16"/>
    <w:rsid w:val="004C2B65"/>
    <w:rsid w:val="004C3117"/>
    <w:rsid w:val="004C327B"/>
    <w:rsid w:val="004C3863"/>
    <w:rsid w:val="004C468F"/>
    <w:rsid w:val="004C4947"/>
    <w:rsid w:val="004C50FF"/>
    <w:rsid w:val="004C5DFE"/>
    <w:rsid w:val="004C6065"/>
    <w:rsid w:val="004C698D"/>
    <w:rsid w:val="004C6CEB"/>
    <w:rsid w:val="004C6E65"/>
    <w:rsid w:val="004C6FA1"/>
    <w:rsid w:val="004C7CC1"/>
    <w:rsid w:val="004C7D45"/>
    <w:rsid w:val="004D0677"/>
    <w:rsid w:val="004D07D1"/>
    <w:rsid w:val="004D0CDA"/>
    <w:rsid w:val="004D0DDD"/>
    <w:rsid w:val="004D18A5"/>
    <w:rsid w:val="004D1974"/>
    <w:rsid w:val="004D1A08"/>
    <w:rsid w:val="004D1A6B"/>
    <w:rsid w:val="004D1E40"/>
    <w:rsid w:val="004D2A6B"/>
    <w:rsid w:val="004D2E2C"/>
    <w:rsid w:val="004D3318"/>
    <w:rsid w:val="004D458B"/>
    <w:rsid w:val="004D539C"/>
    <w:rsid w:val="004D5704"/>
    <w:rsid w:val="004D579F"/>
    <w:rsid w:val="004D6224"/>
    <w:rsid w:val="004D6C7D"/>
    <w:rsid w:val="004D7561"/>
    <w:rsid w:val="004E0198"/>
    <w:rsid w:val="004E04E7"/>
    <w:rsid w:val="004E06E3"/>
    <w:rsid w:val="004E0779"/>
    <w:rsid w:val="004E08BA"/>
    <w:rsid w:val="004E09E2"/>
    <w:rsid w:val="004E0A2F"/>
    <w:rsid w:val="004E0FE6"/>
    <w:rsid w:val="004E1097"/>
    <w:rsid w:val="004E15AE"/>
    <w:rsid w:val="004E1705"/>
    <w:rsid w:val="004E1E21"/>
    <w:rsid w:val="004E2177"/>
    <w:rsid w:val="004E2552"/>
    <w:rsid w:val="004E264C"/>
    <w:rsid w:val="004E3384"/>
    <w:rsid w:val="004E34D2"/>
    <w:rsid w:val="004E3A30"/>
    <w:rsid w:val="004E3B9B"/>
    <w:rsid w:val="004E3CAF"/>
    <w:rsid w:val="004E45D8"/>
    <w:rsid w:val="004E4946"/>
    <w:rsid w:val="004E497E"/>
    <w:rsid w:val="004E4AB6"/>
    <w:rsid w:val="004E4CC3"/>
    <w:rsid w:val="004E51EF"/>
    <w:rsid w:val="004E51FB"/>
    <w:rsid w:val="004E5286"/>
    <w:rsid w:val="004E52A1"/>
    <w:rsid w:val="004E549C"/>
    <w:rsid w:val="004E5FA5"/>
    <w:rsid w:val="004E610F"/>
    <w:rsid w:val="004E64EA"/>
    <w:rsid w:val="004E6615"/>
    <w:rsid w:val="004E677D"/>
    <w:rsid w:val="004E6AF2"/>
    <w:rsid w:val="004E6DD2"/>
    <w:rsid w:val="004E713C"/>
    <w:rsid w:val="004E73C5"/>
    <w:rsid w:val="004E79C9"/>
    <w:rsid w:val="004F0E25"/>
    <w:rsid w:val="004F0FD3"/>
    <w:rsid w:val="004F15AA"/>
    <w:rsid w:val="004F175B"/>
    <w:rsid w:val="004F17F8"/>
    <w:rsid w:val="004F2480"/>
    <w:rsid w:val="004F2D69"/>
    <w:rsid w:val="004F3AA6"/>
    <w:rsid w:val="004F4384"/>
    <w:rsid w:val="004F4D5D"/>
    <w:rsid w:val="004F51CC"/>
    <w:rsid w:val="004F5949"/>
    <w:rsid w:val="004F5AED"/>
    <w:rsid w:val="004F5F37"/>
    <w:rsid w:val="004F675D"/>
    <w:rsid w:val="004F6B99"/>
    <w:rsid w:val="004F7986"/>
    <w:rsid w:val="00500554"/>
    <w:rsid w:val="005008DC"/>
    <w:rsid w:val="00500C88"/>
    <w:rsid w:val="0050119E"/>
    <w:rsid w:val="005013EA"/>
    <w:rsid w:val="005013EF"/>
    <w:rsid w:val="00502734"/>
    <w:rsid w:val="005033F2"/>
    <w:rsid w:val="00503681"/>
    <w:rsid w:val="00503E5B"/>
    <w:rsid w:val="00504014"/>
    <w:rsid w:val="00504ABC"/>
    <w:rsid w:val="00504F6A"/>
    <w:rsid w:val="005051AE"/>
    <w:rsid w:val="005055D7"/>
    <w:rsid w:val="0050654F"/>
    <w:rsid w:val="005065C8"/>
    <w:rsid w:val="00506E8E"/>
    <w:rsid w:val="00507B4F"/>
    <w:rsid w:val="0051025E"/>
    <w:rsid w:val="005104F5"/>
    <w:rsid w:val="005105B4"/>
    <w:rsid w:val="0051061D"/>
    <w:rsid w:val="00510D51"/>
    <w:rsid w:val="0051115B"/>
    <w:rsid w:val="00512566"/>
    <w:rsid w:val="00512AC9"/>
    <w:rsid w:val="005131AC"/>
    <w:rsid w:val="00513289"/>
    <w:rsid w:val="00513BE7"/>
    <w:rsid w:val="00513C10"/>
    <w:rsid w:val="0051413C"/>
    <w:rsid w:val="00514838"/>
    <w:rsid w:val="00514932"/>
    <w:rsid w:val="0051523E"/>
    <w:rsid w:val="005152EF"/>
    <w:rsid w:val="00515C02"/>
    <w:rsid w:val="00515F64"/>
    <w:rsid w:val="00516083"/>
    <w:rsid w:val="00516186"/>
    <w:rsid w:val="00516BA1"/>
    <w:rsid w:val="00516ED3"/>
    <w:rsid w:val="00517B3F"/>
    <w:rsid w:val="00520130"/>
    <w:rsid w:val="00520665"/>
    <w:rsid w:val="00520A6A"/>
    <w:rsid w:val="00520D10"/>
    <w:rsid w:val="00520E4B"/>
    <w:rsid w:val="005215CF"/>
    <w:rsid w:val="00521D28"/>
    <w:rsid w:val="00521EF6"/>
    <w:rsid w:val="00522252"/>
    <w:rsid w:val="0052237A"/>
    <w:rsid w:val="0052263C"/>
    <w:rsid w:val="005229B9"/>
    <w:rsid w:val="0052369B"/>
    <w:rsid w:val="00523741"/>
    <w:rsid w:val="00523A62"/>
    <w:rsid w:val="00523E5C"/>
    <w:rsid w:val="0052419C"/>
    <w:rsid w:val="005245F0"/>
    <w:rsid w:val="00524A08"/>
    <w:rsid w:val="00524C71"/>
    <w:rsid w:val="00524CDE"/>
    <w:rsid w:val="00525851"/>
    <w:rsid w:val="00526AF1"/>
    <w:rsid w:val="00527C24"/>
    <w:rsid w:val="00527FA1"/>
    <w:rsid w:val="0053014E"/>
    <w:rsid w:val="0053020B"/>
    <w:rsid w:val="0053022D"/>
    <w:rsid w:val="00530555"/>
    <w:rsid w:val="00530635"/>
    <w:rsid w:val="005307C9"/>
    <w:rsid w:val="00530B0F"/>
    <w:rsid w:val="00530BBD"/>
    <w:rsid w:val="00530DEC"/>
    <w:rsid w:val="00532424"/>
    <w:rsid w:val="00532877"/>
    <w:rsid w:val="00532B04"/>
    <w:rsid w:val="00532DB5"/>
    <w:rsid w:val="00532F29"/>
    <w:rsid w:val="00533066"/>
    <w:rsid w:val="005333BD"/>
    <w:rsid w:val="005336F5"/>
    <w:rsid w:val="00533D71"/>
    <w:rsid w:val="00533E70"/>
    <w:rsid w:val="00533EF0"/>
    <w:rsid w:val="00534755"/>
    <w:rsid w:val="005347CA"/>
    <w:rsid w:val="00535436"/>
    <w:rsid w:val="00535837"/>
    <w:rsid w:val="005359ED"/>
    <w:rsid w:val="00535E6F"/>
    <w:rsid w:val="00535EFE"/>
    <w:rsid w:val="00536749"/>
    <w:rsid w:val="00536E5D"/>
    <w:rsid w:val="00537459"/>
    <w:rsid w:val="005376F1"/>
    <w:rsid w:val="005378B3"/>
    <w:rsid w:val="00537A53"/>
    <w:rsid w:val="00540521"/>
    <w:rsid w:val="00540537"/>
    <w:rsid w:val="00540544"/>
    <w:rsid w:val="00540730"/>
    <w:rsid w:val="00540C48"/>
    <w:rsid w:val="00541BEA"/>
    <w:rsid w:val="00542F1F"/>
    <w:rsid w:val="0054336B"/>
    <w:rsid w:val="00543CEC"/>
    <w:rsid w:val="00543D70"/>
    <w:rsid w:val="00544569"/>
    <w:rsid w:val="0054499B"/>
    <w:rsid w:val="00544C0B"/>
    <w:rsid w:val="00544E32"/>
    <w:rsid w:val="00544E70"/>
    <w:rsid w:val="00544FFF"/>
    <w:rsid w:val="005450E1"/>
    <w:rsid w:val="0054552F"/>
    <w:rsid w:val="005468C1"/>
    <w:rsid w:val="00546BC1"/>
    <w:rsid w:val="005474F5"/>
    <w:rsid w:val="00547A41"/>
    <w:rsid w:val="00547BFC"/>
    <w:rsid w:val="005501BA"/>
    <w:rsid w:val="005503C5"/>
    <w:rsid w:val="00550713"/>
    <w:rsid w:val="00550A91"/>
    <w:rsid w:val="00550BB1"/>
    <w:rsid w:val="00550F16"/>
    <w:rsid w:val="00551318"/>
    <w:rsid w:val="0055255A"/>
    <w:rsid w:val="00552AED"/>
    <w:rsid w:val="0055307C"/>
    <w:rsid w:val="005533ED"/>
    <w:rsid w:val="00553FBF"/>
    <w:rsid w:val="00554BF5"/>
    <w:rsid w:val="0055683B"/>
    <w:rsid w:val="00556D84"/>
    <w:rsid w:val="00557264"/>
    <w:rsid w:val="00557F0A"/>
    <w:rsid w:val="00560189"/>
    <w:rsid w:val="00560356"/>
    <w:rsid w:val="00560570"/>
    <w:rsid w:val="00561637"/>
    <w:rsid w:val="00561EA1"/>
    <w:rsid w:val="00561F0A"/>
    <w:rsid w:val="005621BE"/>
    <w:rsid w:val="005622A7"/>
    <w:rsid w:val="005629BF"/>
    <w:rsid w:val="00562FEC"/>
    <w:rsid w:val="00563355"/>
    <w:rsid w:val="00563940"/>
    <w:rsid w:val="005639F3"/>
    <w:rsid w:val="00564547"/>
    <w:rsid w:val="00564621"/>
    <w:rsid w:val="00564741"/>
    <w:rsid w:val="005648E5"/>
    <w:rsid w:val="00564A18"/>
    <w:rsid w:val="00564B04"/>
    <w:rsid w:val="00565A6F"/>
    <w:rsid w:val="00565BFB"/>
    <w:rsid w:val="00566255"/>
    <w:rsid w:val="00566623"/>
    <w:rsid w:val="00566D2E"/>
    <w:rsid w:val="005670E3"/>
    <w:rsid w:val="005673C1"/>
    <w:rsid w:val="00570776"/>
    <w:rsid w:val="00570BB5"/>
    <w:rsid w:val="00570E91"/>
    <w:rsid w:val="00570ECB"/>
    <w:rsid w:val="00571A4A"/>
    <w:rsid w:val="00571E2E"/>
    <w:rsid w:val="00571E94"/>
    <w:rsid w:val="00572504"/>
    <w:rsid w:val="00572899"/>
    <w:rsid w:val="005728A9"/>
    <w:rsid w:val="00572A11"/>
    <w:rsid w:val="00572FA3"/>
    <w:rsid w:val="00573942"/>
    <w:rsid w:val="00573986"/>
    <w:rsid w:val="005741A5"/>
    <w:rsid w:val="00574622"/>
    <w:rsid w:val="00574E3B"/>
    <w:rsid w:val="005758BA"/>
    <w:rsid w:val="0057617D"/>
    <w:rsid w:val="00576A4E"/>
    <w:rsid w:val="005771F9"/>
    <w:rsid w:val="005779D9"/>
    <w:rsid w:val="00577BC1"/>
    <w:rsid w:val="0058081C"/>
    <w:rsid w:val="00580A8F"/>
    <w:rsid w:val="005813C6"/>
    <w:rsid w:val="00581806"/>
    <w:rsid w:val="00582083"/>
    <w:rsid w:val="005823E7"/>
    <w:rsid w:val="0058246D"/>
    <w:rsid w:val="005827EF"/>
    <w:rsid w:val="00582900"/>
    <w:rsid w:val="00582CEE"/>
    <w:rsid w:val="00582E8D"/>
    <w:rsid w:val="00583110"/>
    <w:rsid w:val="00583351"/>
    <w:rsid w:val="00583D1F"/>
    <w:rsid w:val="00583D21"/>
    <w:rsid w:val="00583E7D"/>
    <w:rsid w:val="0058419A"/>
    <w:rsid w:val="005843B7"/>
    <w:rsid w:val="00584570"/>
    <w:rsid w:val="00584678"/>
    <w:rsid w:val="005846C1"/>
    <w:rsid w:val="00584744"/>
    <w:rsid w:val="00584861"/>
    <w:rsid w:val="00585906"/>
    <w:rsid w:val="00585A16"/>
    <w:rsid w:val="00585BD0"/>
    <w:rsid w:val="00586384"/>
    <w:rsid w:val="005866A3"/>
    <w:rsid w:val="00586736"/>
    <w:rsid w:val="00586DA7"/>
    <w:rsid w:val="0058714E"/>
    <w:rsid w:val="005874D0"/>
    <w:rsid w:val="005879D2"/>
    <w:rsid w:val="00587FC8"/>
    <w:rsid w:val="005900D2"/>
    <w:rsid w:val="00590828"/>
    <w:rsid w:val="00590E87"/>
    <w:rsid w:val="0059119B"/>
    <w:rsid w:val="00591360"/>
    <w:rsid w:val="0059278D"/>
    <w:rsid w:val="00592A7A"/>
    <w:rsid w:val="00592D99"/>
    <w:rsid w:val="005930BF"/>
    <w:rsid w:val="00593BBB"/>
    <w:rsid w:val="00593E39"/>
    <w:rsid w:val="00594362"/>
    <w:rsid w:val="00595241"/>
    <w:rsid w:val="0059589E"/>
    <w:rsid w:val="005958DE"/>
    <w:rsid w:val="00595CEA"/>
    <w:rsid w:val="00595D5F"/>
    <w:rsid w:val="005961AF"/>
    <w:rsid w:val="00596A32"/>
    <w:rsid w:val="00596B05"/>
    <w:rsid w:val="00596C89"/>
    <w:rsid w:val="00597175"/>
    <w:rsid w:val="00597619"/>
    <w:rsid w:val="005978CD"/>
    <w:rsid w:val="00597962"/>
    <w:rsid w:val="00597A75"/>
    <w:rsid w:val="00597AD6"/>
    <w:rsid w:val="00597E34"/>
    <w:rsid w:val="005A0015"/>
    <w:rsid w:val="005A0345"/>
    <w:rsid w:val="005A0A7A"/>
    <w:rsid w:val="005A0D21"/>
    <w:rsid w:val="005A0F5A"/>
    <w:rsid w:val="005A108B"/>
    <w:rsid w:val="005A1EE7"/>
    <w:rsid w:val="005A21F0"/>
    <w:rsid w:val="005A23F9"/>
    <w:rsid w:val="005A29D6"/>
    <w:rsid w:val="005A2BEE"/>
    <w:rsid w:val="005A2ECE"/>
    <w:rsid w:val="005A3835"/>
    <w:rsid w:val="005A3CF2"/>
    <w:rsid w:val="005A40F7"/>
    <w:rsid w:val="005A4DEC"/>
    <w:rsid w:val="005A5104"/>
    <w:rsid w:val="005A55EB"/>
    <w:rsid w:val="005A5C8A"/>
    <w:rsid w:val="005A5FC2"/>
    <w:rsid w:val="005A6500"/>
    <w:rsid w:val="005A6759"/>
    <w:rsid w:val="005A6979"/>
    <w:rsid w:val="005A6B8F"/>
    <w:rsid w:val="005A6BB2"/>
    <w:rsid w:val="005A6C24"/>
    <w:rsid w:val="005A70DB"/>
    <w:rsid w:val="005A7313"/>
    <w:rsid w:val="005A7498"/>
    <w:rsid w:val="005A79E7"/>
    <w:rsid w:val="005A7C79"/>
    <w:rsid w:val="005B045E"/>
    <w:rsid w:val="005B0B53"/>
    <w:rsid w:val="005B190C"/>
    <w:rsid w:val="005B19B1"/>
    <w:rsid w:val="005B1AED"/>
    <w:rsid w:val="005B1BD5"/>
    <w:rsid w:val="005B2520"/>
    <w:rsid w:val="005B25EB"/>
    <w:rsid w:val="005B29D5"/>
    <w:rsid w:val="005B2B32"/>
    <w:rsid w:val="005B3010"/>
    <w:rsid w:val="005B336F"/>
    <w:rsid w:val="005B33E1"/>
    <w:rsid w:val="005B370C"/>
    <w:rsid w:val="005B39CB"/>
    <w:rsid w:val="005B42CA"/>
    <w:rsid w:val="005B4938"/>
    <w:rsid w:val="005B4C74"/>
    <w:rsid w:val="005B4CA2"/>
    <w:rsid w:val="005B5A30"/>
    <w:rsid w:val="005B5E6C"/>
    <w:rsid w:val="005B6644"/>
    <w:rsid w:val="005B7AD6"/>
    <w:rsid w:val="005C0108"/>
    <w:rsid w:val="005C05D4"/>
    <w:rsid w:val="005C0D7D"/>
    <w:rsid w:val="005C14E0"/>
    <w:rsid w:val="005C16D9"/>
    <w:rsid w:val="005C16FB"/>
    <w:rsid w:val="005C1A28"/>
    <w:rsid w:val="005C21AF"/>
    <w:rsid w:val="005C2B28"/>
    <w:rsid w:val="005C34B9"/>
    <w:rsid w:val="005C3EE3"/>
    <w:rsid w:val="005C3F30"/>
    <w:rsid w:val="005C4259"/>
    <w:rsid w:val="005C49FE"/>
    <w:rsid w:val="005C4B24"/>
    <w:rsid w:val="005C4B4D"/>
    <w:rsid w:val="005C4D0D"/>
    <w:rsid w:val="005C4D45"/>
    <w:rsid w:val="005C4F42"/>
    <w:rsid w:val="005C4FFD"/>
    <w:rsid w:val="005C5132"/>
    <w:rsid w:val="005C5223"/>
    <w:rsid w:val="005C65EE"/>
    <w:rsid w:val="005C6E25"/>
    <w:rsid w:val="005C73A5"/>
    <w:rsid w:val="005C7930"/>
    <w:rsid w:val="005C7CC3"/>
    <w:rsid w:val="005C7D4F"/>
    <w:rsid w:val="005D02BE"/>
    <w:rsid w:val="005D0488"/>
    <w:rsid w:val="005D05B6"/>
    <w:rsid w:val="005D089D"/>
    <w:rsid w:val="005D0A20"/>
    <w:rsid w:val="005D0D74"/>
    <w:rsid w:val="005D0DEE"/>
    <w:rsid w:val="005D1262"/>
    <w:rsid w:val="005D19AD"/>
    <w:rsid w:val="005D1C82"/>
    <w:rsid w:val="005D2413"/>
    <w:rsid w:val="005D2781"/>
    <w:rsid w:val="005D30BF"/>
    <w:rsid w:val="005D3A11"/>
    <w:rsid w:val="005D3A60"/>
    <w:rsid w:val="005D4AB0"/>
    <w:rsid w:val="005D4B15"/>
    <w:rsid w:val="005D5997"/>
    <w:rsid w:val="005D5E3F"/>
    <w:rsid w:val="005D5F3A"/>
    <w:rsid w:val="005D5F4A"/>
    <w:rsid w:val="005D60E5"/>
    <w:rsid w:val="005D7196"/>
    <w:rsid w:val="005D71E8"/>
    <w:rsid w:val="005D7517"/>
    <w:rsid w:val="005D758B"/>
    <w:rsid w:val="005E009C"/>
    <w:rsid w:val="005E08E8"/>
    <w:rsid w:val="005E0B6A"/>
    <w:rsid w:val="005E0E91"/>
    <w:rsid w:val="005E140B"/>
    <w:rsid w:val="005E1A00"/>
    <w:rsid w:val="005E1D69"/>
    <w:rsid w:val="005E2252"/>
    <w:rsid w:val="005E2339"/>
    <w:rsid w:val="005E2739"/>
    <w:rsid w:val="005E2B06"/>
    <w:rsid w:val="005E30B0"/>
    <w:rsid w:val="005E3820"/>
    <w:rsid w:val="005E429E"/>
    <w:rsid w:val="005E475F"/>
    <w:rsid w:val="005E4A83"/>
    <w:rsid w:val="005E4CEF"/>
    <w:rsid w:val="005E5837"/>
    <w:rsid w:val="005E599B"/>
    <w:rsid w:val="005E755C"/>
    <w:rsid w:val="005E76F8"/>
    <w:rsid w:val="005E7849"/>
    <w:rsid w:val="005E7B73"/>
    <w:rsid w:val="005E7C5C"/>
    <w:rsid w:val="005F01F2"/>
    <w:rsid w:val="005F07D8"/>
    <w:rsid w:val="005F0BC0"/>
    <w:rsid w:val="005F0E2F"/>
    <w:rsid w:val="005F10D4"/>
    <w:rsid w:val="005F17FE"/>
    <w:rsid w:val="005F1AB4"/>
    <w:rsid w:val="005F283E"/>
    <w:rsid w:val="005F2D3C"/>
    <w:rsid w:val="005F3054"/>
    <w:rsid w:val="005F354C"/>
    <w:rsid w:val="005F35E0"/>
    <w:rsid w:val="005F3FE4"/>
    <w:rsid w:val="005F42F2"/>
    <w:rsid w:val="005F4CEC"/>
    <w:rsid w:val="005F4D65"/>
    <w:rsid w:val="005F5145"/>
    <w:rsid w:val="005F5529"/>
    <w:rsid w:val="005F5C29"/>
    <w:rsid w:val="005F5E33"/>
    <w:rsid w:val="005F631F"/>
    <w:rsid w:val="005F6BCD"/>
    <w:rsid w:val="005F714A"/>
    <w:rsid w:val="00600518"/>
    <w:rsid w:val="00600575"/>
    <w:rsid w:val="0060089A"/>
    <w:rsid w:val="006012F0"/>
    <w:rsid w:val="00601E93"/>
    <w:rsid w:val="00601F9C"/>
    <w:rsid w:val="00602425"/>
    <w:rsid w:val="00602CEE"/>
    <w:rsid w:val="00602F92"/>
    <w:rsid w:val="006033D5"/>
    <w:rsid w:val="00603716"/>
    <w:rsid w:val="00603F6A"/>
    <w:rsid w:val="006043DC"/>
    <w:rsid w:val="00605DE0"/>
    <w:rsid w:val="00606048"/>
    <w:rsid w:val="006063BE"/>
    <w:rsid w:val="006064C0"/>
    <w:rsid w:val="0060695C"/>
    <w:rsid w:val="00607040"/>
    <w:rsid w:val="006072A3"/>
    <w:rsid w:val="006072AE"/>
    <w:rsid w:val="00607361"/>
    <w:rsid w:val="00607856"/>
    <w:rsid w:val="00607A33"/>
    <w:rsid w:val="00607B16"/>
    <w:rsid w:val="00607F0C"/>
    <w:rsid w:val="00611420"/>
    <w:rsid w:val="006119DF"/>
    <w:rsid w:val="00611E1F"/>
    <w:rsid w:val="00611EE5"/>
    <w:rsid w:val="00611F83"/>
    <w:rsid w:val="00611FBF"/>
    <w:rsid w:val="006121A0"/>
    <w:rsid w:val="006129C8"/>
    <w:rsid w:val="00612FE2"/>
    <w:rsid w:val="006130C8"/>
    <w:rsid w:val="006132B4"/>
    <w:rsid w:val="00613910"/>
    <w:rsid w:val="00613F2A"/>
    <w:rsid w:val="00614042"/>
    <w:rsid w:val="00614135"/>
    <w:rsid w:val="0061427C"/>
    <w:rsid w:val="00614DF3"/>
    <w:rsid w:val="00615317"/>
    <w:rsid w:val="00615670"/>
    <w:rsid w:val="00615E42"/>
    <w:rsid w:val="00616022"/>
    <w:rsid w:val="0061722E"/>
    <w:rsid w:val="00617F11"/>
    <w:rsid w:val="0062003D"/>
    <w:rsid w:val="006200E5"/>
    <w:rsid w:val="00620AAD"/>
    <w:rsid w:val="00620D56"/>
    <w:rsid w:val="00620F57"/>
    <w:rsid w:val="0062124F"/>
    <w:rsid w:val="006217F2"/>
    <w:rsid w:val="00621909"/>
    <w:rsid w:val="006220AE"/>
    <w:rsid w:val="0062284C"/>
    <w:rsid w:val="006229C8"/>
    <w:rsid w:val="00622D69"/>
    <w:rsid w:val="00622E5B"/>
    <w:rsid w:val="00622EA2"/>
    <w:rsid w:val="006234C7"/>
    <w:rsid w:val="00623554"/>
    <w:rsid w:val="006243F7"/>
    <w:rsid w:val="0062478D"/>
    <w:rsid w:val="006247CE"/>
    <w:rsid w:val="00624CEA"/>
    <w:rsid w:val="00624D22"/>
    <w:rsid w:val="00625A80"/>
    <w:rsid w:val="00626DB3"/>
    <w:rsid w:val="0062755C"/>
    <w:rsid w:val="00627CF1"/>
    <w:rsid w:val="006300EA"/>
    <w:rsid w:val="00630880"/>
    <w:rsid w:val="006308DA"/>
    <w:rsid w:val="00630B00"/>
    <w:rsid w:val="00630E1A"/>
    <w:rsid w:val="0063189E"/>
    <w:rsid w:val="00632082"/>
    <w:rsid w:val="006322AC"/>
    <w:rsid w:val="00632BEE"/>
    <w:rsid w:val="00632FD2"/>
    <w:rsid w:val="00633053"/>
    <w:rsid w:val="00633749"/>
    <w:rsid w:val="00633B3E"/>
    <w:rsid w:val="00633FDD"/>
    <w:rsid w:val="0063405F"/>
    <w:rsid w:val="006340B9"/>
    <w:rsid w:val="006343BB"/>
    <w:rsid w:val="00634611"/>
    <w:rsid w:val="0063471B"/>
    <w:rsid w:val="00634A85"/>
    <w:rsid w:val="00634AA6"/>
    <w:rsid w:val="00636040"/>
    <w:rsid w:val="00636449"/>
    <w:rsid w:val="00636691"/>
    <w:rsid w:val="00636DBA"/>
    <w:rsid w:val="006372F9"/>
    <w:rsid w:val="00637654"/>
    <w:rsid w:val="00637CE0"/>
    <w:rsid w:val="00637F32"/>
    <w:rsid w:val="00640182"/>
    <w:rsid w:val="0064041D"/>
    <w:rsid w:val="00640861"/>
    <w:rsid w:val="00640AA2"/>
    <w:rsid w:val="00640D48"/>
    <w:rsid w:val="00640FFF"/>
    <w:rsid w:val="00641286"/>
    <w:rsid w:val="006412C1"/>
    <w:rsid w:val="006416A2"/>
    <w:rsid w:val="00641C3D"/>
    <w:rsid w:val="00642D18"/>
    <w:rsid w:val="00642EFD"/>
    <w:rsid w:val="00643521"/>
    <w:rsid w:val="00643F28"/>
    <w:rsid w:val="00643FC4"/>
    <w:rsid w:val="0064436F"/>
    <w:rsid w:val="006445DD"/>
    <w:rsid w:val="006446F0"/>
    <w:rsid w:val="00644F52"/>
    <w:rsid w:val="00645517"/>
    <w:rsid w:val="00645D6A"/>
    <w:rsid w:val="00646245"/>
    <w:rsid w:val="0064634A"/>
    <w:rsid w:val="006466B9"/>
    <w:rsid w:val="00647072"/>
    <w:rsid w:val="0064713A"/>
    <w:rsid w:val="006475E0"/>
    <w:rsid w:val="0064766B"/>
    <w:rsid w:val="006476B2"/>
    <w:rsid w:val="00647ADB"/>
    <w:rsid w:val="00647C62"/>
    <w:rsid w:val="00647E73"/>
    <w:rsid w:val="00650112"/>
    <w:rsid w:val="00650182"/>
    <w:rsid w:val="00650210"/>
    <w:rsid w:val="00650311"/>
    <w:rsid w:val="0065066F"/>
    <w:rsid w:val="006506EE"/>
    <w:rsid w:val="0065074F"/>
    <w:rsid w:val="00650AE9"/>
    <w:rsid w:val="0065102A"/>
    <w:rsid w:val="0065154F"/>
    <w:rsid w:val="00652B9F"/>
    <w:rsid w:val="00652DBA"/>
    <w:rsid w:val="00653030"/>
    <w:rsid w:val="00653093"/>
    <w:rsid w:val="006532EF"/>
    <w:rsid w:val="00653AF1"/>
    <w:rsid w:val="00653B7F"/>
    <w:rsid w:val="00654185"/>
    <w:rsid w:val="0065435E"/>
    <w:rsid w:val="00654960"/>
    <w:rsid w:val="006550F5"/>
    <w:rsid w:val="0065573F"/>
    <w:rsid w:val="006561A9"/>
    <w:rsid w:val="006563B2"/>
    <w:rsid w:val="00656430"/>
    <w:rsid w:val="00656640"/>
    <w:rsid w:val="00656ABA"/>
    <w:rsid w:val="00656B32"/>
    <w:rsid w:val="00656DFB"/>
    <w:rsid w:val="006573AD"/>
    <w:rsid w:val="00657920"/>
    <w:rsid w:val="00657BAE"/>
    <w:rsid w:val="00657BDC"/>
    <w:rsid w:val="006604A0"/>
    <w:rsid w:val="006606C5"/>
    <w:rsid w:val="006608BA"/>
    <w:rsid w:val="006609D9"/>
    <w:rsid w:val="00660D27"/>
    <w:rsid w:val="00661472"/>
    <w:rsid w:val="00661554"/>
    <w:rsid w:val="00661637"/>
    <w:rsid w:val="00661838"/>
    <w:rsid w:val="00661C18"/>
    <w:rsid w:val="00662563"/>
    <w:rsid w:val="00662CC0"/>
    <w:rsid w:val="00662EF9"/>
    <w:rsid w:val="00663116"/>
    <w:rsid w:val="0066355B"/>
    <w:rsid w:val="006638D8"/>
    <w:rsid w:val="00663A39"/>
    <w:rsid w:val="00663BB0"/>
    <w:rsid w:val="00663CD8"/>
    <w:rsid w:val="00664AA8"/>
    <w:rsid w:val="00664B96"/>
    <w:rsid w:val="00664DE4"/>
    <w:rsid w:val="00665377"/>
    <w:rsid w:val="006655E3"/>
    <w:rsid w:val="0066598A"/>
    <w:rsid w:val="00665CCC"/>
    <w:rsid w:val="006669D5"/>
    <w:rsid w:val="00666C54"/>
    <w:rsid w:val="00666C96"/>
    <w:rsid w:val="00667058"/>
    <w:rsid w:val="0066731C"/>
    <w:rsid w:val="0066745A"/>
    <w:rsid w:val="006676AB"/>
    <w:rsid w:val="00670422"/>
    <w:rsid w:val="006707A9"/>
    <w:rsid w:val="00670B91"/>
    <w:rsid w:val="00671054"/>
    <w:rsid w:val="0067108D"/>
    <w:rsid w:val="006711D4"/>
    <w:rsid w:val="0067154F"/>
    <w:rsid w:val="006719E0"/>
    <w:rsid w:val="00671C09"/>
    <w:rsid w:val="00671D06"/>
    <w:rsid w:val="00671D21"/>
    <w:rsid w:val="006722A0"/>
    <w:rsid w:val="00672E55"/>
    <w:rsid w:val="00673184"/>
    <w:rsid w:val="00673747"/>
    <w:rsid w:val="006738B0"/>
    <w:rsid w:val="006738E9"/>
    <w:rsid w:val="00673E72"/>
    <w:rsid w:val="006743D7"/>
    <w:rsid w:val="00674405"/>
    <w:rsid w:val="0067443C"/>
    <w:rsid w:val="006744C7"/>
    <w:rsid w:val="00674680"/>
    <w:rsid w:val="00674915"/>
    <w:rsid w:val="00674C76"/>
    <w:rsid w:val="00674DAC"/>
    <w:rsid w:val="00675791"/>
    <w:rsid w:val="00675846"/>
    <w:rsid w:val="006759FE"/>
    <w:rsid w:val="00676167"/>
    <w:rsid w:val="00676245"/>
    <w:rsid w:val="00676651"/>
    <w:rsid w:val="0067744B"/>
    <w:rsid w:val="006776F2"/>
    <w:rsid w:val="00680423"/>
    <w:rsid w:val="006810C2"/>
    <w:rsid w:val="00681207"/>
    <w:rsid w:val="00681AAF"/>
    <w:rsid w:val="00681B9B"/>
    <w:rsid w:val="00681EA6"/>
    <w:rsid w:val="00681F25"/>
    <w:rsid w:val="00682256"/>
    <w:rsid w:val="0068272D"/>
    <w:rsid w:val="006829B5"/>
    <w:rsid w:val="00682B7B"/>
    <w:rsid w:val="00682E78"/>
    <w:rsid w:val="00682F54"/>
    <w:rsid w:val="006832C3"/>
    <w:rsid w:val="00683B29"/>
    <w:rsid w:val="00683DE1"/>
    <w:rsid w:val="00683E0F"/>
    <w:rsid w:val="006843F8"/>
    <w:rsid w:val="0068471F"/>
    <w:rsid w:val="00684F7C"/>
    <w:rsid w:val="006850DC"/>
    <w:rsid w:val="0068560C"/>
    <w:rsid w:val="00685734"/>
    <w:rsid w:val="00685CBC"/>
    <w:rsid w:val="00685E8E"/>
    <w:rsid w:val="00685F8A"/>
    <w:rsid w:val="00686401"/>
    <w:rsid w:val="006864D6"/>
    <w:rsid w:val="00686736"/>
    <w:rsid w:val="00687114"/>
    <w:rsid w:val="00687442"/>
    <w:rsid w:val="006875B5"/>
    <w:rsid w:val="00687A30"/>
    <w:rsid w:val="00690388"/>
    <w:rsid w:val="006903DE"/>
    <w:rsid w:val="006905F0"/>
    <w:rsid w:val="006907C1"/>
    <w:rsid w:val="00691DC7"/>
    <w:rsid w:val="00691EB9"/>
    <w:rsid w:val="006924C0"/>
    <w:rsid w:val="0069265A"/>
    <w:rsid w:val="006928BD"/>
    <w:rsid w:val="00692F92"/>
    <w:rsid w:val="0069376B"/>
    <w:rsid w:val="00693F9C"/>
    <w:rsid w:val="006948AB"/>
    <w:rsid w:val="00694A88"/>
    <w:rsid w:val="00694CAC"/>
    <w:rsid w:val="006954F1"/>
    <w:rsid w:val="00695AC4"/>
    <w:rsid w:val="00695B5F"/>
    <w:rsid w:val="00695BF7"/>
    <w:rsid w:val="00695E0B"/>
    <w:rsid w:val="00696653"/>
    <w:rsid w:val="0069691A"/>
    <w:rsid w:val="00696A40"/>
    <w:rsid w:val="00696DDC"/>
    <w:rsid w:val="006970CB"/>
    <w:rsid w:val="00697161"/>
    <w:rsid w:val="006975B1"/>
    <w:rsid w:val="00697B85"/>
    <w:rsid w:val="00697D11"/>
    <w:rsid w:val="00697E7E"/>
    <w:rsid w:val="006A0133"/>
    <w:rsid w:val="006A0177"/>
    <w:rsid w:val="006A0C45"/>
    <w:rsid w:val="006A0DF3"/>
    <w:rsid w:val="006A1432"/>
    <w:rsid w:val="006A160F"/>
    <w:rsid w:val="006A1EC7"/>
    <w:rsid w:val="006A235F"/>
    <w:rsid w:val="006A2A22"/>
    <w:rsid w:val="006A2C11"/>
    <w:rsid w:val="006A3555"/>
    <w:rsid w:val="006A3B27"/>
    <w:rsid w:val="006A4123"/>
    <w:rsid w:val="006A433B"/>
    <w:rsid w:val="006A48F9"/>
    <w:rsid w:val="006A4FED"/>
    <w:rsid w:val="006A5376"/>
    <w:rsid w:val="006A5BB2"/>
    <w:rsid w:val="006A5E71"/>
    <w:rsid w:val="006A69D5"/>
    <w:rsid w:val="006A72E9"/>
    <w:rsid w:val="006A732D"/>
    <w:rsid w:val="006A77AE"/>
    <w:rsid w:val="006A78FB"/>
    <w:rsid w:val="006A7FA1"/>
    <w:rsid w:val="006B006A"/>
    <w:rsid w:val="006B0080"/>
    <w:rsid w:val="006B0520"/>
    <w:rsid w:val="006B069A"/>
    <w:rsid w:val="006B0712"/>
    <w:rsid w:val="006B0A72"/>
    <w:rsid w:val="006B117D"/>
    <w:rsid w:val="006B156C"/>
    <w:rsid w:val="006B22AB"/>
    <w:rsid w:val="006B36C2"/>
    <w:rsid w:val="006B43A0"/>
    <w:rsid w:val="006B44E7"/>
    <w:rsid w:val="006B478F"/>
    <w:rsid w:val="006B4DCF"/>
    <w:rsid w:val="006B50D1"/>
    <w:rsid w:val="006B519D"/>
    <w:rsid w:val="006B520C"/>
    <w:rsid w:val="006B536C"/>
    <w:rsid w:val="006B5DC5"/>
    <w:rsid w:val="006B5F7E"/>
    <w:rsid w:val="006B5FC6"/>
    <w:rsid w:val="006B6158"/>
    <w:rsid w:val="006B627D"/>
    <w:rsid w:val="006B6677"/>
    <w:rsid w:val="006B72C8"/>
    <w:rsid w:val="006B7E70"/>
    <w:rsid w:val="006C0357"/>
    <w:rsid w:val="006C1A87"/>
    <w:rsid w:val="006C1C8D"/>
    <w:rsid w:val="006C2B34"/>
    <w:rsid w:val="006C2B84"/>
    <w:rsid w:val="006C3492"/>
    <w:rsid w:val="006C3A21"/>
    <w:rsid w:val="006C3A80"/>
    <w:rsid w:val="006C3B47"/>
    <w:rsid w:val="006C440A"/>
    <w:rsid w:val="006C4CEA"/>
    <w:rsid w:val="006C4F52"/>
    <w:rsid w:val="006C6810"/>
    <w:rsid w:val="006C6905"/>
    <w:rsid w:val="006C6C7F"/>
    <w:rsid w:val="006C73E9"/>
    <w:rsid w:val="006C7443"/>
    <w:rsid w:val="006C7A44"/>
    <w:rsid w:val="006C7AE1"/>
    <w:rsid w:val="006C7FF3"/>
    <w:rsid w:val="006D03DA"/>
    <w:rsid w:val="006D0598"/>
    <w:rsid w:val="006D0B3D"/>
    <w:rsid w:val="006D0CC4"/>
    <w:rsid w:val="006D0CE3"/>
    <w:rsid w:val="006D0D83"/>
    <w:rsid w:val="006D0E9C"/>
    <w:rsid w:val="006D1082"/>
    <w:rsid w:val="006D16CD"/>
    <w:rsid w:val="006D2083"/>
    <w:rsid w:val="006D26E4"/>
    <w:rsid w:val="006D2AED"/>
    <w:rsid w:val="006D2C48"/>
    <w:rsid w:val="006D4DA7"/>
    <w:rsid w:val="006D5104"/>
    <w:rsid w:val="006D51A9"/>
    <w:rsid w:val="006D562C"/>
    <w:rsid w:val="006D596A"/>
    <w:rsid w:val="006D5B5A"/>
    <w:rsid w:val="006D5C00"/>
    <w:rsid w:val="006D6118"/>
    <w:rsid w:val="006D65A9"/>
    <w:rsid w:val="006D66D2"/>
    <w:rsid w:val="006D6E82"/>
    <w:rsid w:val="006D7258"/>
    <w:rsid w:val="006D7990"/>
    <w:rsid w:val="006D7BD6"/>
    <w:rsid w:val="006D7C91"/>
    <w:rsid w:val="006E189D"/>
    <w:rsid w:val="006E1F84"/>
    <w:rsid w:val="006E2234"/>
    <w:rsid w:val="006E2A00"/>
    <w:rsid w:val="006E2DEF"/>
    <w:rsid w:val="006E3070"/>
    <w:rsid w:val="006E3EC6"/>
    <w:rsid w:val="006E4687"/>
    <w:rsid w:val="006E4C87"/>
    <w:rsid w:val="006E4F17"/>
    <w:rsid w:val="006E5663"/>
    <w:rsid w:val="006E5779"/>
    <w:rsid w:val="006E5D98"/>
    <w:rsid w:val="006E5E6D"/>
    <w:rsid w:val="006E6640"/>
    <w:rsid w:val="006E7231"/>
    <w:rsid w:val="006E730F"/>
    <w:rsid w:val="006E7729"/>
    <w:rsid w:val="006F0C1D"/>
    <w:rsid w:val="006F11C2"/>
    <w:rsid w:val="006F11EE"/>
    <w:rsid w:val="006F12D2"/>
    <w:rsid w:val="006F1429"/>
    <w:rsid w:val="006F1549"/>
    <w:rsid w:val="006F1F3D"/>
    <w:rsid w:val="006F2598"/>
    <w:rsid w:val="006F29EF"/>
    <w:rsid w:val="006F2B96"/>
    <w:rsid w:val="006F2D6E"/>
    <w:rsid w:val="006F3383"/>
    <w:rsid w:val="006F354A"/>
    <w:rsid w:val="006F3695"/>
    <w:rsid w:val="006F3832"/>
    <w:rsid w:val="006F4291"/>
    <w:rsid w:val="006F42D5"/>
    <w:rsid w:val="006F43C0"/>
    <w:rsid w:val="006F43C2"/>
    <w:rsid w:val="006F444A"/>
    <w:rsid w:val="006F45B7"/>
    <w:rsid w:val="006F4631"/>
    <w:rsid w:val="006F4976"/>
    <w:rsid w:val="006F6438"/>
    <w:rsid w:val="006F6517"/>
    <w:rsid w:val="006F6BC8"/>
    <w:rsid w:val="006F6F1B"/>
    <w:rsid w:val="006F7477"/>
    <w:rsid w:val="006F74E1"/>
    <w:rsid w:val="006F7660"/>
    <w:rsid w:val="006F76BA"/>
    <w:rsid w:val="006F77A2"/>
    <w:rsid w:val="006F7A86"/>
    <w:rsid w:val="006F7AB5"/>
    <w:rsid w:val="00700122"/>
    <w:rsid w:val="0070029C"/>
    <w:rsid w:val="007002EB"/>
    <w:rsid w:val="007005DD"/>
    <w:rsid w:val="00700A34"/>
    <w:rsid w:val="00701069"/>
    <w:rsid w:val="0070114E"/>
    <w:rsid w:val="007012A6"/>
    <w:rsid w:val="007012FD"/>
    <w:rsid w:val="0070131C"/>
    <w:rsid w:val="0070164B"/>
    <w:rsid w:val="007021C0"/>
    <w:rsid w:val="007029B6"/>
    <w:rsid w:val="00702CD8"/>
    <w:rsid w:val="00702D87"/>
    <w:rsid w:val="007032C9"/>
    <w:rsid w:val="007034E3"/>
    <w:rsid w:val="00703830"/>
    <w:rsid w:val="00703A22"/>
    <w:rsid w:val="00703A2F"/>
    <w:rsid w:val="00704D81"/>
    <w:rsid w:val="00705534"/>
    <w:rsid w:val="007055FF"/>
    <w:rsid w:val="00705765"/>
    <w:rsid w:val="00705850"/>
    <w:rsid w:val="00705CA2"/>
    <w:rsid w:val="00705FDE"/>
    <w:rsid w:val="00706050"/>
    <w:rsid w:val="007064AA"/>
    <w:rsid w:val="00706B89"/>
    <w:rsid w:val="00707022"/>
    <w:rsid w:val="00707872"/>
    <w:rsid w:val="0070791F"/>
    <w:rsid w:val="007101B9"/>
    <w:rsid w:val="00710479"/>
    <w:rsid w:val="007106E6"/>
    <w:rsid w:val="007106EB"/>
    <w:rsid w:val="007108B2"/>
    <w:rsid w:val="00710D31"/>
    <w:rsid w:val="00711A75"/>
    <w:rsid w:val="00711AA4"/>
    <w:rsid w:val="00711B70"/>
    <w:rsid w:val="00711DA2"/>
    <w:rsid w:val="00711E58"/>
    <w:rsid w:val="007126E3"/>
    <w:rsid w:val="00712B88"/>
    <w:rsid w:val="00712C28"/>
    <w:rsid w:val="00712CD1"/>
    <w:rsid w:val="00712F90"/>
    <w:rsid w:val="00713489"/>
    <w:rsid w:val="00713A1F"/>
    <w:rsid w:val="00714049"/>
    <w:rsid w:val="007144CF"/>
    <w:rsid w:val="007147CD"/>
    <w:rsid w:val="00714C3D"/>
    <w:rsid w:val="0071532E"/>
    <w:rsid w:val="0071557B"/>
    <w:rsid w:val="00716086"/>
    <w:rsid w:val="00716087"/>
    <w:rsid w:val="00716649"/>
    <w:rsid w:val="007171A9"/>
    <w:rsid w:val="007175A5"/>
    <w:rsid w:val="0071796B"/>
    <w:rsid w:val="00720397"/>
    <w:rsid w:val="00720907"/>
    <w:rsid w:val="00720B01"/>
    <w:rsid w:val="00720B2A"/>
    <w:rsid w:val="00720CA8"/>
    <w:rsid w:val="007210A6"/>
    <w:rsid w:val="00721191"/>
    <w:rsid w:val="0072128E"/>
    <w:rsid w:val="007212B9"/>
    <w:rsid w:val="00722204"/>
    <w:rsid w:val="0072287D"/>
    <w:rsid w:val="00722B2E"/>
    <w:rsid w:val="0072361E"/>
    <w:rsid w:val="00723A81"/>
    <w:rsid w:val="00723B8D"/>
    <w:rsid w:val="00723BCE"/>
    <w:rsid w:val="00723F21"/>
    <w:rsid w:val="007247BE"/>
    <w:rsid w:val="00724AB7"/>
    <w:rsid w:val="00724E41"/>
    <w:rsid w:val="00724FA6"/>
    <w:rsid w:val="0072515C"/>
    <w:rsid w:val="007261E0"/>
    <w:rsid w:val="00726266"/>
    <w:rsid w:val="00726BC5"/>
    <w:rsid w:val="00726F46"/>
    <w:rsid w:val="007270A1"/>
    <w:rsid w:val="00727103"/>
    <w:rsid w:val="00727945"/>
    <w:rsid w:val="007300A5"/>
    <w:rsid w:val="0073081C"/>
    <w:rsid w:val="00730A3D"/>
    <w:rsid w:val="00731197"/>
    <w:rsid w:val="00731457"/>
    <w:rsid w:val="00731536"/>
    <w:rsid w:val="00731A05"/>
    <w:rsid w:val="0073277A"/>
    <w:rsid w:val="007327FF"/>
    <w:rsid w:val="00732B8E"/>
    <w:rsid w:val="00732C37"/>
    <w:rsid w:val="00732CFB"/>
    <w:rsid w:val="00732EFE"/>
    <w:rsid w:val="00732FFF"/>
    <w:rsid w:val="007331D6"/>
    <w:rsid w:val="00733422"/>
    <w:rsid w:val="007337DE"/>
    <w:rsid w:val="00733917"/>
    <w:rsid w:val="0073455E"/>
    <w:rsid w:val="0073457B"/>
    <w:rsid w:val="00734728"/>
    <w:rsid w:val="00734E13"/>
    <w:rsid w:val="00734E3C"/>
    <w:rsid w:val="00734EA7"/>
    <w:rsid w:val="00734FBC"/>
    <w:rsid w:val="007351DF"/>
    <w:rsid w:val="0073554C"/>
    <w:rsid w:val="00735659"/>
    <w:rsid w:val="00735897"/>
    <w:rsid w:val="00735D50"/>
    <w:rsid w:val="00735DE1"/>
    <w:rsid w:val="00735FC2"/>
    <w:rsid w:val="007363D7"/>
    <w:rsid w:val="00736738"/>
    <w:rsid w:val="00736971"/>
    <w:rsid w:val="00736CA3"/>
    <w:rsid w:val="007370DD"/>
    <w:rsid w:val="00737A1F"/>
    <w:rsid w:val="00737C39"/>
    <w:rsid w:val="0074033A"/>
    <w:rsid w:val="007411A3"/>
    <w:rsid w:val="00741B5D"/>
    <w:rsid w:val="00741C96"/>
    <w:rsid w:val="00741EAE"/>
    <w:rsid w:val="007425C5"/>
    <w:rsid w:val="007428BB"/>
    <w:rsid w:val="00742B51"/>
    <w:rsid w:val="00743135"/>
    <w:rsid w:val="0074316E"/>
    <w:rsid w:val="00743423"/>
    <w:rsid w:val="007439DC"/>
    <w:rsid w:val="00743DCD"/>
    <w:rsid w:val="0074460B"/>
    <w:rsid w:val="00744CF3"/>
    <w:rsid w:val="00744F06"/>
    <w:rsid w:val="00745610"/>
    <w:rsid w:val="007458C3"/>
    <w:rsid w:val="00745B48"/>
    <w:rsid w:val="00745BF5"/>
    <w:rsid w:val="00745E34"/>
    <w:rsid w:val="00745ED6"/>
    <w:rsid w:val="00745EFF"/>
    <w:rsid w:val="00746297"/>
    <w:rsid w:val="00746366"/>
    <w:rsid w:val="007465F5"/>
    <w:rsid w:val="0074665A"/>
    <w:rsid w:val="007466AC"/>
    <w:rsid w:val="00746983"/>
    <w:rsid w:val="00746CAA"/>
    <w:rsid w:val="0074787D"/>
    <w:rsid w:val="00747ECD"/>
    <w:rsid w:val="00747ED3"/>
    <w:rsid w:val="00750A09"/>
    <w:rsid w:val="00751028"/>
    <w:rsid w:val="00751174"/>
    <w:rsid w:val="007517B4"/>
    <w:rsid w:val="00751941"/>
    <w:rsid w:val="00751A54"/>
    <w:rsid w:val="00751B6D"/>
    <w:rsid w:val="007521FF"/>
    <w:rsid w:val="00752239"/>
    <w:rsid w:val="00752408"/>
    <w:rsid w:val="00752462"/>
    <w:rsid w:val="00752A5B"/>
    <w:rsid w:val="00752A92"/>
    <w:rsid w:val="0075335C"/>
    <w:rsid w:val="00753BE1"/>
    <w:rsid w:val="00753F06"/>
    <w:rsid w:val="00754863"/>
    <w:rsid w:val="0075514B"/>
    <w:rsid w:val="00755950"/>
    <w:rsid w:val="00755956"/>
    <w:rsid w:val="007575C9"/>
    <w:rsid w:val="007577F2"/>
    <w:rsid w:val="007577FE"/>
    <w:rsid w:val="007606FA"/>
    <w:rsid w:val="007608B1"/>
    <w:rsid w:val="00760FA7"/>
    <w:rsid w:val="0076121F"/>
    <w:rsid w:val="007612BF"/>
    <w:rsid w:val="00761347"/>
    <w:rsid w:val="00761375"/>
    <w:rsid w:val="00761389"/>
    <w:rsid w:val="007618B7"/>
    <w:rsid w:val="00761AC7"/>
    <w:rsid w:val="00761C66"/>
    <w:rsid w:val="007623FE"/>
    <w:rsid w:val="00762B87"/>
    <w:rsid w:val="00762E3D"/>
    <w:rsid w:val="00762ED0"/>
    <w:rsid w:val="00762F47"/>
    <w:rsid w:val="007630CA"/>
    <w:rsid w:val="007634AB"/>
    <w:rsid w:val="00763756"/>
    <w:rsid w:val="00763E1A"/>
    <w:rsid w:val="00764238"/>
    <w:rsid w:val="00764C37"/>
    <w:rsid w:val="00764C7B"/>
    <w:rsid w:val="00765440"/>
    <w:rsid w:val="007657BE"/>
    <w:rsid w:val="00765C9E"/>
    <w:rsid w:val="00765FD7"/>
    <w:rsid w:val="00766088"/>
    <w:rsid w:val="007660F7"/>
    <w:rsid w:val="00766581"/>
    <w:rsid w:val="007668EA"/>
    <w:rsid w:val="00766998"/>
    <w:rsid w:val="00766A69"/>
    <w:rsid w:val="00766F4A"/>
    <w:rsid w:val="00766F60"/>
    <w:rsid w:val="007670F1"/>
    <w:rsid w:val="007672EB"/>
    <w:rsid w:val="00767372"/>
    <w:rsid w:val="00767A38"/>
    <w:rsid w:val="00767BCE"/>
    <w:rsid w:val="00767E8C"/>
    <w:rsid w:val="00767F3C"/>
    <w:rsid w:val="00770473"/>
    <w:rsid w:val="007708DB"/>
    <w:rsid w:val="007710DD"/>
    <w:rsid w:val="007715B5"/>
    <w:rsid w:val="00771AAB"/>
    <w:rsid w:val="00772306"/>
    <w:rsid w:val="00772B6D"/>
    <w:rsid w:val="007737F1"/>
    <w:rsid w:val="007738B2"/>
    <w:rsid w:val="00773A8A"/>
    <w:rsid w:val="00773AEA"/>
    <w:rsid w:val="00773D6B"/>
    <w:rsid w:val="00774052"/>
    <w:rsid w:val="00774421"/>
    <w:rsid w:val="00774C35"/>
    <w:rsid w:val="00775A7F"/>
    <w:rsid w:val="00775C0B"/>
    <w:rsid w:val="00775D1A"/>
    <w:rsid w:val="00775E99"/>
    <w:rsid w:val="00776309"/>
    <w:rsid w:val="00776EDB"/>
    <w:rsid w:val="007773F0"/>
    <w:rsid w:val="00777B20"/>
    <w:rsid w:val="00777F76"/>
    <w:rsid w:val="0078025C"/>
    <w:rsid w:val="00780309"/>
    <w:rsid w:val="0078067C"/>
    <w:rsid w:val="00780CB0"/>
    <w:rsid w:val="00780D79"/>
    <w:rsid w:val="00780F38"/>
    <w:rsid w:val="00781245"/>
    <w:rsid w:val="007812DF"/>
    <w:rsid w:val="00782203"/>
    <w:rsid w:val="00782AF9"/>
    <w:rsid w:val="00782EF0"/>
    <w:rsid w:val="00783406"/>
    <w:rsid w:val="00783503"/>
    <w:rsid w:val="00783710"/>
    <w:rsid w:val="007839B5"/>
    <w:rsid w:val="00783AA5"/>
    <w:rsid w:val="00783F93"/>
    <w:rsid w:val="00784286"/>
    <w:rsid w:val="00784734"/>
    <w:rsid w:val="007847CB"/>
    <w:rsid w:val="00784E77"/>
    <w:rsid w:val="00784F74"/>
    <w:rsid w:val="00785103"/>
    <w:rsid w:val="00785536"/>
    <w:rsid w:val="00785555"/>
    <w:rsid w:val="007866C1"/>
    <w:rsid w:val="00786B89"/>
    <w:rsid w:val="00787685"/>
    <w:rsid w:val="00787E24"/>
    <w:rsid w:val="0079044E"/>
    <w:rsid w:val="007908E2"/>
    <w:rsid w:val="00790D1A"/>
    <w:rsid w:val="007916BA"/>
    <w:rsid w:val="00791AC1"/>
    <w:rsid w:val="00791C6E"/>
    <w:rsid w:val="00791D6C"/>
    <w:rsid w:val="00791F4F"/>
    <w:rsid w:val="00792BB8"/>
    <w:rsid w:val="00792D3A"/>
    <w:rsid w:val="00793119"/>
    <w:rsid w:val="00793239"/>
    <w:rsid w:val="00793424"/>
    <w:rsid w:val="007939FD"/>
    <w:rsid w:val="00793BC3"/>
    <w:rsid w:val="007944B5"/>
    <w:rsid w:val="007946AB"/>
    <w:rsid w:val="00794899"/>
    <w:rsid w:val="00794C9F"/>
    <w:rsid w:val="00794E12"/>
    <w:rsid w:val="00795165"/>
    <w:rsid w:val="00795259"/>
    <w:rsid w:val="00795642"/>
    <w:rsid w:val="0079595D"/>
    <w:rsid w:val="0079666F"/>
    <w:rsid w:val="007967B5"/>
    <w:rsid w:val="00796B79"/>
    <w:rsid w:val="00796BBB"/>
    <w:rsid w:val="00797282"/>
    <w:rsid w:val="00797789"/>
    <w:rsid w:val="0079785A"/>
    <w:rsid w:val="00797D41"/>
    <w:rsid w:val="007A06D5"/>
    <w:rsid w:val="007A0AFE"/>
    <w:rsid w:val="007A0B03"/>
    <w:rsid w:val="007A0CFB"/>
    <w:rsid w:val="007A14DB"/>
    <w:rsid w:val="007A1625"/>
    <w:rsid w:val="007A1983"/>
    <w:rsid w:val="007A1DEB"/>
    <w:rsid w:val="007A2CB3"/>
    <w:rsid w:val="007A2EEF"/>
    <w:rsid w:val="007A370B"/>
    <w:rsid w:val="007A37CB"/>
    <w:rsid w:val="007A3A13"/>
    <w:rsid w:val="007A3A93"/>
    <w:rsid w:val="007A3BC1"/>
    <w:rsid w:val="007A3E97"/>
    <w:rsid w:val="007A440C"/>
    <w:rsid w:val="007A4456"/>
    <w:rsid w:val="007A46C6"/>
    <w:rsid w:val="007A483E"/>
    <w:rsid w:val="007A4DA4"/>
    <w:rsid w:val="007A4F4A"/>
    <w:rsid w:val="007A4F81"/>
    <w:rsid w:val="007A50B2"/>
    <w:rsid w:val="007A51DD"/>
    <w:rsid w:val="007A5575"/>
    <w:rsid w:val="007A5FF1"/>
    <w:rsid w:val="007A61A4"/>
    <w:rsid w:val="007A6AE1"/>
    <w:rsid w:val="007A7401"/>
    <w:rsid w:val="007A74AE"/>
    <w:rsid w:val="007A79FE"/>
    <w:rsid w:val="007A7AE0"/>
    <w:rsid w:val="007A7B15"/>
    <w:rsid w:val="007A7B45"/>
    <w:rsid w:val="007A7C0D"/>
    <w:rsid w:val="007A7D93"/>
    <w:rsid w:val="007B029E"/>
    <w:rsid w:val="007B04F0"/>
    <w:rsid w:val="007B1946"/>
    <w:rsid w:val="007B1FF8"/>
    <w:rsid w:val="007B250C"/>
    <w:rsid w:val="007B2723"/>
    <w:rsid w:val="007B2879"/>
    <w:rsid w:val="007B2C21"/>
    <w:rsid w:val="007B2D27"/>
    <w:rsid w:val="007B2F6C"/>
    <w:rsid w:val="007B2F6E"/>
    <w:rsid w:val="007B344E"/>
    <w:rsid w:val="007B3B3D"/>
    <w:rsid w:val="007B3E7C"/>
    <w:rsid w:val="007B522F"/>
    <w:rsid w:val="007B54B3"/>
    <w:rsid w:val="007B58AA"/>
    <w:rsid w:val="007B5D37"/>
    <w:rsid w:val="007B6766"/>
    <w:rsid w:val="007B6853"/>
    <w:rsid w:val="007B6F27"/>
    <w:rsid w:val="007B7C51"/>
    <w:rsid w:val="007B7D88"/>
    <w:rsid w:val="007B7E1F"/>
    <w:rsid w:val="007C105C"/>
    <w:rsid w:val="007C15C8"/>
    <w:rsid w:val="007C17C9"/>
    <w:rsid w:val="007C1A04"/>
    <w:rsid w:val="007C2510"/>
    <w:rsid w:val="007C25CC"/>
    <w:rsid w:val="007C2D11"/>
    <w:rsid w:val="007C31F3"/>
    <w:rsid w:val="007C3232"/>
    <w:rsid w:val="007C362A"/>
    <w:rsid w:val="007C3645"/>
    <w:rsid w:val="007C4A44"/>
    <w:rsid w:val="007C51D5"/>
    <w:rsid w:val="007C594E"/>
    <w:rsid w:val="007C5AC4"/>
    <w:rsid w:val="007C5D7F"/>
    <w:rsid w:val="007C5ED8"/>
    <w:rsid w:val="007C5FC9"/>
    <w:rsid w:val="007C62E7"/>
    <w:rsid w:val="007C63EC"/>
    <w:rsid w:val="007C666F"/>
    <w:rsid w:val="007C685B"/>
    <w:rsid w:val="007C6C64"/>
    <w:rsid w:val="007C6DF5"/>
    <w:rsid w:val="007C71E5"/>
    <w:rsid w:val="007C7653"/>
    <w:rsid w:val="007C7898"/>
    <w:rsid w:val="007C7AAA"/>
    <w:rsid w:val="007C7CAA"/>
    <w:rsid w:val="007C7CB3"/>
    <w:rsid w:val="007D00CB"/>
    <w:rsid w:val="007D0153"/>
    <w:rsid w:val="007D04E7"/>
    <w:rsid w:val="007D0E54"/>
    <w:rsid w:val="007D1146"/>
    <w:rsid w:val="007D15AB"/>
    <w:rsid w:val="007D163D"/>
    <w:rsid w:val="007D1AB9"/>
    <w:rsid w:val="007D2011"/>
    <w:rsid w:val="007D2397"/>
    <w:rsid w:val="007D2DFE"/>
    <w:rsid w:val="007D3545"/>
    <w:rsid w:val="007D3922"/>
    <w:rsid w:val="007D399A"/>
    <w:rsid w:val="007D3AE9"/>
    <w:rsid w:val="007D3DAF"/>
    <w:rsid w:val="007D3E51"/>
    <w:rsid w:val="007D3FD3"/>
    <w:rsid w:val="007D4754"/>
    <w:rsid w:val="007D496D"/>
    <w:rsid w:val="007D4D46"/>
    <w:rsid w:val="007D513F"/>
    <w:rsid w:val="007D5A3A"/>
    <w:rsid w:val="007D5BCB"/>
    <w:rsid w:val="007D5BE7"/>
    <w:rsid w:val="007D5FD1"/>
    <w:rsid w:val="007D67AE"/>
    <w:rsid w:val="007D6ECC"/>
    <w:rsid w:val="007D70B5"/>
    <w:rsid w:val="007D72DA"/>
    <w:rsid w:val="007D770D"/>
    <w:rsid w:val="007D78A3"/>
    <w:rsid w:val="007E001C"/>
    <w:rsid w:val="007E022C"/>
    <w:rsid w:val="007E0C2E"/>
    <w:rsid w:val="007E0DE0"/>
    <w:rsid w:val="007E0E58"/>
    <w:rsid w:val="007E0FCD"/>
    <w:rsid w:val="007E13D9"/>
    <w:rsid w:val="007E1C06"/>
    <w:rsid w:val="007E1DAB"/>
    <w:rsid w:val="007E2948"/>
    <w:rsid w:val="007E2D6E"/>
    <w:rsid w:val="007E2FE1"/>
    <w:rsid w:val="007E36E4"/>
    <w:rsid w:val="007E38F3"/>
    <w:rsid w:val="007E3A06"/>
    <w:rsid w:val="007E4224"/>
    <w:rsid w:val="007E4805"/>
    <w:rsid w:val="007E54FB"/>
    <w:rsid w:val="007E61C3"/>
    <w:rsid w:val="007E6401"/>
    <w:rsid w:val="007E68D7"/>
    <w:rsid w:val="007E785C"/>
    <w:rsid w:val="007E7EC7"/>
    <w:rsid w:val="007E7F9B"/>
    <w:rsid w:val="007F00A1"/>
    <w:rsid w:val="007F0B93"/>
    <w:rsid w:val="007F0EE5"/>
    <w:rsid w:val="007F0F5D"/>
    <w:rsid w:val="007F0FEC"/>
    <w:rsid w:val="007F120B"/>
    <w:rsid w:val="007F1319"/>
    <w:rsid w:val="007F14DF"/>
    <w:rsid w:val="007F1E25"/>
    <w:rsid w:val="007F205F"/>
    <w:rsid w:val="007F2136"/>
    <w:rsid w:val="007F2454"/>
    <w:rsid w:val="007F2808"/>
    <w:rsid w:val="007F2BF0"/>
    <w:rsid w:val="007F2C10"/>
    <w:rsid w:val="007F3605"/>
    <w:rsid w:val="007F3E57"/>
    <w:rsid w:val="007F3F64"/>
    <w:rsid w:val="007F41B8"/>
    <w:rsid w:val="007F46CB"/>
    <w:rsid w:val="007F4E91"/>
    <w:rsid w:val="007F4F5D"/>
    <w:rsid w:val="007F51EA"/>
    <w:rsid w:val="007F563B"/>
    <w:rsid w:val="007F57E0"/>
    <w:rsid w:val="007F64C9"/>
    <w:rsid w:val="007F66E7"/>
    <w:rsid w:val="007F6AE8"/>
    <w:rsid w:val="007F6BE2"/>
    <w:rsid w:val="007F6D38"/>
    <w:rsid w:val="007F712A"/>
    <w:rsid w:val="007F7155"/>
    <w:rsid w:val="007F7B76"/>
    <w:rsid w:val="007F7C54"/>
    <w:rsid w:val="007F7DA3"/>
    <w:rsid w:val="007F7E53"/>
    <w:rsid w:val="007F7E86"/>
    <w:rsid w:val="00800B34"/>
    <w:rsid w:val="00801819"/>
    <w:rsid w:val="00801D69"/>
    <w:rsid w:val="0080278A"/>
    <w:rsid w:val="0080288C"/>
    <w:rsid w:val="00802AC7"/>
    <w:rsid w:val="00802DF7"/>
    <w:rsid w:val="00802E44"/>
    <w:rsid w:val="008032A2"/>
    <w:rsid w:val="008038A8"/>
    <w:rsid w:val="00803A0B"/>
    <w:rsid w:val="00803AE8"/>
    <w:rsid w:val="00803CB8"/>
    <w:rsid w:val="008040D9"/>
    <w:rsid w:val="0080480D"/>
    <w:rsid w:val="00804926"/>
    <w:rsid w:val="00804E01"/>
    <w:rsid w:val="00805889"/>
    <w:rsid w:val="00805906"/>
    <w:rsid w:val="008059E0"/>
    <w:rsid w:val="00805B84"/>
    <w:rsid w:val="0080624A"/>
    <w:rsid w:val="008064AB"/>
    <w:rsid w:val="00806A9B"/>
    <w:rsid w:val="00806BBE"/>
    <w:rsid w:val="00806E37"/>
    <w:rsid w:val="00806F3A"/>
    <w:rsid w:val="00807143"/>
    <w:rsid w:val="008073B9"/>
    <w:rsid w:val="0080744B"/>
    <w:rsid w:val="00807B0C"/>
    <w:rsid w:val="008100FF"/>
    <w:rsid w:val="00810531"/>
    <w:rsid w:val="0081066B"/>
    <w:rsid w:val="00810833"/>
    <w:rsid w:val="00810E82"/>
    <w:rsid w:val="008112D8"/>
    <w:rsid w:val="00812692"/>
    <w:rsid w:val="008126B1"/>
    <w:rsid w:val="008127F8"/>
    <w:rsid w:val="00812A8A"/>
    <w:rsid w:val="00813027"/>
    <w:rsid w:val="0081358C"/>
    <w:rsid w:val="00813A03"/>
    <w:rsid w:val="00813A9E"/>
    <w:rsid w:val="00813CC2"/>
    <w:rsid w:val="0081456D"/>
    <w:rsid w:val="0081493E"/>
    <w:rsid w:val="00814ECE"/>
    <w:rsid w:val="00815222"/>
    <w:rsid w:val="00815289"/>
    <w:rsid w:val="0081573C"/>
    <w:rsid w:val="00815ADD"/>
    <w:rsid w:val="00815C6C"/>
    <w:rsid w:val="00815D68"/>
    <w:rsid w:val="00815E5E"/>
    <w:rsid w:val="00815F02"/>
    <w:rsid w:val="00816366"/>
    <w:rsid w:val="008166BA"/>
    <w:rsid w:val="00816D75"/>
    <w:rsid w:val="0081706B"/>
    <w:rsid w:val="0082050F"/>
    <w:rsid w:val="008205A6"/>
    <w:rsid w:val="00820658"/>
    <w:rsid w:val="00820D57"/>
    <w:rsid w:val="00820ED5"/>
    <w:rsid w:val="008210BE"/>
    <w:rsid w:val="00821601"/>
    <w:rsid w:val="008219E1"/>
    <w:rsid w:val="00821DFF"/>
    <w:rsid w:val="0082320A"/>
    <w:rsid w:val="008235B7"/>
    <w:rsid w:val="008236E0"/>
    <w:rsid w:val="008236F9"/>
    <w:rsid w:val="00823A7A"/>
    <w:rsid w:val="00824D42"/>
    <w:rsid w:val="00824E84"/>
    <w:rsid w:val="00825238"/>
    <w:rsid w:val="00825682"/>
    <w:rsid w:val="00825D42"/>
    <w:rsid w:val="00826B4F"/>
    <w:rsid w:val="00826B54"/>
    <w:rsid w:val="00826B91"/>
    <w:rsid w:val="00826C30"/>
    <w:rsid w:val="0082708D"/>
    <w:rsid w:val="008272C1"/>
    <w:rsid w:val="00830477"/>
    <w:rsid w:val="0083102C"/>
    <w:rsid w:val="00831746"/>
    <w:rsid w:val="0083186F"/>
    <w:rsid w:val="00831C14"/>
    <w:rsid w:val="00831D21"/>
    <w:rsid w:val="008321BA"/>
    <w:rsid w:val="00832238"/>
    <w:rsid w:val="00832316"/>
    <w:rsid w:val="008326C4"/>
    <w:rsid w:val="00832E06"/>
    <w:rsid w:val="00833469"/>
    <w:rsid w:val="008335B6"/>
    <w:rsid w:val="00833713"/>
    <w:rsid w:val="00833776"/>
    <w:rsid w:val="008339DD"/>
    <w:rsid w:val="00833AAA"/>
    <w:rsid w:val="00833E1D"/>
    <w:rsid w:val="0083461F"/>
    <w:rsid w:val="0083467F"/>
    <w:rsid w:val="00834982"/>
    <w:rsid w:val="00834A24"/>
    <w:rsid w:val="00834B26"/>
    <w:rsid w:val="00835377"/>
    <w:rsid w:val="008353D7"/>
    <w:rsid w:val="008353E2"/>
    <w:rsid w:val="00835A40"/>
    <w:rsid w:val="00836A02"/>
    <w:rsid w:val="00836ABF"/>
    <w:rsid w:val="00837384"/>
    <w:rsid w:val="00840372"/>
    <w:rsid w:val="0084044A"/>
    <w:rsid w:val="008407DF"/>
    <w:rsid w:val="00840EA3"/>
    <w:rsid w:val="0084109B"/>
    <w:rsid w:val="008421FD"/>
    <w:rsid w:val="00842691"/>
    <w:rsid w:val="008430EA"/>
    <w:rsid w:val="00843729"/>
    <w:rsid w:val="00843C3E"/>
    <w:rsid w:val="00843CF4"/>
    <w:rsid w:val="008449B6"/>
    <w:rsid w:val="00844D3D"/>
    <w:rsid w:val="00844E7F"/>
    <w:rsid w:val="008452C0"/>
    <w:rsid w:val="0084536A"/>
    <w:rsid w:val="00845372"/>
    <w:rsid w:val="00845765"/>
    <w:rsid w:val="0084579B"/>
    <w:rsid w:val="008458B6"/>
    <w:rsid w:val="00846747"/>
    <w:rsid w:val="0084686C"/>
    <w:rsid w:val="00846D74"/>
    <w:rsid w:val="00846FA3"/>
    <w:rsid w:val="00847429"/>
    <w:rsid w:val="008478CC"/>
    <w:rsid w:val="00847A0D"/>
    <w:rsid w:val="00847A93"/>
    <w:rsid w:val="00847AC1"/>
    <w:rsid w:val="00847B9C"/>
    <w:rsid w:val="00847BE3"/>
    <w:rsid w:val="0085022E"/>
    <w:rsid w:val="00850A8C"/>
    <w:rsid w:val="008517C9"/>
    <w:rsid w:val="00851A42"/>
    <w:rsid w:val="008524C9"/>
    <w:rsid w:val="00852A57"/>
    <w:rsid w:val="00852D8F"/>
    <w:rsid w:val="008531EA"/>
    <w:rsid w:val="00853696"/>
    <w:rsid w:val="00853772"/>
    <w:rsid w:val="00853FEE"/>
    <w:rsid w:val="00854838"/>
    <w:rsid w:val="0085496A"/>
    <w:rsid w:val="00854980"/>
    <w:rsid w:val="00854AC7"/>
    <w:rsid w:val="00854DD1"/>
    <w:rsid w:val="0085522B"/>
    <w:rsid w:val="00855472"/>
    <w:rsid w:val="00855CF0"/>
    <w:rsid w:val="00855E4E"/>
    <w:rsid w:val="008560E6"/>
    <w:rsid w:val="008567A6"/>
    <w:rsid w:val="00856C6B"/>
    <w:rsid w:val="00856F31"/>
    <w:rsid w:val="008575E2"/>
    <w:rsid w:val="0085764A"/>
    <w:rsid w:val="00857AF4"/>
    <w:rsid w:val="00857DE2"/>
    <w:rsid w:val="008600F0"/>
    <w:rsid w:val="008609BF"/>
    <w:rsid w:val="00860BAA"/>
    <w:rsid w:val="00860F2E"/>
    <w:rsid w:val="00861260"/>
    <w:rsid w:val="00861F7F"/>
    <w:rsid w:val="00862000"/>
    <w:rsid w:val="008623E7"/>
    <w:rsid w:val="008627C3"/>
    <w:rsid w:val="00862936"/>
    <w:rsid w:val="00862994"/>
    <w:rsid w:val="00862ADB"/>
    <w:rsid w:val="00862BAD"/>
    <w:rsid w:val="00862C49"/>
    <w:rsid w:val="00862D81"/>
    <w:rsid w:val="00862EF5"/>
    <w:rsid w:val="00863F3A"/>
    <w:rsid w:val="00864248"/>
    <w:rsid w:val="008642E1"/>
    <w:rsid w:val="00864452"/>
    <w:rsid w:val="00865567"/>
    <w:rsid w:val="008656E7"/>
    <w:rsid w:val="00865874"/>
    <w:rsid w:val="00865DDA"/>
    <w:rsid w:val="0086608A"/>
    <w:rsid w:val="00866161"/>
    <w:rsid w:val="008662EC"/>
    <w:rsid w:val="008663F5"/>
    <w:rsid w:val="00866520"/>
    <w:rsid w:val="0086698E"/>
    <w:rsid w:val="008677AC"/>
    <w:rsid w:val="00867CC2"/>
    <w:rsid w:val="00867EE7"/>
    <w:rsid w:val="00867F89"/>
    <w:rsid w:val="008700F3"/>
    <w:rsid w:val="0087033C"/>
    <w:rsid w:val="00870703"/>
    <w:rsid w:val="00870885"/>
    <w:rsid w:val="008715FF"/>
    <w:rsid w:val="00871858"/>
    <w:rsid w:val="00871B7D"/>
    <w:rsid w:val="00871CDB"/>
    <w:rsid w:val="00872831"/>
    <w:rsid w:val="00873991"/>
    <w:rsid w:val="00873A0F"/>
    <w:rsid w:val="00873D01"/>
    <w:rsid w:val="0087415E"/>
    <w:rsid w:val="00874417"/>
    <w:rsid w:val="00874BF4"/>
    <w:rsid w:val="00875CAA"/>
    <w:rsid w:val="00875DB5"/>
    <w:rsid w:val="00875E40"/>
    <w:rsid w:val="00875FFC"/>
    <w:rsid w:val="00876011"/>
    <w:rsid w:val="0087623A"/>
    <w:rsid w:val="0087672D"/>
    <w:rsid w:val="00876FCB"/>
    <w:rsid w:val="00877373"/>
    <w:rsid w:val="00880264"/>
    <w:rsid w:val="008805A4"/>
    <w:rsid w:val="00880E71"/>
    <w:rsid w:val="00881579"/>
    <w:rsid w:val="008816C3"/>
    <w:rsid w:val="008819DA"/>
    <w:rsid w:val="00881F92"/>
    <w:rsid w:val="0088287D"/>
    <w:rsid w:val="008829ED"/>
    <w:rsid w:val="00882A53"/>
    <w:rsid w:val="0088306E"/>
    <w:rsid w:val="00883184"/>
    <w:rsid w:val="00883EB2"/>
    <w:rsid w:val="00884316"/>
    <w:rsid w:val="00884962"/>
    <w:rsid w:val="00884A60"/>
    <w:rsid w:val="00885323"/>
    <w:rsid w:val="0088583D"/>
    <w:rsid w:val="008859D5"/>
    <w:rsid w:val="008865DF"/>
    <w:rsid w:val="0088705C"/>
    <w:rsid w:val="008875E1"/>
    <w:rsid w:val="008877A5"/>
    <w:rsid w:val="00887B9B"/>
    <w:rsid w:val="00887BDE"/>
    <w:rsid w:val="008901E0"/>
    <w:rsid w:val="0089037D"/>
    <w:rsid w:val="008906DF"/>
    <w:rsid w:val="00890745"/>
    <w:rsid w:val="00890CF1"/>
    <w:rsid w:val="008910F2"/>
    <w:rsid w:val="00891168"/>
    <w:rsid w:val="008911D8"/>
    <w:rsid w:val="00891272"/>
    <w:rsid w:val="0089161A"/>
    <w:rsid w:val="00891764"/>
    <w:rsid w:val="00891CAE"/>
    <w:rsid w:val="00891EB3"/>
    <w:rsid w:val="00892415"/>
    <w:rsid w:val="008926C0"/>
    <w:rsid w:val="008926F2"/>
    <w:rsid w:val="00892A80"/>
    <w:rsid w:val="00893204"/>
    <w:rsid w:val="0089333B"/>
    <w:rsid w:val="00893479"/>
    <w:rsid w:val="008934A0"/>
    <w:rsid w:val="008935F1"/>
    <w:rsid w:val="00893D76"/>
    <w:rsid w:val="00894534"/>
    <w:rsid w:val="008945B7"/>
    <w:rsid w:val="00894876"/>
    <w:rsid w:val="00894A13"/>
    <w:rsid w:val="00894DD7"/>
    <w:rsid w:val="00894E3F"/>
    <w:rsid w:val="00894FBC"/>
    <w:rsid w:val="008951AF"/>
    <w:rsid w:val="008952A7"/>
    <w:rsid w:val="00895D7B"/>
    <w:rsid w:val="00895FF6"/>
    <w:rsid w:val="00896115"/>
    <w:rsid w:val="008966E2"/>
    <w:rsid w:val="00896971"/>
    <w:rsid w:val="00896DE3"/>
    <w:rsid w:val="00896FF0"/>
    <w:rsid w:val="00897008"/>
    <w:rsid w:val="008971AC"/>
    <w:rsid w:val="00897378"/>
    <w:rsid w:val="0089755D"/>
    <w:rsid w:val="00897B04"/>
    <w:rsid w:val="00897DC6"/>
    <w:rsid w:val="008A01E2"/>
    <w:rsid w:val="008A02F8"/>
    <w:rsid w:val="008A07D6"/>
    <w:rsid w:val="008A086D"/>
    <w:rsid w:val="008A0DDB"/>
    <w:rsid w:val="008A0FE3"/>
    <w:rsid w:val="008A1634"/>
    <w:rsid w:val="008A1898"/>
    <w:rsid w:val="008A1E44"/>
    <w:rsid w:val="008A1EC4"/>
    <w:rsid w:val="008A220C"/>
    <w:rsid w:val="008A28A4"/>
    <w:rsid w:val="008A29E6"/>
    <w:rsid w:val="008A2A0B"/>
    <w:rsid w:val="008A3458"/>
    <w:rsid w:val="008A3AA2"/>
    <w:rsid w:val="008A3AD3"/>
    <w:rsid w:val="008A416C"/>
    <w:rsid w:val="008A4E56"/>
    <w:rsid w:val="008A4F3E"/>
    <w:rsid w:val="008A597F"/>
    <w:rsid w:val="008A5B38"/>
    <w:rsid w:val="008A627F"/>
    <w:rsid w:val="008A636C"/>
    <w:rsid w:val="008A6AC0"/>
    <w:rsid w:val="008A756D"/>
    <w:rsid w:val="008A77D5"/>
    <w:rsid w:val="008A7EB7"/>
    <w:rsid w:val="008A7EBC"/>
    <w:rsid w:val="008B1005"/>
    <w:rsid w:val="008B134A"/>
    <w:rsid w:val="008B24C0"/>
    <w:rsid w:val="008B25FF"/>
    <w:rsid w:val="008B26CD"/>
    <w:rsid w:val="008B27CB"/>
    <w:rsid w:val="008B2B9F"/>
    <w:rsid w:val="008B2EA4"/>
    <w:rsid w:val="008B30C9"/>
    <w:rsid w:val="008B3658"/>
    <w:rsid w:val="008B3812"/>
    <w:rsid w:val="008B3E39"/>
    <w:rsid w:val="008B400B"/>
    <w:rsid w:val="008B4226"/>
    <w:rsid w:val="008B4241"/>
    <w:rsid w:val="008B44DE"/>
    <w:rsid w:val="008B4B7E"/>
    <w:rsid w:val="008B503E"/>
    <w:rsid w:val="008B50E0"/>
    <w:rsid w:val="008B5270"/>
    <w:rsid w:val="008B535F"/>
    <w:rsid w:val="008B57B3"/>
    <w:rsid w:val="008B5811"/>
    <w:rsid w:val="008B6234"/>
    <w:rsid w:val="008B62CE"/>
    <w:rsid w:val="008B68CA"/>
    <w:rsid w:val="008B6ACB"/>
    <w:rsid w:val="008B7F4E"/>
    <w:rsid w:val="008C0101"/>
    <w:rsid w:val="008C037B"/>
    <w:rsid w:val="008C0460"/>
    <w:rsid w:val="008C05CC"/>
    <w:rsid w:val="008C0FAB"/>
    <w:rsid w:val="008C14FF"/>
    <w:rsid w:val="008C19C9"/>
    <w:rsid w:val="008C1D0E"/>
    <w:rsid w:val="008C1DA1"/>
    <w:rsid w:val="008C23B5"/>
    <w:rsid w:val="008C2454"/>
    <w:rsid w:val="008C2A4C"/>
    <w:rsid w:val="008C2CC1"/>
    <w:rsid w:val="008C3106"/>
    <w:rsid w:val="008C31D6"/>
    <w:rsid w:val="008C33F1"/>
    <w:rsid w:val="008C3432"/>
    <w:rsid w:val="008C34FA"/>
    <w:rsid w:val="008C4423"/>
    <w:rsid w:val="008C4715"/>
    <w:rsid w:val="008C4FA0"/>
    <w:rsid w:val="008C521E"/>
    <w:rsid w:val="008C5527"/>
    <w:rsid w:val="008C55B2"/>
    <w:rsid w:val="008C5B0C"/>
    <w:rsid w:val="008C5ECB"/>
    <w:rsid w:val="008C6046"/>
    <w:rsid w:val="008C6845"/>
    <w:rsid w:val="008C6AB8"/>
    <w:rsid w:val="008C6ED0"/>
    <w:rsid w:val="008C726A"/>
    <w:rsid w:val="008C76C6"/>
    <w:rsid w:val="008C7A19"/>
    <w:rsid w:val="008C7B71"/>
    <w:rsid w:val="008C7D72"/>
    <w:rsid w:val="008D0383"/>
    <w:rsid w:val="008D0788"/>
    <w:rsid w:val="008D0A78"/>
    <w:rsid w:val="008D1477"/>
    <w:rsid w:val="008D16AA"/>
    <w:rsid w:val="008D198C"/>
    <w:rsid w:val="008D1CA2"/>
    <w:rsid w:val="008D225F"/>
    <w:rsid w:val="008D2835"/>
    <w:rsid w:val="008D2F2A"/>
    <w:rsid w:val="008D37FF"/>
    <w:rsid w:val="008D3828"/>
    <w:rsid w:val="008D4B14"/>
    <w:rsid w:val="008D5684"/>
    <w:rsid w:val="008D5C32"/>
    <w:rsid w:val="008D6863"/>
    <w:rsid w:val="008D7390"/>
    <w:rsid w:val="008D7C7B"/>
    <w:rsid w:val="008D7D92"/>
    <w:rsid w:val="008E0A52"/>
    <w:rsid w:val="008E0F88"/>
    <w:rsid w:val="008E1370"/>
    <w:rsid w:val="008E16B2"/>
    <w:rsid w:val="008E1708"/>
    <w:rsid w:val="008E20A7"/>
    <w:rsid w:val="008E272D"/>
    <w:rsid w:val="008E309B"/>
    <w:rsid w:val="008E32BA"/>
    <w:rsid w:val="008E3462"/>
    <w:rsid w:val="008E350C"/>
    <w:rsid w:val="008E3AE0"/>
    <w:rsid w:val="008E3B4C"/>
    <w:rsid w:val="008E3F1B"/>
    <w:rsid w:val="008E4542"/>
    <w:rsid w:val="008E4606"/>
    <w:rsid w:val="008E4611"/>
    <w:rsid w:val="008E4620"/>
    <w:rsid w:val="008E5734"/>
    <w:rsid w:val="008E5BCE"/>
    <w:rsid w:val="008E5C9C"/>
    <w:rsid w:val="008E5F57"/>
    <w:rsid w:val="008E5F98"/>
    <w:rsid w:val="008E6335"/>
    <w:rsid w:val="008E676D"/>
    <w:rsid w:val="008E71C5"/>
    <w:rsid w:val="008E7723"/>
    <w:rsid w:val="008E7AFF"/>
    <w:rsid w:val="008E7E0E"/>
    <w:rsid w:val="008F108E"/>
    <w:rsid w:val="008F1B91"/>
    <w:rsid w:val="008F1F23"/>
    <w:rsid w:val="008F22AD"/>
    <w:rsid w:val="008F2429"/>
    <w:rsid w:val="008F2485"/>
    <w:rsid w:val="008F261D"/>
    <w:rsid w:val="008F2950"/>
    <w:rsid w:val="008F2CE1"/>
    <w:rsid w:val="008F2E5D"/>
    <w:rsid w:val="008F2FA9"/>
    <w:rsid w:val="008F3961"/>
    <w:rsid w:val="008F3B95"/>
    <w:rsid w:val="008F427E"/>
    <w:rsid w:val="008F44C9"/>
    <w:rsid w:val="008F4DC5"/>
    <w:rsid w:val="008F5694"/>
    <w:rsid w:val="008F5A98"/>
    <w:rsid w:val="008F68B6"/>
    <w:rsid w:val="008F68DA"/>
    <w:rsid w:val="008F6EFD"/>
    <w:rsid w:val="008F7453"/>
    <w:rsid w:val="008F77DB"/>
    <w:rsid w:val="008F7A26"/>
    <w:rsid w:val="008F7E80"/>
    <w:rsid w:val="008F7F34"/>
    <w:rsid w:val="00900087"/>
    <w:rsid w:val="00900381"/>
    <w:rsid w:val="009003BA"/>
    <w:rsid w:val="00900465"/>
    <w:rsid w:val="009005B8"/>
    <w:rsid w:val="00900A58"/>
    <w:rsid w:val="00900BA1"/>
    <w:rsid w:val="009016E6"/>
    <w:rsid w:val="00901D1E"/>
    <w:rsid w:val="00901DA3"/>
    <w:rsid w:val="00901DD3"/>
    <w:rsid w:val="009020A3"/>
    <w:rsid w:val="00902C62"/>
    <w:rsid w:val="00902DCF"/>
    <w:rsid w:val="00903245"/>
    <w:rsid w:val="00903430"/>
    <w:rsid w:val="00903580"/>
    <w:rsid w:val="00903931"/>
    <w:rsid w:val="00903CEE"/>
    <w:rsid w:val="00904181"/>
    <w:rsid w:val="00904741"/>
    <w:rsid w:val="00905071"/>
    <w:rsid w:val="0090573A"/>
    <w:rsid w:val="009057B1"/>
    <w:rsid w:val="00905C24"/>
    <w:rsid w:val="0090618F"/>
    <w:rsid w:val="009063FF"/>
    <w:rsid w:val="00906886"/>
    <w:rsid w:val="00906CB2"/>
    <w:rsid w:val="009103E4"/>
    <w:rsid w:val="009103F2"/>
    <w:rsid w:val="0091075D"/>
    <w:rsid w:val="00910775"/>
    <w:rsid w:val="00911C58"/>
    <w:rsid w:val="00911EFA"/>
    <w:rsid w:val="00911FFE"/>
    <w:rsid w:val="009120FE"/>
    <w:rsid w:val="009125FD"/>
    <w:rsid w:val="00912971"/>
    <w:rsid w:val="00912F3F"/>
    <w:rsid w:val="0091371C"/>
    <w:rsid w:val="0091397B"/>
    <w:rsid w:val="00914594"/>
    <w:rsid w:val="0091509F"/>
    <w:rsid w:val="009151B5"/>
    <w:rsid w:val="0091592D"/>
    <w:rsid w:val="00915E1F"/>
    <w:rsid w:val="00915F50"/>
    <w:rsid w:val="00916255"/>
    <w:rsid w:val="0091644B"/>
    <w:rsid w:val="0091656B"/>
    <w:rsid w:val="0091711F"/>
    <w:rsid w:val="00917396"/>
    <w:rsid w:val="00917561"/>
    <w:rsid w:val="009175EF"/>
    <w:rsid w:val="00917747"/>
    <w:rsid w:val="00917A15"/>
    <w:rsid w:val="0092005E"/>
    <w:rsid w:val="00920573"/>
    <w:rsid w:val="00921173"/>
    <w:rsid w:val="00921950"/>
    <w:rsid w:val="00921D04"/>
    <w:rsid w:val="00921EE2"/>
    <w:rsid w:val="009221CA"/>
    <w:rsid w:val="00923B90"/>
    <w:rsid w:val="00923CB6"/>
    <w:rsid w:val="00924C9F"/>
    <w:rsid w:val="0092558F"/>
    <w:rsid w:val="00925670"/>
    <w:rsid w:val="009265D4"/>
    <w:rsid w:val="00926CC7"/>
    <w:rsid w:val="00926E06"/>
    <w:rsid w:val="00926F10"/>
    <w:rsid w:val="00926F72"/>
    <w:rsid w:val="00927039"/>
    <w:rsid w:val="0092719F"/>
    <w:rsid w:val="009271AC"/>
    <w:rsid w:val="009275F6"/>
    <w:rsid w:val="00927B9A"/>
    <w:rsid w:val="00927F26"/>
    <w:rsid w:val="00927F33"/>
    <w:rsid w:val="0093037D"/>
    <w:rsid w:val="009307AB"/>
    <w:rsid w:val="00930813"/>
    <w:rsid w:val="00930A1D"/>
    <w:rsid w:val="00930AEA"/>
    <w:rsid w:val="0093172D"/>
    <w:rsid w:val="0093238C"/>
    <w:rsid w:val="0093274C"/>
    <w:rsid w:val="00932E9E"/>
    <w:rsid w:val="009335A5"/>
    <w:rsid w:val="00933FC7"/>
    <w:rsid w:val="00934394"/>
    <w:rsid w:val="00934841"/>
    <w:rsid w:val="00934D57"/>
    <w:rsid w:val="00934EC0"/>
    <w:rsid w:val="0093507B"/>
    <w:rsid w:val="0093512C"/>
    <w:rsid w:val="00935510"/>
    <w:rsid w:val="00935660"/>
    <w:rsid w:val="00935795"/>
    <w:rsid w:val="00935A29"/>
    <w:rsid w:val="00935F8B"/>
    <w:rsid w:val="00935FFD"/>
    <w:rsid w:val="00936786"/>
    <w:rsid w:val="0093685A"/>
    <w:rsid w:val="00937607"/>
    <w:rsid w:val="00937B36"/>
    <w:rsid w:val="00937E13"/>
    <w:rsid w:val="00937F4C"/>
    <w:rsid w:val="0094006F"/>
    <w:rsid w:val="0094052E"/>
    <w:rsid w:val="00940A12"/>
    <w:rsid w:val="00940A3B"/>
    <w:rsid w:val="00940DF9"/>
    <w:rsid w:val="00940E5B"/>
    <w:rsid w:val="00941699"/>
    <w:rsid w:val="009416DA"/>
    <w:rsid w:val="00941D3C"/>
    <w:rsid w:val="00941D6F"/>
    <w:rsid w:val="00942017"/>
    <w:rsid w:val="00942286"/>
    <w:rsid w:val="00942382"/>
    <w:rsid w:val="00942B94"/>
    <w:rsid w:val="00942BBE"/>
    <w:rsid w:val="00943303"/>
    <w:rsid w:val="00943351"/>
    <w:rsid w:val="00943440"/>
    <w:rsid w:val="009436A5"/>
    <w:rsid w:val="00943C19"/>
    <w:rsid w:val="00943F42"/>
    <w:rsid w:val="00944241"/>
    <w:rsid w:val="009443A9"/>
    <w:rsid w:val="00944C9D"/>
    <w:rsid w:val="009451B7"/>
    <w:rsid w:val="0094577B"/>
    <w:rsid w:val="00945D2E"/>
    <w:rsid w:val="00945E51"/>
    <w:rsid w:val="009463E7"/>
    <w:rsid w:val="0094644D"/>
    <w:rsid w:val="009469BE"/>
    <w:rsid w:val="00946AA0"/>
    <w:rsid w:val="00946BEC"/>
    <w:rsid w:val="00946C57"/>
    <w:rsid w:val="0094708B"/>
    <w:rsid w:val="00947619"/>
    <w:rsid w:val="00947A3E"/>
    <w:rsid w:val="00947FA3"/>
    <w:rsid w:val="00950443"/>
    <w:rsid w:val="00950757"/>
    <w:rsid w:val="00951193"/>
    <w:rsid w:val="009511A2"/>
    <w:rsid w:val="009513ED"/>
    <w:rsid w:val="00951A1C"/>
    <w:rsid w:val="00951E4F"/>
    <w:rsid w:val="00951E9D"/>
    <w:rsid w:val="00952529"/>
    <w:rsid w:val="009525F5"/>
    <w:rsid w:val="00952616"/>
    <w:rsid w:val="00952CD5"/>
    <w:rsid w:val="00952EA2"/>
    <w:rsid w:val="00953960"/>
    <w:rsid w:val="00953CB6"/>
    <w:rsid w:val="00953E8C"/>
    <w:rsid w:val="009541E0"/>
    <w:rsid w:val="009554E9"/>
    <w:rsid w:val="0095554F"/>
    <w:rsid w:val="009559E5"/>
    <w:rsid w:val="00955F8D"/>
    <w:rsid w:val="009562D0"/>
    <w:rsid w:val="009564D0"/>
    <w:rsid w:val="00956541"/>
    <w:rsid w:val="009567F5"/>
    <w:rsid w:val="0095694C"/>
    <w:rsid w:val="00956EDE"/>
    <w:rsid w:val="0095720B"/>
    <w:rsid w:val="00957F08"/>
    <w:rsid w:val="00957FB7"/>
    <w:rsid w:val="00960153"/>
    <w:rsid w:val="0096111A"/>
    <w:rsid w:val="00961DAA"/>
    <w:rsid w:val="00962697"/>
    <w:rsid w:val="00962741"/>
    <w:rsid w:val="00963114"/>
    <w:rsid w:val="0096347B"/>
    <w:rsid w:val="00963D9C"/>
    <w:rsid w:val="00963DCC"/>
    <w:rsid w:val="00963F42"/>
    <w:rsid w:val="00964A5F"/>
    <w:rsid w:val="00964DB2"/>
    <w:rsid w:val="00964DFE"/>
    <w:rsid w:val="009654DB"/>
    <w:rsid w:val="00965A31"/>
    <w:rsid w:val="00966C0D"/>
    <w:rsid w:val="009676D2"/>
    <w:rsid w:val="00967CD4"/>
    <w:rsid w:val="00967EF1"/>
    <w:rsid w:val="00970B2C"/>
    <w:rsid w:val="00970E72"/>
    <w:rsid w:val="0097180A"/>
    <w:rsid w:val="00971DF8"/>
    <w:rsid w:val="009732D1"/>
    <w:rsid w:val="009734B5"/>
    <w:rsid w:val="009735ED"/>
    <w:rsid w:val="00973D21"/>
    <w:rsid w:val="00973DC2"/>
    <w:rsid w:val="00974227"/>
    <w:rsid w:val="009742CC"/>
    <w:rsid w:val="0097436E"/>
    <w:rsid w:val="0097438E"/>
    <w:rsid w:val="00974697"/>
    <w:rsid w:val="00974BD3"/>
    <w:rsid w:val="00975185"/>
    <w:rsid w:val="00975412"/>
    <w:rsid w:val="00975611"/>
    <w:rsid w:val="00975FB4"/>
    <w:rsid w:val="00976106"/>
    <w:rsid w:val="00976D5A"/>
    <w:rsid w:val="00977A1C"/>
    <w:rsid w:val="00977C46"/>
    <w:rsid w:val="0098037D"/>
    <w:rsid w:val="009806B4"/>
    <w:rsid w:val="00980876"/>
    <w:rsid w:val="00980A15"/>
    <w:rsid w:val="00980B2B"/>
    <w:rsid w:val="00980E2F"/>
    <w:rsid w:val="009817B8"/>
    <w:rsid w:val="0098230C"/>
    <w:rsid w:val="0098276C"/>
    <w:rsid w:val="00982DD3"/>
    <w:rsid w:val="009835FB"/>
    <w:rsid w:val="00983CD6"/>
    <w:rsid w:val="00983D33"/>
    <w:rsid w:val="009845A0"/>
    <w:rsid w:val="00984828"/>
    <w:rsid w:val="00984880"/>
    <w:rsid w:val="00984A18"/>
    <w:rsid w:val="00984A90"/>
    <w:rsid w:val="00984B3C"/>
    <w:rsid w:val="00984D9C"/>
    <w:rsid w:val="009851DB"/>
    <w:rsid w:val="00985B24"/>
    <w:rsid w:val="00985CC4"/>
    <w:rsid w:val="00986657"/>
    <w:rsid w:val="00986AA3"/>
    <w:rsid w:val="00986CE7"/>
    <w:rsid w:val="00986E0A"/>
    <w:rsid w:val="0098711E"/>
    <w:rsid w:val="009877C2"/>
    <w:rsid w:val="00987A52"/>
    <w:rsid w:val="00987E81"/>
    <w:rsid w:val="0099018C"/>
    <w:rsid w:val="00990489"/>
    <w:rsid w:val="009910B7"/>
    <w:rsid w:val="0099113A"/>
    <w:rsid w:val="009917FC"/>
    <w:rsid w:val="00991877"/>
    <w:rsid w:val="00991CD2"/>
    <w:rsid w:val="00993854"/>
    <w:rsid w:val="009939A4"/>
    <w:rsid w:val="00993C1D"/>
    <w:rsid w:val="009942DA"/>
    <w:rsid w:val="009943A5"/>
    <w:rsid w:val="00994D4D"/>
    <w:rsid w:val="00994F9D"/>
    <w:rsid w:val="009951C9"/>
    <w:rsid w:val="0099660C"/>
    <w:rsid w:val="0099675D"/>
    <w:rsid w:val="00997295"/>
    <w:rsid w:val="00997601"/>
    <w:rsid w:val="00997899"/>
    <w:rsid w:val="00997D03"/>
    <w:rsid w:val="00997E36"/>
    <w:rsid w:val="009A00FC"/>
    <w:rsid w:val="009A0130"/>
    <w:rsid w:val="009A0286"/>
    <w:rsid w:val="009A07C1"/>
    <w:rsid w:val="009A100B"/>
    <w:rsid w:val="009A10F2"/>
    <w:rsid w:val="009A1642"/>
    <w:rsid w:val="009A189A"/>
    <w:rsid w:val="009A1DCB"/>
    <w:rsid w:val="009A27E0"/>
    <w:rsid w:val="009A2D8F"/>
    <w:rsid w:val="009A2F12"/>
    <w:rsid w:val="009A3172"/>
    <w:rsid w:val="009A330A"/>
    <w:rsid w:val="009A3F1C"/>
    <w:rsid w:val="009A410B"/>
    <w:rsid w:val="009A4225"/>
    <w:rsid w:val="009A439B"/>
    <w:rsid w:val="009A47A1"/>
    <w:rsid w:val="009A4879"/>
    <w:rsid w:val="009A4B71"/>
    <w:rsid w:val="009A517E"/>
    <w:rsid w:val="009A549F"/>
    <w:rsid w:val="009A54CA"/>
    <w:rsid w:val="009A5774"/>
    <w:rsid w:val="009A5DF9"/>
    <w:rsid w:val="009A66D7"/>
    <w:rsid w:val="009A70ED"/>
    <w:rsid w:val="009A7472"/>
    <w:rsid w:val="009A75CA"/>
    <w:rsid w:val="009A7750"/>
    <w:rsid w:val="009A7A0C"/>
    <w:rsid w:val="009A7E91"/>
    <w:rsid w:val="009B0184"/>
    <w:rsid w:val="009B0893"/>
    <w:rsid w:val="009B1044"/>
    <w:rsid w:val="009B11AD"/>
    <w:rsid w:val="009B18DC"/>
    <w:rsid w:val="009B1C5A"/>
    <w:rsid w:val="009B2BA4"/>
    <w:rsid w:val="009B3628"/>
    <w:rsid w:val="009B3B5D"/>
    <w:rsid w:val="009B4679"/>
    <w:rsid w:val="009B48A4"/>
    <w:rsid w:val="009B5700"/>
    <w:rsid w:val="009B5DA8"/>
    <w:rsid w:val="009B5EB6"/>
    <w:rsid w:val="009B5EE1"/>
    <w:rsid w:val="009B66DB"/>
    <w:rsid w:val="009B682B"/>
    <w:rsid w:val="009B6999"/>
    <w:rsid w:val="009B6E97"/>
    <w:rsid w:val="009B6F7F"/>
    <w:rsid w:val="009B7CCD"/>
    <w:rsid w:val="009C06A4"/>
    <w:rsid w:val="009C0779"/>
    <w:rsid w:val="009C0903"/>
    <w:rsid w:val="009C1131"/>
    <w:rsid w:val="009C157D"/>
    <w:rsid w:val="009C1751"/>
    <w:rsid w:val="009C1A5E"/>
    <w:rsid w:val="009C238C"/>
    <w:rsid w:val="009C2BF5"/>
    <w:rsid w:val="009C2D04"/>
    <w:rsid w:val="009C2EA4"/>
    <w:rsid w:val="009C32F4"/>
    <w:rsid w:val="009C3620"/>
    <w:rsid w:val="009C3DF4"/>
    <w:rsid w:val="009C3FDF"/>
    <w:rsid w:val="009C40A4"/>
    <w:rsid w:val="009C465D"/>
    <w:rsid w:val="009C5582"/>
    <w:rsid w:val="009C57EB"/>
    <w:rsid w:val="009C5925"/>
    <w:rsid w:val="009C65EF"/>
    <w:rsid w:val="009C671D"/>
    <w:rsid w:val="009C6DD6"/>
    <w:rsid w:val="009C7056"/>
    <w:rsid w:val="009C7966"/>
    <w:rsid w:val="009C7B66"/>
    <w:rsid w:val="009C7CA8"/>
    <w:rsid w:val="009C7FCA"/>
    <w:rsid w:val="009D0053"/>
    <w:rsid w:val="009D008C"/>
    <w:rsid w:val="009D02C7"/>
    <w:rsid w:val="009D0506"/>
    <w:rsid w:val="009D0A36"/>
    <w:rsid w:val="009D0A7F"/>
    <w:rsid w:val="009D0EBA"/>
    <w:rsid w:val="009D0FB4"/>
    <w:rsid w:val="009D0FD6"/>
    <w:rsid w:val="009D1057"/>
    <w:rsid w:val="009D243B"/>
    <w:rsid w:val="009D249C"/>
    <w:rsid w:val="009D25BB"/>
    <w:rsid w:val="009D2995"/>
    <w:rsid w:val="009D2F60"/>
    <w:rsid w:val="009D3029"/>
    <w:rsid w:val="009D347D"/>
    <w:rsid w:val="009D384F"/>
    <w:rsid w:val="009D3D60"/>
    <w:rsid w:val="009D423C"/>
    <w:rsid w:val="009D47E0"/>
    <w:rsid w:val="009D47E7"/>
    <w:rsid w:val="009D48BF"/>
    <w:rsid w:val="009D4EF4"/>
    <w:rsid w:val="009D4FF1"/>
    <w:rsid w:val="009D4FFF"/>
    <w:rsid w:val="009D5DD0"/>
    <w:rsid w:val="009D5E60"/>
    <w:rsid w:val="009D6408"/>
    <w:rsid w:val="009D668A"/>
    <w:rsid w:val="009D682B"/>
    <w:rsid w:val="009D6994"/>
    <w:rsid w:val="009D6A6E"/>
    <w:rsid w:val="009D6CF1"/>
    <w:rsid w:val="009D6D1E"/>
    <w:rsid w:val="009D75B5"/>
    <w:rsid w:val="009D760B"/>
    <w:rsid w:val="009D79B9"/>
    <w:rsid w:val="009D7A57"/>
    <w:rsid w:val="009E088B"/>
    <w:rsid w:val="009E0C99"/>
    <w:rsid w:val="009E12F1"/>
    <w:rsid w:val="009E161C"/>
    <w:rsid w:val="009E1B75"/>
    <w:rsid w:val="009E1BC1"/>
    <w:rsid w:val="009E1DAF"/>
    <w:rsid w:val="009E227C"/>
    <w:rsid w:val="009E274D"/>
    <w:rsid w:val="009E2D36"/>
    <w:rsid w:val="009E312D"/>
    <w:rsid w:val="009E36CC"/>
    <w:rsid w:val="009E46CB"/>
    <w:rsid w:val="009E4DA3"/>
    <w:rsid w:val="009E4DFE"/>
    <w:rsid w:val="009E522D"/>
    <w:rsid w:val="009E5854"/>
    <w:rsid w:val="009E5B87"/>
    <w:rsid w:val="009E5CD8"/>
    <w:rsid w:val="009E6324"/>
    <w:rsid w:val="009E64CA"/>
    <w:rsid w:val="009E6C17"/>
    <w:rsid w:val="009E6F2A"/>
    <w:rsid w:val="009E7032"/>
    <w:rsid w:val="009E738D"/>
    <w:rsid w:val="009F0996"/>
    <w:rsid w:val="009F0F6C"/>
    <w:rsid w:val="009F159D"/>
    <w:rsid w:val="009F17EF"/>
    <w:rsid w:val="009F1FB7"/>
    <w:rsid w:val="009F26D4"/>
    <w:rsid w:val="009F2A01"/>
    <w:rsid w:val="009F2AFF"/>
    <w:rsid w:val="009F39C7"/>
    <w:rsid w:val="009F45D2"/>
    <w:rsid w:val="009F4648"/>
    <w:rsid w:val="009F468B"/>
    <w:rsid w:val="009F47EB"/>
    <w:rsid w:val="009F5C06"/>
    <w:rsid w:val="009F5E54"/>
    <w:rsid w:val="009F5E75"/>
    <w:rsid w:val="009F6731"/>
    <w:rsid w:val="009F6BAC"/>
    <w:rsid w:val="009F70E9"/>
    <w:rsid w:val="009F7232"/>
    <w:rsid w:val="009F758A"/>
    <w:rsid w:val="009F7C71"/>
    <w:rsid w:val="00A00531"/>
    <w:rsid w:val="00A01D15"/>
    <w:rsid w:val="00A0231F"/>
    <w:rsid w:val="00A028D8"/>
    <w:rsid w:val="00A0317B"/>
    <w:rsid w:val="00A0393B"/>
    <w:rsid w:val="00A03CDB"/>
    <w:rsid w:val="00A047A9"/>
    <w:rsid w:val="00A047AD"/>
    <w:rsid w:val="00A04BA6"/>
    <w:rsid w:val="00A055C8"/>
    <w:rsid w:val="00A057A4"/>
    <w:rsid w:val="00A05876"/>
    <w:rsid w:val="00A05A5A"/>
    <w:rsid w:val="00A05CA8"/>
    <w:rsid w:val="00A05D16"/>
    <w:rsid w:val="00A061AF"/>
    <w:rsid w:val="00A06231"/>
    <w:rsid w:val="00A06A81"/>
    <w:rsid w:val="00A0737B"/>
    <w:rsid w:val="00A07F4F"/>
    <w:rsid w:val="00A10D75"/>
    <w:rsid w:val="00A1121E"/>
    <w:rsid w:val="00A11C2F"/>
    <w:rsid w:val="00A12910"/>
    <w:rsid w:val="00A133D7"/>
    <w:rsid w:val="00A135E7"/>
    <w:rsid w:val="00A13931"/>
    <w:rsid w:val="00A139AD"/>
    <w:rsid w:val="00A139E8"/>
    <w:rsid w:val="00A144FA"/>
    <w:rsid w:val="00A14C78"/>
    <w:rsid w:val="00A14CE1"/>
    <w:rsid w:val="00A14EBE"/>
    <w:rsid w:val="00A153A6"/>
    <w:rsid w:val="00A16111"/>
    <w:rsid w:val="00A16AF7"/>
    <w:rsid w:val="00A16B68"/>
    <w:rsid w:val="00A16BC3"/>
    <w:rsid w:val="00A16C47"/>
    <w:rsid w:val="00A16DDB"/>
    <w:rsid w:val="00A17694"/>
    <w:rsid w:val="00A17E89"/>
    <w:rsid w:val="00A20476"/>
    <w:rsid w:val="00A207BE"/>
    <w:rsid w:val="00A209CF"/>
    <w:rsid w:val="00A20EBB"/>
    <w:rsid w:val="00A2113B"/>
    <w:rsid w:val="00A21819"/>
    <w:rsid w:val="00A21F40"/>
    <w:rsid w:val="00A21FCC"/>
    <w:rsid w:val="00A220B3"/>
    <w:rsid w:val="00A220EC"/>
    <w:rsid w:val="00A22249"/>
    <w:rsid w:val="00A2283E"/>
    <w:rsid w:val="00A22A12"/>
    <w:rsid w:val="00A23142"/>
    <w:rsid w:val="00A235B6"/>
    <w:rsid w:val="00A23B0F"/>
    <w:rsid w:val="00A24054"/>
    <w:rsid w:val="00A240CB"/>
    <w:rsid w:val="00A24137"/>
    <w:rsid w:val="00A248C0"/>
    <w:rsid w:val="00A24AEF"/>
    <w:rsid w:val="00A24BBE"/>
    <w:rsid w:val="00A24FF0"/>
    <w:rsid w:val="00A25141"/>
    <w:rsid w:val="00A258DA"/>
    <w:rsid w:val="00A265BD"/>
    <w:rsid w:val="00A268EC"/>
    <w:rsid w:val="00A26940"/>
    <w:rsid w:val="00A269B9"/>
    <w:rsid w:val="00A2744A"/>
    <w:rsid w:val="00A27CC5"/>
    <w:rsid w:val="00A27D75"/>
    <w:rsid w:val="00A307AF"/>
    <w:rsid w:val="00A31037"/>
    <w:rsid w:val="00A310C0"/>
    <w:rsid w:val="00A322C3"/>
    <w:rsid w:val="00A3231B"/>
    <w:rsid w:val="00A32347"/>
    <w:rsid w:val="00A32CF2"/>
    <w:rsid w:val="00A33008"/>
    <w:rsid w:val="00A33172"/>
    <w:rsid w:val="00A33406"/>
    <w:rsid w:val="00A3393D"/>
    <w:rsid w:val="00A34119"/>
    <w:rsid w:val="00A34C7F"/>
    <w:rsid w:val="00A34F23"/>
    <w:rsid w:val="00A35B5F"/>
    <w:rsid w:val="00A35B71"/>
    <w:rsid w:val="00A35D84"/>
    <w:rsid w:val="00A3660C"/>
    <w:rsid w:val="00A369DB"/>
    <w:rsid w:val="00A36CA2"/>
    <w:rsid w:val="00A37505"/>
    <w:rsid w:val="00A3787B"/>
    <w:rsid w:val="00A37B68"/>
    <w:rsid w:val="00A37C9F"/>
    <w:rsid w:val="00A40679"/>
    <w:rsid w:val="00A41126"/>
    <w:rsid w:val="00A41244"/>
    <w:rsid w:val="00A414D8"/>
    <w:rsid w:val="00A415C7"/>
    <w:rsid w:val="00A4190E"/>
    <w:rsid w:val="00A41E6D"/>
    <w:rsid w:val="00A42C77"/>
    <w:rsid w:val="00A44205"/>
    <w:rsid w:val="00A442EC"/>
    <w:rsid w:val="00A443EC"/>
    <w:rsid w:val="00A44F75"/>
    <w:rsid w:val="00A455E1"/>
    <w:rsid w:val="00A45726"/>
    <w:rsid w:val="00A459C7"/>
    <w:rsid w:val="00A45CE3"/>
    <w:rsid w:val="00A45F46"/>
    <w:rsid w:val="00A46354"/>
    <w:rsid w:val="00A46D68"/>
    <w:rsid w:val="00A4727B"/>
    <w:rsid w:val="00A47334"/>
    <w:rsid w:val="00A47EFF"/>
    <w:rsid w:val="00A47F99"/>
    <w:rsid w:val="00A5053B"/>
    <w:rsid w:val="00A50989"/>
    <w:rsid w:val="00A50EC2"/>
    <w:rsid w:val="00A51160"/>
    <w:rsid w:val="00A51397"/>
    <w:rsid w:val="00A5175C"/>
    <w:rsid w:val="00A521F2"/>
    <w:rsid w:val="00A52998"/>
    <w:rsid w:val="00A52F63"/>
    <w:rsid w:val="00A52FA5"/>
    <w:rsid w:val="00A534B1"/>
    <w:rsid w:val="00A53E9D"/>
    <w:rsid w:val="00A5544D"/>
    <w:rsid w:val="00A55790"/>
    <w:rsid w:val="00A5591B"/>
    <w:rsid w:val="00A55DFA"/>
    <w:rsid w:val="00A55F63"/>
    <w:rsid w:val="00A56031"/>
    <w:rsid w:val="00A56598"/>
    <w:rsid w:val="00A56612"/>
    <w:rsid w:val="00A56661"/>
    <w:rsid w:val="00A56AD7"/>
    <w:rsid w:val="00A56DCD"/>
    <w:rsid w:val="00A56E6F"/>
    <w:rsid w:val="00A57649"/>
    <w:rsid w:val="00A6044E"/>
    <w:rsid w:val="00A609A5"/>
    <w:rsid w:val="00A61159"/>
    <w:rsid w:val="00A61942"/>
    <w:rsid w:val="00A61D14"/>
    <w:rsid w:val="00A61ED9"/>
    <w:rsid w:val="00A620ED"/>
    <w:rsid w:val="00A62B10"/>
    <w:rsid w:val="00A62B28"/>
    <w:rsid w:val="00A62C8C"/>
    <w:rsid w:val="00A63769"/>
    <w:rsid w:val="00A6386D"/>
    <w:rsid w:val="00A63C35"/>
    <w:rsid w:val="00A63E3B"/>
    <w:rsid w:val="00A63E8B"/>
    <w:rsid w:val="00A6448E"/>
    <w:rsid w:val="00A6503E"/>
    <w:rsid w:val="00A65071"/>
    <w:rsid w:val="00A65417"/>
    <w:rsid w:val="00A65434"/>
    <w:rsid w:val="00A65490"/>
    <w:rsid w:val="00A65997"/>
    <w:rsid w:val="00A65B84"/>
    <w:rsid w:val="00A6608F"/>
    <w:rsid w:val="00A66887"/>
    <w:rsid w:val="00A67549"/>
    <w:rsid w:val="00A6780F"/>
    <w:rsid w:val="00A679CD"/>
    <w:rsid w:val="00A67AF2"/>
    <w:rsid w:val="00A70082"/>
    <w:rsid w:val="00A700B9"/>
    <w:rsid w:val="00A70B05"/>
    <w:rsid w:val="00A70C02"/>
    <w:rsid w:val="00A70C25"/>
    <w:rsid w:val="00A70C27"/>
    <w:rsid w:val="00A710B0"/>
    <w:rsid w:val="00A71457"/>
    <w:rsid w:val="00A71A95"/>
    <w:rsid w:val="00A71B14"/>
    <w:rsid w:val="00A72370"/>
    <w:rsid w:val="00A7303D"/>
    <w:rsid w:val="00A735CB"/>
    <w:rsid w:val="00A73AEA"/>
    <w:rsid w:val="00A73B09"/>
    <w:rsid w:val="00A74047"/>
    <w:rsid w:val="00A749F7"/>
    <w:rsid w:val="00A74AAF"/>
    <w:rsid w:val="00A74C1F"/>
    <w:rsid w:val="00A74E26"/>
    <w:rsid w:val="00A74EC9"/>
    <w:rsid w:val="00A74F2D"/>
    <w:rsid w:val="00A751CB"/>
    <w:rsid w:val="00A7533A"/>
    <w:rsid w:val="00A75B47"/>
    <w:rsid w:val="00A75FB6"/>
    <w:rsid w:val="00A76081"/>
    <w:rsid w:val="00A765D8"/>
    <w:rsid w:val="00A76D54"/>
    <w:rsid w:val="00A76F2E"/>
    <w:rsid w:val="00A771C0"/>
    <w:rsid w:val="00A77467"/>
    <w:rsid w:val="00A77C61"/>
    <w:rsid w:val="00A77D25"/>
    <w:rsid w:val="00A80493"/>
    <w:rsid w:val="00A80BF9"/>
    <w:rsid w:val="00A8164E"/>
    <w:rsid w:val="00A81AC6"/>
    <w:rsid w:val="00A82108"/>
    <w:rsid w:val="00A82B16"/>
    <w:rsid w:val="00A82BC5"/>
    <w:rsid w:val="00A82CA6"/>
    <w:rsid w:val="00A82CBC"/>
    <w:rsid w:val="00A832CA"/>
    <w:rsid w:val="00A838B8"/>
    <w:rsid w:val="00A8398B"/>
    <w:rsid w:val="00A83F04"/>
    <w:rsid w:val="00A84003"/>
    <w:rsid w:val="00A8434E"/>
    <w:rsid w:val="00A84B55"/>
    <w:rsid w:val="00A84CCF"/>
    <w:rsid w:val="00A84D5F"/>
    <w:rsid w:val="00A84E4C"/>
    <w:rsid w:val="00A84EA6"/>
    <w:rsid w:val="00A850BF"/>
    <w:rsid w:val="00A855E4"/>
    <w:rsid w:val="00A85D88"/>
    <w:rsid w:val="00A86497"/>
    <w:rsid w:val="00A866A4"/>
    <w:rsid w:val="00A8678A"/>
    <w:rsid w:val="00A8682C"/>
    <w:rsid w:val="00A86CF5"/>
    <w:rsid w:val="00A86ED5"/>
    <w:rsid w:val="00A876CB"/>
    <w:rsid w:val="00A87A13"/>
    <w:rsid w:val="00A87C59"/>
    <w:rsid w:val="00A87D20"/>
    <w:rsid w:val="00A87DFC"/>
    <w:rsid w:val="00A90037"/>
    <w:rsid w:val="00A902D7"/>
    <w:rsid w:val="00A906E3"/>
    <w:rsid w:val="00A90960"/>
    <w:rsid w:val="00A90E27"/>
    <w:rsid w:val="00A91945"/>
    <w:rsid w:val="00A91B95"/>
    <w:rsid w:val="00A92036"/>
    <w:rsid w:val="00A9299D"/>
    <w:rsid w:val="00A93030"/>
    <w:rsid w:val="00A9327E"/>
    <w:rsid w:val="00A9354E"/>
    <w:rsid w:val="00A938CE"/>
    <w:rsid w:val="00A944C5"/>
    <w:rsid w:val="00A94589"/>
    <w:rsid w:val="00A948C0"/>
    <w:rsid w:val="00A948FD"/>
    <w:rsid w:val="00A94D1A"/>
    <w:rsid w:val="00A94DAB"/>
    <w:rsid w:val="00A94DD8"/>
    <w:rsid w:val="00A957F0"/>
    <w:rsid w:val="00A9587C"/>
    <w:rsid w:val="00A9611D"/>
    <w:rsid w:val="00A961C8"/>
    <w:rsid w:val="00A96CDC"/>
    <w:rsid w:val="00A96D66"/>
    <w:rsid w:val="00A96D8A"/>
    <w:rsid w:val="00A96DC1"/>
    <w:rsid w:val="00A97002"/>
    <w:rsid w:val="00A9784D"/>
    <w:rsid w:val="00A979AF"/>
    <w:rsid w:val="00A97C59"/>
    <w:rsid w:val="00A97E9D"/>
    <w:rsid w:val="00AA0635"/>
    <w:rsid w:val="00AA0756"/>
    <w:rsid w:val="00AA07EB"/>
    <w:rsid w:val="00AA084F"/>
    <w:rsid w:val="00AA1419"/>
    <w:rsid w:val="00AA1688"/>
    <w:rsid w:val="00AA1D4F"/>
    <w:rsid w:val="00AA226E"/>
    <w:rsid w:val="00AA261A"/>
    <w:rsid w:val="00AA2689"/>
    <w:rsid w:val="00AA2BE2"/>
    <w:rsid w:val="00AA2F4F"/>
    <w:rsid w:val="00AA3135"/>
    <w:rsid w:val="00AA3B9B"/>
    <w:rsid w:val="00AA3FF2"/>
    <w:rsid w:val="00AA45D8"/>
    <w:rsid w:val="00AA467D"/>
    <w:rsid w:val="00AA47EA"/>
    <w:rsid w:val="00AA4CCD"/>
    <w:rsid w:val="00AA5386"/>
    <w:rsid w:val="00AA5843"/>
    <w:rsid w:val="00AA5D26"/>
    <w:rsid w:val="00AA6676"/>
    <w:rsid w:val="00AA67C5"/>
    <w:rsid w:val="00AA6A17"/>
    <w:rsid w:val="00AA7031"/>
    <w:rsid w:val="00AA7784"/>
    <w:rsid w:val="00AA7F85"/>
    <w:rsid w:val="00AB00B2"/>
    <w:rsid w:val="00AB050C"/>
    <w:rsid w:val="00AB0528"/>
    <w:rsid w:val="00AB0C1A"/>
    <w:rsid w:val="00AB0F49"/>
    <w:rsid w:val="00AB0FBD"/>
    <w:rsid w:val="00AB1541"/>
    <w:rsid w:val="00AB17C0"/>
    <w:rsid w:val="00AB197B"/>
    <w:rsid w:val="00AB27B2"/>
    <w:rsid w:val="00AB3057"/>
    <w:rsid w:val="00AB311B"/>
    <w:rsid w:val="00AB3176"/>
    <w:rsid w:val="00AB35D4"/>
    <w:rsid w:val="00AB375D"/>
    <w:rsid w:val="00AB3D9C"/>
    <w:rsid w:val="00AB4029"/>
    <w:rsid w:val="00AB42AE"/>
    <w:rsid w:val="00AB4E00"/>
    <w:rsid w:val="00AB4FC3"/>
    <w:rsid w:val="00AB50C6"/>
    <w:rsid w:val="00AB52CF"/>
    <w:rsid w:val="00AB52F1"/>
    <w:rsid w:val="00AB530A"/>
    <w:rsid w:val="00AB56AA"/>
    <w:rsid w:val="00AB5B83"/>
    <w:rsid w:val="00AB607F"/>
    <w:rsid w:val="00AB6172"/>
    <w:rsid w:val="00AB6545"/>
    <w:rsid w:val="00AB6727"/>
    <w:rsid w:val="00AB6D9F"/>
    <w:rsid w:val="00AB6E41"/>
    <w:rsid w:val="00AB7512"/>
    <w:rsid w:val="00AC00A5"/>
    <w:rsid w:val="00AC01C0"/>
    <w:rsid w:val="00AC091B"/>
    <w:rsid w:val="00AC0AC3"/>
    <w:rsid w:val="00AC0D4F"/>
    <w:rsid w:val="00AC0FA8"/>
    <w:rsid w:val="00AC126B"/>
    <w:rsid w:val="00AC127B"/>
    <w:rsid w:val="00AC128C"/>
    <w:rsid w:val="00AC12DE"/>
    <w:rsid w:val="00AC1A59"/>
    <w:rsid w:val="00AC2358"/>
    <w:rsid w:val="00AC2531"/>
    <w:rsid w:val="00AC2A2D"/>
    <w:rsid w:val="00AC2A30"/>
    <w:rsid w:val="00AC34A7"/>
    <w:rsid w:val="00AC3914"/>
    <w:rsid w:val="00AC3B69"/>
    <w:rsid w:val="00AC3E61"/>
    <w:rsid w:val="00AC4D8F"/>
    <w:rsid w:val="00AC4DF9"/>
    <w:rsid w:val="00AC5A01"/>
    <w:rsid w:val="00AC5A7A"/>
    <w:rsid w:val="00AC64AF"/>
    <w:rsid w:val="00AC6B17"/>
    <w:rsid w:val="00AC6F45"/>
    <w:rsid w:val="00AC731A"/>
    <w:rsid w:val="00AC73D4"/>
    <w:rsid w:val="00AC7410"/>
    <w:rsid w:val="00AC78D7"/>
    <w:rsid w:val="00AC7B47"/>
    <w:rsid w:val="00AC7CAA"/>
    <w:rsid w:val="00AC7D4B"/>
    <w:rsid w:val="00AD0079"/>
    <w:rsid w:val="00AD044F"/>
    <w:rsid w:val="00AD053E"/>
    <w:rsid w:val="00AD0B4A"/>
    <w:rsid w:val="00AD0C6C"/>
    <w:rsid w:val="00AD11F8"/>
    <w:rsid w:val="00AD150A"/>
    <w:rsid w:val="00AD19E7"/>
    <w:rsid w:val="00AD1A1B"/>
    <w:rsid w:val="00AD1D26"/>
    <w:rsid w:val="00AD1F48"/>
    <w:rsid w:val="00AD272E"/>
    <w:rsid w:val="00AD27D1"/>
    <w:rsid w:val="00AD2AEC"/>
    <w:rsid w:val="00AD2E98"/>
    <w:rsid w:val="00AD3554"/>
    <w:rsid w:val="00AD35DB"/>
    <w:rsid w:val="00AD3726"/>
    <w:rsid w:val="00AD3732"/>
    <w:rsid w:val="00AD3C5B"/>
    <w:rsid w:val="00AD4304"/>
    <w:rsid w:val="00AD43B9"/>
    <w:rsid w:val="00AD4440"/>
    <w:rsid w:val="00AD4577"/>
    <w:rsid w:val="00AD4583"/>
    <w:rsid w:val="00AD45E5"/>
    <w:rsid w:val="00AD45EC"/>
    <w:rsid w:val="00AD4721"/>
    <w:rsid w:val="00AD4856"/>
    <w:rsid w:val="00AD4EA2"/>
    <w:rsid w:val="00AD5085"/>
    <w:rsid w:val="00AD541F"/>
    <w:rsid w:val="00AD5503"/>
    <w:rsid w:val="00AD5A77"/>
    <w:rsid w:val="00AD6496"/>
    <w:rsid w:val="00AD6783"/>
    <w:rsid w:val="00AD6946"/>
    <w:rsid w:val="00AD6C59"/>
    <w:rsid w:val="00AD7C89"/>
    <w:rsid w:val="00AE030B"/>
    <w:rsid w:val="00AE0AD1"/>
    <w:rsid w:val="00AE1179"/>
    <w:rsid w:val="00AE1183"/>
    <w:rsid w:val="00AE120F"/>
    <w:rsid w:val="00AE14FC"/>
    <w:rsid w:val="00AE161F"/>
    <w:rsid w:val="00AE2917"/>
    <w:rsid w:val="00AE2B5E"/>
    <w:rsid w:val="00AE3F5F"/>
    <w:rsid w:val="00AE4363"/>
    <w:rsid w:val="00AE4561"/>
    <w:rsid w:val="00AE4667"/>
    <w:rsid w:val="00AE487C"/>
    <w:rsid w:val="00AE4C3A"/>
    <w:rsid w:val="00AE4EFF"/>
    <w:rsid w:val="00AE65E2"/>
    <w:rsid w:val="00AE6C82"/>
    <w:rsid w:val="00AE6D4E"/>
    <w:rsid w:val="00AE6F1C"/>
    <w:rsid w:val="00AE749B"/>
    <w:rsid w:val="00AE78D1"/>
    <w:rsid w:val="00AE7FD2"/>
    <w:rsid w:val="00AF081D"/>
    <w:rsid w:val="00AF092A"/>
    <w:rsid w:val="00AF0958"/>
    <w:rsid w:val="00AF1590"/>
    <w:rsid w:val="00AF1A7D"/>
    <w:rsid w:val="00AF216B"/>
    <w:rsid w:val="00AF21E4"/>
    <w:rsid w:val="00AF2523"/>
    <w:rsid w:val="00AF2B9C"/>
    <w:rsid w:val="00AF32F0"/>
    <w:rsid w:val="00AF4212"/>
    <w:rsid w:val="00AF46E5"/>
    <w:rsid w:val="00AF4A32"/>
    <w:rsid w:val="00AF4E40"/>
    <w:rsid w:val="00AF50FE"/>
    <w:rsid w:val="00AF5310"/>
    <w:rsid w:val="00AF5352"/>
    <w:rsid w:val="00AF56BD"/>
    <w:rsid w:val="00AF5B1D"/>
    <w:rsid w:val="00AF5E2C"/>
    <w:rsid w:val="00AF5EAB"/>
    <w:rsid w:val="00AF6792"/>
    <w:rsid w:val="00AF6F5C"/>
    <w:rsid w:val="00AF7604"/>
    <w:rsid w:val="00AF779E"/>
    <w:rsid w:val="00AF78B1"/>
    <w:rsid w:val="00AF7BC0"/>
    <w:rsid w:val="00B00007"/>
    <w:rsid w:val="00B00A11"/>
    <w:rsid w:val="00B00D32"/>
    <w:rsid w:val="00B00D77"/>
    <w:rsid w:val="00B0101F"/>
    <w:rsid w:val="00B01239"/>
    <w:rsid w:val="00B018E3"/>
    <w:rsid w:val="00B019EF"/>
    <w:rsid w:val="00B0205B"/>
    <w:rsid w:val="00B0250A"/>
    <w:rsid w:val="00B02611"/>
    <w:rsid w:val="00B02B7C"/>
    <w:rsid w:val="00B03660"/>
    <w:rsid w:val="00B03D7E"/>
    <w:rsid w:val="00B04756"/>
    <w:rsid w:val="00B049EE"/>
    <w:rsid w:val="00B04B8D"/>
    <w:rsid w:val="00B04C2C"/>
    <w:rsid w:val="00B051A7"/>
    <w:rsid w:val="00B05271"/>
    <w:rsid w:val="00B0536A"/>
    <w:rsid w:val="00B05615"/>
    <w:rsid w:val="00B056D7"/>
    <w:rsid w:val="00B05A43"/>
    <w:rsid w:val="00B061B8"/>
    <w:rsid w:val="00B06440"/>
    <w:rsid w:val="00B06A81"/>
    <w:rsid w:val="00B06A89"/>
    <w:rsid w:val="00B079A5"/>
    <w:rsid w:val="00B07B91"/>
    <w:rsid w:val="00B10459"/>
    <w:rsid w:val="00B10572"/>
    <w:rsid w:val="00B105C2"/>
    <w:rsid w:val="00B105CF"/>
    <w:rsid w:val="00B109F3"/>
    <w:rsid w:val="00B10D52"/>
    <w:rsid w:val="00B114EB"/>
    <w:rsid w:val="00B117E3"/>
    <w:rsid w:val="00B11A36"/>
    <w:rsid w:val="00B11C10"/>
    <w:rsid w:val="00B1209A"/>
    <w:rsid w:val="00B120BE"/>
    <w:rsid w:val="00B127E8"/>
    <w:rsid w:val="00B13448"/>
    <w:rsid w:val="00B13774"/>
    <w:rsid w:val="00B14849"/>
    <w:rsid w:val="00B14CD7"/>
    <w:rsid w:val="00B14FB4"/>
    <w:rsid w:val="00B1516F"/>
    <w:rsid w:val="00B15808"/>
    <w:rsid w:val="00B15A3B"/>
    <w:rsid w:val="00B15E1A"/>
    <w:rsid w:val="00B1622C"/>
    <w:rsid w:val="00B1628D"/>
    <w:rsid w:val="00B16577"/>
    <w:rsid w:val="00B16A44"/>
    <w:rsid w:val="00B16F26"/>
    <w:rsid w:val="00B17CF2"/>
    <w:rsid w:val="00B17E73"/>
    <w:rsid w:val="00B20043"/>
    <w:rsid w:val="00B20826"/>
    <w:rsid w:val="00B20AA0"/>
    <w:rsid w:val="00B21252"/>
    <w:rsid w:val="00B21880"/>
    <w:rsid w:val="00B219D6"/>
    <w:rsid w:val="00B21FCF"/>
    <w:rsid w:val="00B223CE"/>
    <w:rsid w:val="00B22796"/>
    <w:rsid w:val="00B22CC2"/>
    <w:rsid w:val="00B230A2"/>
    <w:rsid w:val="00B234C2"/>
    <w:rsid w:val="00B23954"/>
    <w:rsid w:val="00B23E2A"/>
    <w:rsid w:val="00B2420C"/>
    <w:rsid w:val="00B24966"/>
    <w:rsid w:val="00B24AA9"/>
    <w:rsid w:val="00B24BC7"/>
    <w:rsid w:val="00B24E22"/>
    <w:rsid w:val="00B25214"/>
    <w:rsid w:val="00B256FD"/>
    <w:rsid w:val="00B25859"/>
    <w:rsid w:val="00B259FC"/>
    <w:rsid w:val="00B25A57"/>
    <w:rsid w:val="00B25B2E"/>
    <w:rsid w:val="00B2600A"/>
    <w:rsid w:val="00B26499"/>
    <w:rsid w:val="00B26A50"/>
    <w:rsid w:val="00B26C37"/>
    <w:rsid w:val="00B26FEE"/>
    <w:rsid w:val="00B2710B"/>
    <w:rsid w:val="00B27252"/>
    <w:rsid w:val="00B279D0"/>
    <w:rsid w:val="00B27C57"/>
    <w:rsid w:val="00B307CB"/>
    <w:rsid w:val="00B3090F"/>
    <w:rsid w:val="00B30A6F"/>
    <w:rsid w:val="00B3106C"/>
    <w:rsid w:val="00B3121A"/>
    <w:rsid w:val="00B32317"/>
    <w:rsid w:val="00B327F1"/>
    <w:rsid w:val="00B32F41"/>
    <w:rsid w:val="00B333BF"/>
    <w:rsid w:val="00B33A19"/>
    <w:rsid w:val="00B33FF6"/>
    <w:rsid w:val="00B346D1"/>
    <w:rsid w:val="00B3479B"/>
    <w:rsid w:val="00B349FE"/>
    <w:rsid w:val="00B34BA0"/>
    <w:rsid w:val="00B34D1C"/>
    <w:rsid w:val="00B350B0"/>
    <w:rsid w:val="00B352E1"/>
    <w:rsid w:val="00B35754"/>
    <w:rsid w:val="00B35A60"/>
    <w:rsid w:val="00B35B2E"/>
    <w:rsid w:val="00B35E44"/>
    <w:rsid w:val="00B35F01"/>
    <w:rsid w:val="00B35F60"/>
    <w:rsid w:val="00B368D7"/>
    <w:rsid w:val="00B3739A"/>
    <w:rsid w:val="00B3744A"/>
    <w:rsid w:val="00B37537"/>
    <w:rsid w:val="00B40800"/>
    <w:rsid w:val="00B409BC"/>
    <w:rsid w:val="00B40F4B"/>
    <w:rsid w:val="00B416D6"/>
    <w:rsid w:val="00B4171F"/>
    <w:rsid w:val="00B4188D"/>
    <w:rsid w:val="00B41955"/>
    <w:rsid w:val="00B41CFB"/>
    <w:rsid w:val="00B41D50"/>
    <w:rsid w:val="00B41FCD"/>
    <w:rsid w:val="00B41FE8"/>
    <w:rsid w:val="00B42CB2"/>
    <w:rsid w:val="00B4313E"/>
    <w:rsid w:val="00B43439"/>
    <w:rsid w:val="00B43516"/>
    <w:rsid w:val="00B436D3"/>
    <w:rsid w:val="00B44004"/>
    <w:rsid w:val="00B44008"/>
    <w:rsid w:val="00B44480"/>
    <w:rsid w:val="00B44914"/>
    <w:rsid w:val="00B453F8"/>
    <w:rsid w:val="00B45E78"/>
    <w:rsid w:val="00B471FE"/>
    <w:rsid w:val="00B47294"/>
    <w:rsid w:val="00B475C1"/>
    <w:rsid w:val="00B47A61"/>
    <w:rsid w:val="00B47FCB"/>
    <w:rsid w:val="00B500B5"/>
    <w:rsid w:val="00B50517"/>
    <w:rsid w:val="00B50AFF"/>
    <w:rsid w:val="00B50BF3"/>
    <w:rsid w:val="00B50C35"/>
    <w:rsid w:val="00B510A3"/>
    <w:rsid w:val="00B510CD"/>
    <w:rsid w:val="00B517E0"/>
    <w:rsid w:val="00B5182A"/>
    <w:rsid w:val="00B51831"/>
    <w:rsid w:val="00B51AF0"/>
    <w:rsid w:val="00B526AB"/>
    <w:rsid w:val="00B5281C"/>
    <w:rsid w:val="00B52849"/>
    <w:rsid w:val="00B52ACA"/>
    <w:rsid w:val="00B52F19"/>
    <w:rsid w:val="00B5348A"/>
    <w:rsid w:val="00B54C06"/>
    <w:rsid w:val="00B54C07"/>
    <w:rsid w:val="00B558FF"/>
    <w:rsid w:val="00B55EE1"/>
    <w:rsid w:val="00B55F5B"/>
    <w:rsid w:val="00B561E4"/>
    <w:rsid w:val="00B564BA"/>
    <w:rsid w:val="00B56834"/>
    <w:rsid w:val="00B56B51"/>
    <w:rsid w:val="00B56CB6"/>
    <w:rsid w:val="00B5718A"/>
    <w:rsid w:val="00B57329"/>
    <w:rsid w:val="00B574D3"/>
    <w:rsid w:val="00B60F02"/>
    <w:rsid w:val="00B61E0D"/>
    <w:rsid w:val="00B61E99"/>
    <w:rsid w:val="00B621F1"/>
    <w:rsid w:val="00B62758"/>
    <w:rsid w:val="00B6365A"/>
    <w:rsid w:val="00B63A7E"/>
    <w:rsid w:val="00B63FA6"/>
    <w:rsid w:val="00B63FC4"/>
    <w:rsid w:val="00B6424F"/>
    <w:rsid w:val="00B6425D"/>
    <w:rsid w:val="00B6447D"/>
    <w:rsid w:val="00B64C8A"/>
    <w:rsid w:val="00B64D80"/>
    <w:rsid w:val="00B6531D"/>
    <w:rsid w:val="00B65CFA"/>
    <w:rsid w:val="00B66426"/>
    <w:rsid w:val="00B66795"/>
    <w:rsid w:val="00B66E3B"/>
    <w:rsid w:val="00B66EC2"/>
    <w:rsid w:val="00B67535"/>
    <w:rsid w:val="00B677DD"/>
    <w:rsid w:val="00B67C03"/>
    <w:rsid w:val="00B67DDF"/>
    <w:rsid w:val="00B70642"/>
    <w:rsid w:val="00B7071A"/>
    <w:rsid w:val="00B70F0D"/>
    <w:rsid w:val="00B7167A"/>
    <w:rsid w:val="00B717A5"/>
    <w:rsid w:val="00B7183E"/>
    <w:rsid w:val="00B71B7E"/>
    <w:rsid w:val="00B71C4F"/>
    <w:rsid w:val="00B71E8A"/>
    <w:rsid w:val="00B71FFE"/>
    <w:rsid w:val="00B72116"/>
    <w:rsid w:val="00B72B6C"/>
    <w:rsid w:val="00B72BAC"/>
    <w:rsid w:val="00B72E68"/>
    <w:rsid w:val="00B74637"/>
    <w:rsid w:val="00B74E7D"/>
    <w:rsid w:val="00B7596B"/>
    <w:rsid w:val="00B75CE8"/>
    <w:rsid w:val="00B75DD3"/>
    <w:rsid w:val="00B76376"/>
    <w:rsid w:val="00B76F0C"/>
    <w:rsid w:val="00B77890"/>
    <w:rsid w:val="00B77E66"/>
    <w:rsid w:val="00B802EC"/>
    <w:rsid w:val="00B804A8"/>
    <w:rsid w:val="00B806CA"/>
    <w:rsid w:val="00B80E37"/>
    <w:rsid w:val="00B80EE4"/>
    <w:rsid w:val="00B80F17"/>
    <w:rsid w:val="00B81147"/>
    <w:rsid w:val="00B81301"/>
    <w:rsid w:val="00B81946"/>
    <w:rsid w:val="00B819EC"/>
    <w:rsid w:val="00B81A1E"/>
    <w:rsid w:val="00B81E88"/>
    <w:rsid w:val="00B82760"/>
    <w:rsid w:val="00B82B9E"/>
    <w:rsid w:val="00B82EE6"/>
    <w:rsid w:val="00B831DD"/>
    <w:rsid w:val="00B83269"/>
    <w:rsid w:val="00B8336F"/>
    <w:rsid w:val="00B83C0B"/>
    <w:rsid w:val="00B847DB"/>
    <w:rsid w:val="00B84899"/>
    <w:rsid w:val="00B848A3"/>
    <w:rsid w:val="00B859DB"/>
    <w:rsid w:val="00B85AFB"/>
    <w:rsid w:val="00B85B00"/>
    <w:rsid w:val="00B85C1E"/>
    <w:rsid w:val="00B865D2"/>
    <w:rsid w:val="00B86B7D"/>
    <w:rsid w:val="00B86BA8"/>
    <w:rsid w:val="00B86CAC"/>
    <w:rsid w:val="00B86D5B"/>
    <w:rsid w:val="00B86ED2"/>
    <w:rsid w:val="00B8745E"/>
    <w:rsid w:val="00B87629"/>
    <w:rsid w:val="00B876FD"/>
    <w:rsid w:val="00B87CA4"/>
    <w:rsid w:val="00B90227"/>
    <w:rsid w:val="00B9028D"/>
    <w:rsid w:val="00B905DB"/>
    <w:rsid w:val="00B909D8"/>
    <w:rsid w:val="00B90B90"/>
    <w:rsid w:val="00B90B99"/>
    <w:rsid w:val="00B90CA2"/>
    <w:rsid w:val="00B90D88"/>
    <w:rsid w:val="00B9226D"/>
    <w:rsid w:val="00B923ED"/>
    <w:rsid w:val="00B92720"/>
    <w:rsid w:val="00B92986"/>
    <w:rsid w:val="00B92A08"/>
    <w:rsid w:val="00B92ACF"/>
    <w:rsid w:val="00B92AD6"/>
    <w:rsid w:val="00B9351D"/>
    <w:rsid w:val="00B9353D"/>
    <w:rsid w:val="00B93D0E"/>
    <w:rsid w:val="00B94000"/>
    <w:rsid w:val="00B94170"/>
    <w:rsid w:val="00B9565F"/>
    <w:rsid w:val="00B957F4"/>
    <w:rsid w:val="00B962A6"/>
    <w:rsid w:val="00B96819"/>
    <w:rsid w:val="00B96903"/>
    <w:rsid w:val="00B96E89"/>
    <w:rsid w:val="00B975D6"/>
    <w:rsid w:val="00B978A8"/>
    <w:rsid w:val="00B97970"/>
    <w:rsid w:val="00BA02A6"/>
    <w:rsid w:val="00BA092F"/>
    <w:rsid w:val="00BA0B75"/>
    <w:rsid w:val="00BA13F9"/>
    <w:rsid w:val="00BA1D8C"/>
    <w:rsid w:val="00BA20A2"/>
    <w:rsid w:val="00BA20FB"/>
    <w:rsid w:val="00BA2398"/>
    <w:rsid w:val="00BA25E3"/>
    <w:rsid w:val="00BA2C50"/>
    <w:rsid w:val="00BA2F90"/>
    <w:rsid w:val="00BA311F"/>
    <w:rsid w:val="00BA4060"/>
    <w:rsid w:val="00BA4A18"/>
    <w:rsid w:val="00BA4B25"/>
    <w:rsid w:val="00BA4F58"/>
    <w:rsid w:val="00BA5CB0"/>
    <w:rsid w:val="00BA65AA"/>
    <w:rsid w:val="00BA6CD5"/>
    <w:rsid w:val="00BA6E6B"/>
    <w:rsid w:val="00BA7049"/>
    <w:rsid w:val="00BA7484"/>
    <w:rsid w:val="00BA799D"/>
    <w:rsid w:val="00BB03A4"/>
    <w:rsid w:val="00BB0D63"/>
    <w:rsid w:val="00BB0E20"/>
    <w:rsid w:val="00BB0FFF"/>
    <w:rsid w:val="00BB1721"/>
    <w:rsid w:val="00BB1DFE"/>
    <w:rsid w:val="00BB214C"/>
    <w:rsid w:val="00BB223F"/>
    <w:rsid w:val="00BB259F"/>
    <w:rsid w:val="00BB290B"/>
    <w:rsid w:val="00BB2E2E"/>
    <w:rsid w:val="00BB2E95"/>
    <w:rsid w:val="00BB2FF3"/>
    <w:rsid w:val="00BB3212"/>
    <w:rsid w:val="00BB3227"/>
    <w:rsid w:val="00BB32A8"/>
    <w:rsid w:val="00BB3F13"/>
    <w:rsid w:val="00BB4725"/>
    <w:rsid w:val="00BB482B"/>
    <w:rsid w:val="00BB520A"/>
    <w:rsid w:val="00BB529B"/>
    <w:rsid w:val="00BB55AF"/>
    <w:rsid w:val="00BB5766"/>
    <w:rsid w:val="00BB596C"/>
    <w:rsid w:val="00BB5DE7"/>
    <w:rsid w:val="00BB6399"/>
    <w:rsid w:val="00BB65C9"/>
    <w:rsid w:val="00BB6687"/>
    <w:rsid w:val="00BB6C00"/>
    <w:rsid w:val="00BB6E17"/>
    <w:rsid w:val="00BB6E8E"/>
    <w:rsid w:val="00BB71B5"/>
    <w:rsid w:val="00BB7328"/>
    <w:rsid w:val="00BB7769"/>
    <w:rsid w:val="00BB776F"/>
    <w:rsid w:val="00BB7944"/>
    <w:rsid w:val="00BB7959"/>
    <w:rsid w:val="00BB7FA2"/>
    <w:rsid w:val="00BC0D6B"/>
    <w:rsid w:val="00BC0EE1"/>
    <w:rsid w:val="00BC1431"/>
    <w:rsid w:val="00BC1CB4"/>
    <w:rsid w:val="00BC31F2"/>
    <w:rsid w:val="00BC33F7"/>
    <w:rsid w:val="00BC3480"/>
    <w:rsid w:val="00BC37B8"/>
    <w:rsid w:val="00BC3814"/>
    <w:rsid w:val="00BC3E97"/>
    <w:rsid w:val="00BC3FDF"/>
    <w:rsid w:val="00BC4A4E"/>
    <w:rsid w:val="00BC541E"/>
    <w:rsid w:val="00BC56F0"/>
    <w:rsid w:val="00BC5C2A"/>
    <w:rsid w:val="00BC5CA0"/>
    <w:rsid w:val="00BC5CC4"/>
    <w:rsid w:val="00BC5E8E"/>
    <w:rsid w:val="00BC6AC9"/>
    <w:rsid w:val="00BC6D93"/>
    <w:rsid w:val="00BC6DEA"/>
    <w:rsid w:val="00BC6E5D"/>
    <w:rsid w:val="00BC70B5"/>
    <w:rsid w:val="00BC7482"/>
    <w:rsid w:val="00BC7742"/>
    <w:rsid w:val="00BD001D"/>
    <w:rsid w:val="00BD00E3"/>
    <w:rsid w:val="00BD03FF"/>
    <w:rsid w:val="00BD04B8"/>
    <w:rsid w:val="00BD0689"/>
    <w:rsid w:val="00BD133D"/>
    <w:rsid w:val="00BD161B"/>
    <w:rsid w:val="00BD1F5C"/>
    <w:rsid w:val="00BD22DA"/>
    <w:rsid w:val="00BD247C"/>
    <w:rsid w:val="00BD2731"/>
    <w:rsid w:val="00BD27F9"/>
    <w:rsid w:val="00BD2A00"/>
    <w:rsid w:val="00BD2EC6"/>
    <w:rsid w:val="00BD3CA0"/>
    <w:rsid w:val="00BD3EA7"/>
    <w:rsid w:val="00BD4644"/>
    <w:rsid w:val="00BD572C"/>
    <w:rsid w:val="00BD58A8"/>
    <w:rsid w:val="00BD5AA1"/>
    <w:rsid w:val="00BD5AE6"/>
    <w:rsid w:val="00BD5F1E"/>
    <w:rsid w:val="00BD7116"/>
    <w:rsid w:val="00BD718D"/>
    <w:rsid w:val="00BD7193"/>
    <w:rsid w:val="00BD78B9"/>
    <w:rsid w:val="00BD7BF2"/>
    <w:rsid w:val="00BE05FB"/>
    <w:rsid w:val="00BE0A46"/>
    <w:rsid w:val="00BE12B5"/>
    <w:rsid w:val="00BE13E5"/>
    <w:rsid w:val="00BE1961"/>
    <w:rsid w:val="00BE22E2"/>
    <w:rsid w:val="00BE23A1"/>
    <w:rsid w:val="00BE262F"/>
    <w:rsid w:val="00BE264A"/>
    <w:rsid w:val="00BE286B"/>
    <w:rsid w:val="00BE2F70"/>
    <w:rsid w:val="00BE3281"/>
    <w:rsid w:val="00BE3483"/>
    <w:rsid w:val="00BE39BE"/>
    <w:rsid w:val="00BE408C"/>
    <w:rsid w:val="00BE41A0"/>
    <w:rsid w:val="00BE42AF"/>
    <w:rsid w:val="00BE439D"/>
    <w:rsid w:val="00BE45BD"/>
    <w:rsid w:val="00BE4F50"/>
    <w:rsid w:val="00BE50E0"/>
    <w:rsid w:val="00BE5462"/>
    <w:rsid w:val="00BE5903"/>
    <w:rsid w:val="00BE5A81"/>
    <w:rsid w:val="00BE6F1A"/>
    <w:rsid w:val="00BE74C2"/>
    <w:rsid w:val="00BE7B6E"/>
    <w:rsid w:val="00BE7BA4"/>
    <w:rsid w:val="00BF022C"/>
    <w:rsid w:val="00BF041D"/>
    <w:rsid w:val="00BF09ED"/>
    <w:rsid w:val="00BF0E9F"/>
    <w:rsid w:val="00BF10FA"/>
    <w:rsid w:val="00BF12A7"/>
    <w:rsid w:val="00BF1B93"/>
    <w:rsid w:val="00BF1DE0"/>
    <w:rsid w:val="00BF2595"/>
    <w:rsid w:val="00BF26C5"/>
    <w:rsid w:val="00BF28A8"/>
    <w:rsid w:val="00BF3247"/>
    <w:rsid w:val="00BF3364"/>
    <w:rsid w:val="00BF34D1"/>
    <w:rsid w:val="00BF42EC"/>
    <w:rsid w:val="00BF4F93"/>
    <w:rsid w:val="00BF503D"/>
    <w:rsid w:val="00BF52AC"/>
    <w:rsid w:val="00BF5554"/>
    <w:rsid w:val="00BF574F"/>
    <w:rsid w:val="00BF5DE1"/>
    <w:rsid w:val="00BF6272"/>
    <w:rsid w:val="00BF6550"/>
    <w:rsid w:val="00BF6D01"/>
    <w:rsid w:val="00BF714E"/>
    <w:rsid w:val="00BF74C8"/>
    <w:rsid w:val="00BF7966"/>
    <w:rsid w:val="00BF7C08"/>
    <w:rsid w:val="00C001C1"/>
    <w:rsid w:val="00C008A1"/>
    <w:rsid w:val="00C00AB2"/>
    <w:rsid w:val="00C02668"/>
    <w:rsid w:val="00C028AC"/>
    <w:rsid w:val="00C028FE"/>
    <w:rsid w:val="00C033E9"/>
    <w:rsid w:val="00C035EC"/>
    <w:rsid w:val="00C0362B"/>
    <w:rsid w:val="00C04090"/>
    <w:rsid w:val="00C04095"/>
    <w:rsid w:val="00C0409E"/>
    <w:rsid w:val="00C04766"/>
    <w:rsid w:val="00C05B52"/>
    <w:rsid w:val="00C06458"/>
    <w:rsid w:val="00C06EE0"/>
    <w:rsid w:val="00C071AD"/>
    <w:rsid w:val="00C07709"/>
    <w:rsid w:val="00C0787D"/>
    <w:rsid w:val="00C079D5"/>
    <w:rsid w:val="00C07ED5"/>
    <w:rsid w:val="00C10093"/>
    <w:rsid w:val="00C11810"/>
    <w:rsid w:val="00C11A7A"/>
    <w:rsid w:val="00C11AD1"/>
    <w:rsid w:val="00C12067"/>
    <w:rsid w:val="00C12169"/>
    <w:rsid w:val="00C12BE9"/>
    <w:rsid w:val="00C13946"/>
    <w:rsid w:val="00C14822"/>
    <w:rsid w:val="00C1494F"/>
    <w:rsid w:val="00C14D0A"/>
    <w:rsid w:val="00C15AC1"/>
    <w:rsid w:val="00C1603D"/>
    <w:rsid w:val="00C162CF"/>
    <w:rsid w:val="00C1649C"/>
    <w:rsid w:val="00C16951"/>
    <w:rsid w:val="00C16E65"/>
    <w:rsid w:val="00C1750D"/>
    <w:rsid w:val="00C178CA"/>
    <w:rsid w:val="00C17924"/>
    <w:rsid w:val="00C17B4B"/>
    <w:rsid w:val="00C17E2D"/>
    <w:rsid w:val="00C17F28"/>
    <w:rsid w:val="00C17F7F"/>
    <w:rsid w:val="00C20B82"/>
    <w:rsid w:val="00C20DBB"/>
    <w:rsid w:val="00C22F61"/>
    <w:rsid w:val="00C23298"/>
    <w:rsid w:val="00C23320"/>
    <w:rsid w:val="00C233F0"/>
    <w:rsid w:val="00C23FF0"/>
    <w:rsid w:val="00C241B7"/>
    <w:rsid w:val="00C2446A"/>
    <w:rsid w:val="00C24485"/>
    <w:rsid w:val="00C2480B"/>
    <w:rsid w:val="00C2500D"/>
    <w:rsid w:val="00C2561E"/>
    <w:rsid w:val="00C258DC"/>
    <w:rsid w:val="00C25AFF"/>
    <w:rsid w:val="00C25B52"/>
    <w:rsid w:val="00C25C5A"/>
    <w:rsid w:val="00C2636E"/>
    <w:rsid w:val="00C2654A"/>
    <w:rsid w:val="00C266B4"/>
    <w:rsid w:val="00C26A70"/>
    <w:rsid w:val="00C26C9C"/>
    <w:rsid w:val="00C26ED5"/>
    <w:rsid w:val="00C278C4"/>
    <w:rsid w:val="00C278F6"/>
    <w:rsid w:val="00C27B78"/>
    <w:rsid w:val="00C27DC6"/>
    <w:rsid w:val="00C27DC8"/>
    <w:rsid w:val="00C27F08"/>
    <w:rsid w:val="00C301AA"/>
    <w:rsid w:val="00C30480"/>
    <w:rsid w:val="00C30774"/>
    <w:rsid w:val="00C31E5E"/>
    <w:rsid w:val="00C31EBD"/>
    <w:rsid w:val="00C320EB"/>
    <w:rsid w:val="00C328D6"/>
    <w:rsid w:val="00C328FC"/>
    <w:rsid w:val="00C329D6"/>
    <w:rsid w:val="00C32EE4"/>
    <w:rsid w:val="00C33546"/>
    <w:rsid w:val="00C33A69"/>
    <w:rsid w:val="00C33E4E"/>
    <w:rsid w:val="00C34AAC"/>
    <w:rsid w:val="00C34F5D"/>
    <w:rsid w:val="00C34F84"/>
    <w:rsid w:val="00C34F8E"/>
    <w:rsid w:val="00C350AA"/>
    <w:rsid w:val="00C351D2"/>
    <w:rsid w:val="00C35271"/>
    <w:rsid w:val="00C35281"/>
    <w:rsid w:val="00C3560B"/>
    <w:rsid w:val="00C3638D"/>
    <w:rsid w:val="00C3641A"/>
    <w:rsid w:val="00C37EF6"/>
    <w:rsid w:val="00C40AD4"/>
    <w:rsid w:val="00C40D8F"/>
    <w:rsid w:val="00C40F29"/>
    <w:rsid w:val="00C410AD"/>
    <w:rsid w:val="00C41B77"/>
    <w:rsid w:val="00C420E4"/>
    <w:rsid w:val="00C42393"/>
    <w:rsid w:val="00C42BAB"/>
    <w:rsid w:val="00C42E28"/>
    <w:rsid w:val="00C42E6F"/>
    <w:rsid w:val="00C4340D"/>
    <w:rsid w:val="00C4355D"/>
    <w:rsid w:val="00C43F2E"/>
    <w:rsid w:val="00C44023"/>
    <w:rsid w:val="00C447E4"/>
    <w:rsid w:val="00C45559"/>
    <w:rsid w:val="00C458E5"/>
    <w:rsid w:val="00C45BBD"/>
    <w:rsid w:val="00C45F21"/>
    <w:rsid w:val="00C4601E"/>
    <w:rsid w:val="00C46156"/>
    <w:rsid w:val="00C4666C"/>
    <w:rsid w:val="00C469A7"/>
    <w:rsid w:val="00C46E99"/>
    <w:rsid w:val="00C46EF9"/>
    <w:rsid w:val="00C46F71"/>
    <w:rsid w:val="00C476B2"/>
    <w:rsid w:val="00C501ED"/>
    <w:rsid w:val="00C50318"/>
    <w:rsid w:val="00C5051B"/>
    <w:rsid w:val="00C50585"/>
    <w:rsid w:val="00C505F2"/>
    <w:rsid w:val="00C50664"/>
    <w:rsid w:val="00C5074A"/>
    <w:rsid w:val="00C50BC7"/>
    <w:rsid w:val="00C50D99"/>
    <w:rsid w:val="00C50FE7"/>
    <w:rsid w:val="00C5115F"/>
    <w:rsid w:val="00C5140F"/>
    <w:rsid w:val="00C51588"/>
    <w:rsid w:val="00C51B9D"/>
    <w:rsid w:val="00C52245"/>
    <w:rsid w:val="00C524E5"/>
    <w:rsid w:val="00C52714"/>
    <w:rsid w:val="00C52933"/>
    <w:rsid w:val="00C52DFC"/>
    <w:rsid w:val="00C535F0"/>
    <w:rsid w:val="00C54519"/>
    <w:rsid w:val="00C54A5C"/>
    <w:rsid w:val="00C54C67"/>
    <w:rsid w:val="00C55596"/>
    <w:rsid w:val="00C55705"/>
    <w:rsid w:val="00C55C2B"/>
    <w:rsid w:val="00C56134"/>
    <w:rsid w:val="00C565BA"/>
    <w:rsid w:val="00C570E5"/>
    <w:rsid w:val="00C57179"/>
    <w:rsid w:val="00C57282"/>
    <w:rsid w:val="00C601DC"/>
    <w:rsid w:val="00C6032A"/>
    <w:rsid w:val="00C605B4"/>
    <w:rsid w:val="00C60A3C"/>
    <w:rsid w:val="00C60C0E"/>
    <w:rsid w:val="00C60E55"/>
    <w:rsid w:val="00C60FDA"/>
    <w:rsid w:val="00C6100F"/>
    <w:rsid w:val="00C613FF"/>
    <w:rsid w:val="00C61720"/>
    <w:rsid w:val="00C619A1"/>
    <w:rsid w:val="00C62135"/>
    <w:rsid w:val="00C623B7"/>
    <w:rsid w:val="00C6244E"/>
    <w:rsid w:val="00C627E4"/>
    <w:rsid w:val="00C62B3D"/>
    <w:rsid w:val="00C62BBD"/>
    <w:rsid w:val="00C62D84"/>
    <w:rsid w:val="00C62FAE"/>
    <w:rsid w:val="00C63182"/>
    <w:rsid w:val="00C63618"/>
    <w:rsid w:val="00C63756"/>
    <w:rsid w:val="00C64049"/>
    <w:rsid w:val="00C64109"/>
    <w:rsid w:val="00C64112"/>
    <w:rsid w:val="00C6423E"/>
    <w:rsid w:val="00C64270"/>
    <w:rsid w:val="00C64C77"/>
    <w:rsid w:val="00C64D4E"/>
    <w:rsid w:val="00C65664"/>
    <w:rsid w:val="00C65683"/>
    <w:rsid w:val="00C6598E"/>
    <w:rsid w:val="00C662D9"/>
    <w:rsid w:val="00C665A4"/>
    <w:rsid w:val="00C666CC"/>
    <w:rsid w:val="00C66A25"/>
    <w:rsid w:val="00C6743E"/>
    <w:rsid w:val="00C67492"/>
    <w:rsid w:val="00C67A76"/>
    <w:rsid w:val="00C67C03"/>
    <w:rsid w:val="00C67C40"/>
    <w:rsid w:val="00C67C4A"/>
    <w:rsid w:val="00C67FBA"/>
    <w:rsid w:val="00C71011"/>
    <w:rsid w:val="00C715EC"/>
    <w:rsid w:val="00C72118"/>
    <w:rsid w:val="00C721BF"/>
    <w:rsid w:val="00C72EC5"/>
    <w:rsid w:val="00C7318A"/>
    <w:rsid w:val="00C736A3"/>
    <w:rsid w:val="00C73C8B"/>
    <w:rsid w:val="00C74E86"/>
    <w:rsid w:val="00C75360"/>
    <w:rsid w:val="00C75484"/>
    <w:rsid w:val="00C7585A"/>
    <w:rsid w:val="00C75D76"/>
    <w:rsid w:val="00C7615F"/>
    <w:rsid w:val="00C76260"/>
    <w:rsid w:val="00C764BB"/>
    <w:rsid w:val="00C76724"/>
    <w:rsid w:val="00C767D3"/>
    <w:rsid w:val="00C76EE5"/>
    <w:rsid w:val="00C76F20"/>
    <w:rsid w:val="00C773CF"/>
    <w:rsid w:val="00C77B54"/>
    <w:rsid w:val="00C77C0D"/>
    <w:rsid w:val="00C77E3F"/>
    <w:rsid w:val="00C803CF"/>
    <w:rsid w:val="00C80881"/>
    <w:rsid w:val="00C809B2"/>
    <w:rsid w:val="00C809F1"/>
    <w:rsid w:val="00C8108A"/>
    <w:rsid w:val="00C81E97"/>
    <w:rsid w:val="00C829D5"/>
    <w:rsid w:val="00C8367B"/>
    <w:rsid w:val="00C83ABF"/>
    <w:rsid w:val="00C8465A"/>
    <w:rsid w:val="00C848D6"/>
    <w:rsid w:val="00C84C6C"/>
    <w:rsid w:val="00C84D7F"/>
    <w:rsid w:val="00C85261"/>
    <w:rsid w:val="00C852A0"/>
    <w:rsid w:val="00C8638A"/>
    <w:rsid w:val="00C86B00"/>
    <w:rsid w:val="00C86C5F"/>
    <w:rsid w:val="00C86F2C"/>
    <w:rsid w:val="00C903E5"/>
    <w:rsid w:val="00C91310"/>
    <w:rsid w:val="00C9136F"/>
    <w:rsid w:val="00C91863"/>
    <w:rsid w:val="00C92209"/>
    <w:rsid w:val="00C924B8"/>
    <w:rsid w:val="00C92628"/>
    <w:rsid w:val="00C927E7"/>
    <w:rsid w:val="00C93536"/>
    <w:rsid w:val="00C93915"/>
    <w:rsid w:val="00C93B0B"/>
    <w:rsid w:val="00C93EBA"/>
    <w:rsid w:val="00C93EEE"/>
    <w:rsid w:val="00C940E0"/>
    <w:rsid w:val="00C943A4"/>
    <w:rsid w:val="00C943A8"/>
    <w:rsid w:val="00C9448D"/>
    <w:rsid w:val="00C94C56"/>
    <w:rsid w:val="00C94C5A"/>
    <w:rsid w:val="00C94DD0"/>
    <w:rsid w:val="00C94E87"/>
    <w:rsid w:val="00C961F4"/>
    <w:rsid w:val="00C964E3"/>
    <w:rsid w:val="00C9675E"/>
    <w:rsid w:val="00C96D49"/>
    <w:rsid w:val="00C9756E"/>
    <w:rsid w:val="00C97AFF"/>
    <w:rsid w:val="00C97BFF"/>
    <w:rsid w:val="00C97CCD"/>
    <w:rsid w:val="00CA05F9"/>
    <w:rsid w:val="00CA068E"/>
    <w:rsid w:val="00CA06AA"/>
    <w:rsid w:val="00CA0852"/>
    <w:rsid w:val="00CA0CBD"/>
    <w:rsid w:val="00CA11D0"/>
    <w:rsid w:val="00CA13BB"/>
    <w:rsid w:val="00CA1587"/>
    <w:rsid w:val="00CA1FAB"/>
    <w:rsid w:val="00CA205C"/>
    <w:rsid w:val="00CA2657"/>
    <w:rsid w:val="00CA2B61"/>
    <w:rsid w:val="00CA2B85"/>
    <w:rsid w:val="00CA2D47"/>
    <w:rsid w:val="00CA33FE"/>
    <w:rsid w:val="00CA3462"/>
    <w:rsid w:val="00CA38CB"/>
    <w:rsid w:val="00CA3A5F"/>
    <w:rsid w:val="00CA4328"/>
    <w:rsid w:val="00CA46E8"/>
    <w:rsid w:val="00CA4989"/>
    <w:rsid w:val="00CA5097"/>
    <w:rsid w:val="00CA5DF8"/>
    <w:rsid w:val="00CA6040"/>
    <w:rsid w:val="00CA6538"/>
    <w:rsid w:val="00CA6983"/>
    <w:rsid w:val="00CA69A4"/>
    <w:rsid w:val="00CA6F62"/>
    <w:rsid w:val="00CA6FD8"/>
    <w:rsid w:val="00CA7471"/>
    <w:rsid w:val="00CA7777"/>
    <w:rsid w:val="00CA7AA5"/>
    <w:rsid w:val="00CA7E6E"/>
    <w:rsid w:val="00CB0376"/>
    <w:rsid w:val="00CB0400"/>
    <w:rsid w:val="00CB046A"/>
    <w:rsid w:val="00CB06C8"/>
    <w:rsid w:val="00CB1259"/>
    <w:rsid w:val="00CB1D0A"/>
    <w:rsid w:val="00CB2A99"/>
    <w:rsid w:val="00CB2CE3"/>
    <w:rsid w:val="00CB3868"/>
    <w:rsid w:val="00CB3950"/>
    <w:rsid w:val="00CB39A1"/>
    <w:rsid w:val="00CB3B5D"/>
    <w:rsid w:val="00CB3C9C"/>
    <w:rsid w:val="00CB404A"/>
    <w:rsid w:val="00CB41AD"/>
    <w:rsid w:val="00CB436E"/>
    <w:rsid w:val="00CB47CC"/>
    <w:rsid w:val="00CB4EE1"/>
    <w:rsid w:val="00CB511B"/>
    <w:rsid w:val="00CB5240"/>
    <w:rsid w:val="00CB5249"/>
    <w:rsid w:val="00CB53C5"/>
    <w:rsid w:val="00CB547A"/>
    <w:rsid w:val="00CB62B4"/>
    <w:rsid w:val="00CB634D"/>
    <w:rsid w:val="00CB6FA8"/>
    <w:rsid w:val="00CB7354"/>
    <w:rsid w:val="00CB7F56"/>
    <w:rsid w:val="00CC000C"/>
    <w:rsid w:val="00CC00FA"/>
    <w:rsid w:val="00CC017B"/>
    <w:rsid w:val="00CC0377"/>
    <w:rsid w:val="00CC04E0"/>
    <w:rsid w:val="00CC0670"/>
    <w:rsid w:val="00CC0718"/>
    <w:rsid w:val="00CC0EBC"/>
    <w:rsid w:val="00CC0EF1"/>
    <w:rsid w:val="00CC1316"/>
    <w:rsid w:val="00CC1652"/>
    <w:rsid w:val="00CC20F9"/>
    <w:rsid w:val="00CC2400"/>
    <w:rsid w:val="00CC2BDC"/>
    <w:rsid w:val="00CC2C19"/>
    <w:rsid w:val="00CC2D6E"/>
    <w:rsid w:val="00CC2F3F"/>
    <w:rsid w:val="00CC3003"/>
    <w:rsid w:val="00CC3099"/>
    <w:rsid w:val="00CC40D9"/>
    <w:rsid w:val="00CC4770"/>
    <w:rsid w:val="00CC512F"/>
    <w:rsid w:val="00CC536A"/>
    <w:rsid w:val="00CC6A58"/>
    <w:rsid w:val="00CC6B92"/>
    <w:rsid w:val="00CC708F"/>
    <w:rsid w:val="00CC7970"/>
    <w:rsid w:val="00CC7F61"/>
    <w:rsid w:val="00CD01AD"/>
    <w:rsid w:val="00CD0294"/>
    <w:rsid w:val="00CD037D"/>
    <w:rsid w:val="00CD0582"/>
    <w:rsid w:val="00CD0894"/>
    <w:rsid w:val="00CD09DD"/>
    <w:rsid w:val="00CD0B71"/>
    <w:rsid w:val="00CD0FE6"/>
    <w:rsid w:val="00CD14AC"/>
    <w:rsid w:val="00CD15BB"/>
    <w:rsid w:val="00CD1710"/>
    <w:rsid w:val="00CD1BC2"/>
    <w:rsid w:val="00CD1DF8"/>
    <w:rsid w:val="00CD260A"/>
    <w:rsid w:val="00CD29A6"/>
    <w:rsid w:val="00CD2F59"/>
    <w:rsid w:val="00CD3308"/>
    <w:rsid w:val="00CD3580"/>
    <w:rsid w:val="00CD4252"/>
    <w:rsid w:val="00CD428D"/>
    <w:rsid w:val="00CD46E9"/>
    <w:rsid w:val="00CD4818"/>
    <w:rsid w:val="00CD49FC"/>
    <w:rsid w:val="00CD4AFF"/>
    <w:rsid w:val="00CD54D4"/>
    <w:rsid w:val="00CD552E"/>
    <w:rsid w:val="00CD58B4"/>
    <w:rsid w:val="00CD6ED3"/>
    <w:rsid w:val="00CD6F70"/>
    <w:rsid w:val="00CD746F"/>
    <w:rsid w:val="00CD799F"/>
    <w:rsid w:val="00CE0A66"/>
    <w:rsid w:val="00CE0B16"/>
    <w:rsid w:val="00CE0D68"/>
    <w:rsid w:val="00CE1371"/>
    <w:rsid w:val="00CE14DE"/>
    <w:rsid w:val="00CE181D"/>
    <w:rsid w:val="00CE19D8"/>
    <w:rsid w:val="00CE1A61"/>
    <w:rsid w:val="00CE1CE0"/>
    <w:rsid w:val="00CE20F6"/>
    <w:rsid w:val="00CE2F71"/>
    <w:rsid w:val="00CE3AE9"/>
    <w:rsid w:val="00CE3EFE"/>
    <w:rsid w:val="00CE3FF9"/>
    <w:rsid w:val="00CE426C"/>
    <w:rsid w:val="00CE4B2F"/>
    <w:rsid w:val="00CE4E1C"/>
    <w:rsid w:val="00CE4F71"/>
    <w:rsid w:val="00CE56D9"/>
    <w:rsid w:val="00CE5A91"/>
    <w:rsid w:val="00CE5AF2"/>
    <w:rsid w:val="00CE69F6"/>
    <w:rsid w:val="00CE6A05"/>
    <w:rsid w:val="00CE7023"/>
    <w:rsid w:val="00CE7239"/>
    <w:rsid w:val="00CE7268"/>
    <w:rsid w:val="00CE7958"/>
    <w:rsid w:val="00CE79E8"/>
    <w:rsid w:val="00CE7BE8"/>
    <w:rsid w:val="00CF0B96"/>
    <w:rsid w:val="00CF0D40"/>
    <w:rsid w:val="00CF16DC"/>
    <w:rsid w:val="00CF2033"/>
    <w:rsid w:val="00CF2146"/>
    <w:rsid w:val="00CF2244"/>
    <w:rsid w:val="00CF246F"/>
    <w:rsid w:val="00CF2619"/>
    <w:rsid w:val="00CF26EA"/>
    <w:rsid w:val="00CF28EC"/>
    <w:rsid w:val="00CF339E"/>
    <w:rsid w:val="00CF41CE"/>
    <w:rsid w:val="00CF42CC"/>
    <w:rsid w:val="00CF4AD9"/>
    <w:rsid w:val="00CF5069"/>
    <w:rsid w:val="00CF5428"/>
    <w:rsid w:val="00CF596C"/>
    <w:rsid w:val="00CF5A7D"/>
    <w:rsid w:val="00CF5BA6"/>
    <w:rsid w:val="00CF5E0E"/>
    <w:rsid w:val="00CF6131"/>
    <w:rsid w:val="00CF6152"/>
    <w:rsid w:val="00CF663A"/>
    <w:rsid w:val="00CF729B"/>
    <w:rsid w:val="00CF7AD1"/>
    <w:rsid w:val="00D00415"/>
    <w:rsid w:val="00D00824"/>
    <w:rsid w:val="00D00EE6"/>
    <w:rsid w:val="00D0122A"/>
    <w:rsid w:val="00D01B6E"/>
    <w:rsid w:val="00D01E67"/>
    <w:rsid w:val="00D01EC0"/>
    <w:rsid w:val="00D01F7C"/>
    <w:rsid w:val="00D022E0"/>
    <w:rsid w:val="00D023D0"/>
    <w:rsid w:val="00D02C9D"/>
    <w:rsid w:val="00D02CF0"/>
    <w:rsid w:val="00D02E2B"/>
    <w:rsid w:val="00D0308B"/>
    <w:rsid w:val="00D030C4"/>
    <w:rsid w:val="00D03386"/>
    <w:rsid w:val="00D0362F"/>
    <w:rsid w:val="00D037B9"/>
    <w:rsid w:val="00D03ED1"/>
    <w:rsid w:val="00D03ED9"/>
    <w:rsid w:val="00D04503"/>
    <w:rsid w:val="00D049B1"/>
    <w:rsid w:val="00D049F8"/>
    <w:rsid w:val="00D050FE"/>
    <w:rsid w:val="00D0570E"/>
    <w:rsid w:val="00D059F8"/>
    <w:rsid w:val="00D05C75"/>
    <w:rsid w:val="00D05F53"/>
    <w:rsid w:val="00D06FB6"/>
    <w:rsid w:val="00D0741B"/>
    <w:rsid w:val="00D076DF"/>
    <w:rsid w:val="00D077AE"/>
    <w:rsid w:val="00D07B88"/>
    <w:rsid w:val="00D07C3A"/>
    <w:rsid w:val="00D1028C"/>
    <w:rsid w:val="00D10AEA"/>
    <w:rsid w:val="00D10E95"/>
    <w:rsid w:val="00D10F55"/>
    <w:rsid w:val="00D11205"/>
    <w:rsid w:val="00D11290"/>
    <w:rsid w:val="00D11E7A"/>
    <w:rsid w:val="00D1242D"/>
    <w:rsid w:val="00D1274E"/>
    <w:rsid w:val="00D12756"/>
    <w:rsid w:val="00D130A4"/>
    <w:rsid w:val="00D1373B"/>
    <w:rsid w:val="00D13898"/>
    <w:rsid w:val="00D138B9"/>
    <w:rsid w:val="00D13F64"/>
    <w:rsid w:val="00D1450F"/>
    <w:rsid w:val="00D14570"/>
    <w:rsid w:val="00D149BA"/>
    <w:rsid w:val="00D151A5"/>
    <w:rsid w:val="00D1547D"/>
    <w:rsid w:val="00D155E1"/>
    <w:rsid w:val="00D15751"/>
    <w:rsid w:val="00D15D07"/>
    <w:rsid w:val="00D1690F"/>
    <w:rsid w:val="00D16CA4"/>
    <w:rsid w:val="00D17551"/>
    <w:rsid w:val="00D17786"/>
    <w:rsid w:val="00D20268"/>
    <w:rsid w:val="00D20BDC"/>
    <w:rsid w:val="00D22A84"/>
    <w:rsid w:val="00D22DC2"/>
    <w:rsid w:val="00D234D2"/>
    <w:rsid w:val="00D23A77"/>
    <w:rsid w:val="00D23CF4"/>
    <w:rsid w:val="00D240CB"/>
    <w:rsid w:val="00D24C9E"/>
    <w:rsid w:val="00D255E8"/>
    <w:rsid w:val="00D25A72"/>
    <w:rsid w:val="00D25DD4"/>
    <w:rsid w:val="00D26B5A"/>
    <w:rsid w:val="00D26CB6"/>
    <w:rsid w:val="00D26F98"/>
    <w:rsid w:val="00D27924"/>
    <w:rsid w:val="00D307A4"/>
    <w:rsid w:val="00D30845"/>
    <w:rsid w:val="00D30D48"/>
    <w:rsid w:val="00D30DFF"/>
    <w:rsid w:val="00D31855"/>
    <w:rsid w:val="00D31DC1"/>
    <w:rsid w:val="00D32275"/>
    <w:rsid w:val="00D324C4"/>
    <w:rsid w:val="00D3348F"/>
    <w:rsid w:val="00D336C6"/>
    <w:rsid w:val="00D33C6F"/>
    <w:rsid w:val="00D33D5C"/>
    <w:rsid w:val="00D343F8"/>
    <w:rsid w:val="00D34644"/>
    <w:rsid w:val="00D346A1"/>
    <w:rsid w:val="00D34C98"/>
    <w:rsid w:val="00D34F7B"/>
    <w:rsid w:val="00D34FBE"/>
    <w:rsid w:val="00D35F5E"/>
    <w:rsid w:val="00D361D5"/>
    <w:rsid w:val="00D36496"/>
    <w:rsid w:val="00D367D5"/>
    <w:rsid w:val="00D36F2D"/>
    <w:rsid w:val="00D37786"/>
    <w:rsid w:val="00D379F7"/>
    <w:rsid w:val="00D37A0F"/>
    <w:rsid w:val="00D37DFA"/>
    <w:rsid w:val="00D403C6"/>
    <w:rsid w:val="00D40ADA"/>
    <w:rsid w:val="00D40D98"/>
    <w:rsid w:val="00D41D30"/>
    <w:rsid w:val="00D428D2"/>
    <w:rsid w:val="00D42A52"/>
    <w:rsid w:val="00D43CCC"/>
    <w:rsid w:val="00D43F5B"/>
    <w:rsid w:val="00D4436B"/>
    <w:rsid w:val="00D445FB"/>
    <w:rsid w:val="00D44642"/>
    <w:rsid w:val="00D44721"/>
    <w:rsid w:val="00D448E6"/>
    <w:rsid w:val="00D44F7E"/>
    <w:rsid w:val="00D4509E"/>
    <w:rsid w:val="00D45739"/>
    <w:rsid w:val="00D45870"/>
    <w:rsid w:val="00D45A2C"/>
    <w:rsid w:val="00D45D35"/>
    <w:rsid w:val="00D46198"/>
    <w:rsid w:val="00D46F58"/>
    <w:rsid w:val="00D46FC5"/>
    <w:rsid w:val="00D46FE7"/>
    <w:rsid w:val="00D50858"/>
    <w:rsid w:val="00D5085F"/>
    <w:rsid w:val="00D5192B"/>
    <w:rsid w:val="00D51B74"/>
    <w:rsid w:val="00D525F6"/>
    <w:rsid w:val="00D53709"/>
    <w:rsid w:val="00D53786"/>
    <w:rsid w:val="00D53E5A"/>
    <w:rsid w:val="00D54026"/>
    <w:rsid w:val="00D54233"/>
    <w:rsid w:val="00D54732"/>
    <w:rsid w:val="00D54A13"/>
    <w:rsid w:val="00D54B5A"/>
    <w:rsid w:val="00D55338"/>
    <w:rsid w:val="00D55456"/>
    <w:rsid w:val="00D5576F"/>
    <w:rsid w:val="00D558C5"/>
    <w:rsid w:val="00D55B88"/>
    <w:rsid w:val="00D55BA8"/>
    <w:rsid w:val="00D55BC7"/>
    <w:rsid w:val="00D55D0C"/>
    <w:rsid w:val="00D56043"/>
    <w:rsid w:val="00D562A3"/>
    <w:rsid w:val="00D564A9"/>
    <w:rsid w:val="00D5665C"/>
    <w:rsid w:val="00D569EC"/>
    <w:rsid w:val="00D56DBC"/>
    <w:rsid w:val="00D56F01"/>
    <w:rsid w:val="00D571D3"/>
    <w:rsid w:val="00D573A8"/>
    <w:rsid w:val="00D574B2"/>
    <w:rsid w:val="00D60036"/>
    <w:rsid w:val="00D6044C"/>
    <w:rsid w:val="00D60452"/>
    <w:rsid w:val="00D6045A"/>
    <w:rsid w:val="00D606C5"/>
    <w:rsid w:val="00D60DC5"/>
    <w:rsid w:val="00D61376"/>
    <w:rsid w:val="00D61944"/>
    <w:rsid w:val="00D61A02"/>
    <w:rsid w:val="00D61A78"/>
    <w:rsid w:val="00D61D36"/>
    <w:rsid w:val="00D61DCF"/>
    <w:rsid w:val="00D61EB1"/>
    <w:rsid w:val="00D621C0"/>
    <w:rsid w:val="00D62CB5"/>
    <w:rsid w:val="00D6358D"/>
    <w:rsid w:val="00D63625"/>
    <w:rsid w:val="00D63CC6"/>
    <w:rsid w:val="00D63EA0"/>
    <w:rsid w:val="00D64CAD"/>
    <w:rsid w:val="00D65135"/>
    <w:rsid w:val="00D65695"/>
    <w:rsid w:val="00D6594A"/>
    <w:rsid w:val="00D66026"/>
    <w:rsid w:val="00D66567"/>
    <w:rsid w:val="00D66B9E"/>
    <w:rsid w:val="00D67486"/>
    <w:rsid w:val="00D6765A"/>
    <w:rsid w:val="00D676B9"/>
    <w:rsid w:val="00D70E51"/>
    <w:rsid w:val="00D71C05"/>
    <w:rsid w:val="00D7276E"/>
    <w:rsid w:val="00D72825"/>
    <w:rsid w:val="00D72CCF"/>
    <w:rsid w:val="00D72D94"/>
    <w:rsid w:val="00D72E3E"/>
    <w:rsid w:val="00D72EFA"/>
    <w:rsid w:val="00D72F20"/>
    <w:rsid w:val="00D72FBA"/>
    <w:rsid w:val="00D74234"/>
    <w:rsid w:val="00D75B19"/>
    <w:rsid w:val="00D75C64"/>
    <w:rsid w:val="00D764D5"/>
    <w:rsid w:val="00D76F15"/>
    <w:rsid w:val="00D7751B"/>
    <w:rsid w:val="00D7759B"/>
    <w:rsid w:val="00D776D1"/>
    <w:rsid w:val="00D777D1"/>
    <w:rsid w:val="00D77AA2"/>
    <w:rsid w:val="00D77F4E"/>
    <w:rsid w:val="00D8161C"/>
    <w:rsid w:val="00D81645"/>
    <w:rsid w:val="00D81DE2"/>
    <w:rsid w:val="00D8231E"/>
    <w:rsid w:val="00D8242B"/>
    <w:rsid w:val="00D82668"/>
    <w:rsid w:val="00D828D7"/>
    <w:rsid w:val="00D82C0E"/>
    <w:rsid w:val="00D8335A"/>
    <w:rsid w:val="00D83404"/>
    <w:rsid w:val="00D8507C"/>
    <w:rsid w:val="00D85F84"/>
    <w:rsid w:val="00D86154"/>
    <w:rsid w:val="00D87182"/>
    <w:rsid w:val="00D87368"/>
    <w:rsid w:val="00D876DF"/>
    <w:rsid w:val="00D87F2F"/>
    <w:rsid w:val="00D909A5"/>
    <w:rsid w:val="00D90E84"/>
    <w:rsid w:val="00D911ED"/>
    <w:rsid w:val="00D91436"/>
    <w:rsid w:val="00D91FD0"/>
    <w:rsid w:val="00D9235A"/>
    <w:rsid w:val="00D92A69"/>
    <w:rsid w:val="00D92E4F"/>
    <w:rsid w:val="00D935DD"/>
    <w:rsid w:val="00D936A0"/>
    <w:rsid w:val="00D94192"/>
    <w:rsid w:val="00D94A43"/>
    <w:rsid w:val="00D954EA"/>
    <w:rsid w:val="00D9598B"/>
    <w:rsid w:val="00D95CE4"/>
    <w:rsid w:val="00D95D8A"/>
    <w:rsid w:val="00D9621C"/>
    <w:rsid w:val="00D96547"/>
    <w:rsid w:val="00D9701E"/>
    <w:rsid w:val="00D97878"/>
    <w:rsid w:val="00D97B1C"/>
    <w:rsid w:val="00D97B3E"/>
    <w:rsid w:val="00DA0199"/>
    <w:rsid w:val="00DA01AF"/>
    <w:rsid w:val="00DA04DC"/>
    <w:rsid w:val="00DA0542"/>
    <w:rsid w:val="00DA1184"/>
    <w:rsid w:val="00DA20E9"/>
    <w:rsid w:val="00DA2629"/>
    <w:rsid w:val="00DA27E8"/>
    <w:rsid w:val="00DA27FD"/>
    <w:rsid w:val="00DA2B13"/>
    <w:rsid w:val="00DA2C2A"/>
    <w:rsid w:val="00DA3955"/>
    <w:rsid w:val="00DA3C74"/>
    <w:rsid w:val="00DA3D2E"/>
    <w:rsid w:val="00DA4197"/>
    <w:rsid w:val="00DA47EF"/>
    <w:rsid w:val="00DA48B6"/>
    <w:rsid w:val="00DA4DCF"/>
    <w:rsid w:val="00DA5CA4"/>
    <w:rsid w:val="00DA5D02"/>
    <w:rsid w:val="00DA5EAF"/>
    <w:rsid w:val="00DA5F04"/>
    <w:rsid w:val="00DA6107"/>
    <w:rsid w:val="00DA651D"/>
    <w:rsid w:val="00DA6928"/>
    <w:rsid w:val="00DA6A93"/>
    <w:rsid w:val="00DA7AC6"/>
    <w:rsid w:val="00DA7CAA"/>
    <w:rsid w:val="00DA7EC3"/>
    <w:rsid w:val="00DB103B"/>
    <w:rsid w:val="00DB1042"/>
    <w:rsid w:val="00DB1250"/>
    <w:rsid w:val="00DB1511"/>
    <w:rsid w:val="00DB1A54"/>
    <w:rsid w:val="00DB1D58"/>
    <w:rsid w:val="00DB25B2"/>
    <w:rsid w:val="00DB25EE"/>
    <w:rsid w:val="00DB2AEA"/>
    <w:rsid w:val="00DB3F88"/>
    <w:rsid w:val="00DB4050"/>
    <w:rsid w:val="00DB4395"/>
    <w:rsid w:val="00DB4C7A"/>
    <w:rsid w:val="00DB505F"/>
    <w:rsid w:val="00DB54B8"/>
    <w:rsid w:val="00DB5678"/>
    <w:rsid w:val="00DB5FC0"/>
    <w:rsid w:val="00DB67DD"/>
    <w:rsid w:val="00DB6E9F"/>
    <w:rsid w:val="00DB7146"/>
    <w:rsid w:val="00DB71C5"/>
    <w:rsid w:val="00DB7BD6"/>
    <w:rsid w:val="00DB7C9D"/>
    <w:rsid w:val="00DB7E77"/>
    <w:rsid w:val="00DC017F"/>
    <w:rsid w:val="00DC1292"/>
    <w:rsid w:val="00DC1643"/>
    <w:rsid w:val="00DC1740"/>
    <w:rsid w:val="00DC21D2"/>
    <w:rsid w:val="00DC2494"/>
    <w:rsid w:val="00DC26E3"/>
    <w:rsid w:val="00DC2F15"/>
    <w:rsid w:val="00DC3122"/>
    <w:rsid w:val="00DC33B6"/>
    <w:rsid w:val="00DC3653"/>
    <w:rsid w:val="00DC3BF4"/>
    <w:rsid w:val="00DC3CD5"/>
    <w:rsid w:val="00DC3E1E"/>
    <w:rsid w:val="00DC3F06"/>
    <w:rsid w:val="00DC4339"/>
    <w:rsid w:val="00DC4470"/>
    <w:rsid w:val="00DC4547"/>
    <w:rsid w:val="00DC4AE6"/>
    <w:rsid w:val="00DC50A9"/>
    <w:rsid w:val="00DC50EE"/>
    <w:rsid w:val="00DC5C47"/>
    <w:rsid w:val="00DC6BB0"/>
    <w:rsid w:val="00DC7104"/>
    <w:rsid w:val="00DC7341"/>
    <w:rsid w:val="00DC7C3B"/>
    <w:rsid w:val="00DC7DFC"/>
    <w:rsid w:val="00DC7E06"/>
    <w:rsid w:val="00DD02C8"/>
    <w:rsid w:val="00DD0428"/>
    <w:rsid w:val="00DD0533"/>
    <w:rsid w:val="00DD140C"/>
    <w:rsid w:val="00DD140D"/>
    <w:rsid w:val="00DD2131"/>
    <w:rsid w:val="00DD35B5"/>
    <w:rsid w:val="00DD3746"/>
    <w:rsid w:val="00DD41EA"/>
    <w:rsid w:val="00DD425E"/>
    <w:rsid w:val="00DD4435"/>
    <w:rsid w:val="00DD48C5"/>
    <w:rsid w:val="00DD4AAF"/>
    <w:rsid w:val="00DD4D79"/>
    <w:rsid w:val="00DD4DBF"/>
    <w:rsid w:val="00DD5063"/>
    <w:rsid w:val="00DD5255"/>
    <w:rsid w:val="00DD5732"/>
    <w:rsid w:val="00DD57B1"/>
    <w:rsid w:val="00DD5CB5"/>
    <w:rsid w:val="00DD5E7F"/>
    <w:rsid w:val="00DD6B26"/>
    <w:rsid w:val="00DD6B39"/>
    <w:rsid w:val="00DD72C0"/>
    <w:rsid w:val="00DD7FE0"/>
    <w:rsid w:val="00DE024D"/>
    <w:rsid w:val="00DE05DE"/>
    <w:rsid w:val="00DE06D8"/>
    <w:rsid w:val="00DE0D48"/>
    <w:rsid w:val="00DE12D6"/>
    <w:rsid w:val="00DE1EE9"/>
    <w:rsid w:val="00DE2666"/>
    <w:rsid w:val="00DE27B1"/>
    <w:rsid w:val="00DE38AD"/>
    <w:rsid w:val="00DE3AA2"/>
    <w:rsid w:val="00DE417F"/>
    <w:rsid w:val="00DE4265"/>
    <w:rsid w:val="00DE4649"/>
    <w:rsid w:val="00DE4737"/>
    <w:rsid w:val="00DE4D61"/>
    <w:rsid w:val="00DE4E3D"/>
    <w:rsid w:val="00DE5533"/>
    <w:rsid w:val="00DE5DD1"/>
    <w:rsid w:val="00DE6289"/>
    <w:rsid w:val="00DE63D9"/>
    <w:rsid w:val="00DE6C6A"/>
    <w:rsid w:val="00DE6ED2"/>
    <w:rsid w:val="00DE6F51"/>
    <w:rsid w:val="00DE7471"/>
    <w:rsid w:val="00DE7951"/>
    <w:rsid w:val="00DE7E10"/>
    <w:rsid w:val="00DF0743"/>
    <w:rsid w:val="00DF08E1"/>
    <w:rsid w:val="00DF0A62"/>
    <w:rsid w:val="00DF0D3C"/>
    <w:rsid w:val="00DF0F09"/>
    <w:rsid w:val="00DF1B0B"/>
    <w:rsid w:val="00DF2004"/>
    <w:rsid w:val="00DF21F4"/>
    <w:rsid w:val="00DF2237"/>
    <w:rsid w:val="00DF26AD"/>
    <w:rsid w:val="00DF2BB3"/>
    <w:rsid w:val="00DF37B8"/>
    <w:rsid w:val="00DF3D4E"/>
    <w:rsid w:val="00DF4193"/>
    <w:rsid w:val="00DF43B5"/>
    <w:rsid w:val="00DF43DE"/>
    <w:rsid w:val="00DF45DE"/>
    <w:rsid w:val="00DF4A43"/>
    <w:rsid w:val="00DF5971"/>
    <w:rsid w:val="00DF59E5"/>
    <w:rsid w:val="00DF5BD5"/>
    <w:rsid w:val="00DF5CBE"/>
    <w:rsid w:val="00DF5DBC"/>
    <w:rsid w:val="00DF5E5B"/>
    <w:rsid w:val="00DF63D4"/>
    <w:rsid w:val="00DF6438"/>
    <w:rsid w:val="00DF6673"/>
    <w:rsid w:val="00DF69DC"/>
    <w:rsid w:val="00DF708D"/>
    <w:rsid w:val="00DF7F89"/>
    <w:rsid w:val="00E00188"/>
    <w:rsid w:val="00E00C7B"/>
    <w:rsid w:val="00E00F0E"/>
    <w:rsid w:val="00E01079"/>
    <w:rsid w:val="00E01614"/>
    <w:rsid w:val="00E01CB1"/>
    <w:rsid w:val="00E029F7"/>
    <w:rsid w:val="00E02BED"/>
    <w:rsid w:val="00E02F28"/>
    <w:rsid w:val="00E03081"/>
    <w:rsid w:val="00E030BD"/>
    <w:rsid w:val="00E03B8A"/>
    <w:rsid w:val="00E03E5E"/>
    <w:rsid w:val="00E0415D"/>
    <w:rsid w:val="00E04C4C"/>
    <w:rsid w:val="00E04C58"/>
    <w:rsid w:val="00E056DA"/>
    <w:rsid w:val="00E057B3"/>
    <w:rsid w:val="00E05C26"/>
    <w:rsid w:val="00E05FF2"/>
    <w:rsid w:val="00E06542"/>
    <w:rsid w:val="00E07104"/>
    <w:rsid w:val="00E079E6"/>
    <w:rsid w:val="00E079F5"/>
    <w:rsid w:val="00E10508"/>
    <w:rsid w:val="00E10EBE"/>
    <w:rsid w:val="00E1103D"/>
    <w:rsid w:val="00E1182F"/>
    <w:rsid w:val="00E11E77"/>
    <w:rsid w:val="00E12568"/>
    <w:rsid w:val="00E12838"/>
    <w:rsid w:val="00E12F5C"/>
    <w:rsid w:val="00E1352D"/>
    <w:rsid w:val="00E135C6"/>
    <w:rsid w:val="00E1388A"/>
    <w:rsid w:val="00E1405C"/>
    <w:rsid w:val="00E1506A"/>
    <w:rsid w:val="00E15A4F"/>
    <w:rsid w:val="00E15D25"/>
    <w:rsid w:val="00E15F4E"/>
    <w:rsid w:val="00E1606E"/>
    <w:rsid w:val="00E162F7"/>
    <w:rsid w:val="00E16684"/>
    <w:rsid w:val="00E1670B"/>
    <w:rsid w:val="00E167C6"/>
    <w:rsid w:val="00E16AE7"/>
    <w:rsid w:val="00E173B5"/>
    <w:rsid w:val="00E17673"/>
    <w:rsid w:val="00E17797"/>
    <w:rsid w:val="00E1779A"/>
    <w:rsid w:val="00E202D9"/>
    <w:rsid w:val="00E20699"/>
    <w:rsid w:val="00E20B94"/>
    <w:rsid w:val="00E20FF4"/>
    <w:rsid w:val="00E217D3"/>
    <w:rsid w:val="00E21F94"/>
    <w:rsid w:val="00E222E6"/>
    <w:rsid w:val="00E225F2"/>
    <w:rsid w:val="00E22CB7"/>
    <w:rsid w:val="00E233C6"/>
    <w:rsid w:val="00E233EF"/>
    <w:rsid w:val="00E2357F"/>
    <w:rsid w:val="00E238A2"/>
    <w:rsid w:val="00E23A66"/>
    <w:rsid w:val="00E242DF"/>
    <w:rsid w:val="00E24676"/>
    <w:rsid w:val="00E2500B"/>
    <w:rsid w:val="00E25230"/>
    <w:rsid w:val="00E256B6"/>
    <w:rsid w:val="00E26195"/>
    <w:rsid w:val="00E26307"/>
    <w:rsid w:val="00E26A7F"/>
    <w:rsid w:val="00E273F6"/>
    <w:rsid w:val="00E30085"/>
    <w:rsid w:val="00E31A80"/>
    <w:rsid w:val="00E31C72"/>
    <w:rsid w:val="00E31D15"/>
    <w:rsid w:val="00E320E4"/>
    <w:rsid w:val="00E32189"/>
    <w:rsid w:val="00E32569"/>
    <w:rsid w:val="00E3297F"/>
    <w:rsid w:val="00E32B1C"/>
    <w:rsid w:val="00E330E5"/>
    <w:rsid w:val="00E33B80"/>
    <w:rsid w:val="00E33ECB"/>
    <w:rsid w:val="00E3501E"/>
    <w:rsid w:val="00E354D0"/>
    <w:rsid w:val="00E355E7"/>
    <w:rsid w:val="00E35D17"/>
    <w:rsid w:val="00E366FA"/>
    <w:rsid w:val="00E36B53"/>
    <w:rsid w:val="00E36D0C"/>
    <w:rsid w:val="00E371A7"/>
    <w:rsid w:val="00E3746B"/>
    <w:rsid w:val="00E37552"/>
    <w:rsid w:val="00E37C08"/>
    <w:rsid w:val="00E37D91"/>
    <w:rsid w:val="00E407DB"/>
    <w:rsid w:val="00E408CF"/>
    <w:rsid w:val="00E4123B"/>
    <w:rsid w:val="00E414DF"/>
    <w:rsid w:val="00E41547"/>
    <w:rsid w:val="00E41575"/>
    <w:rsid w:val="00E41967"/>
    <w:rsid w:val="00E41D3D"/>
    <w:rsid w:val="00E4225A"/>
    <w:rsid w:val="00E42B19"/>
    <w:rsid w:val="00E42F63"/>
    <w:rsid w:val="00E4353E"/>
    <w:rsid w:val="00E43D52"/>
    <w:rsid w:val="00E43EC4"/>
    <w:rsid w:val="00E44B9A"/>
    <w:rsid w:val="00E45907"/>
    <w:rsid w:val="00E4590F"/>
    <w:rsid w:val="00E462D4"/>
    <w:rsid w:val="00E46965"/>
    <w:rsid w:val="00E46DDB"/>
    <w:rsid w:val="00E46F0F"/>
    <w:rsid w:val="00E47002"/>
    <w:rsid w:val="00E4741D"/>
    <w:rsid w:val="00E477B6"/>
    <w:rsid w:val="00E47B2C"/>
    <w:rsid w:val="00E47B46"/>
    <w:rsid w:val="00E47F3D"/>
    <w:rsid w:val="00E5015E"/>
    <w:rsid w:val="00E50584"/>
    <w:rsid w:val="00E50B7C"/>
    <w:rsid w:val="00E510AD"/>
    <w:rsid w:val="00E5172B"/>
    <w:rsid w:val="00E51DA4"/>
    <w:rsid w:val="00E521D2"/>
    <w:rsid w:val="00E52390"/>
    <w:rsid w:val="00E526DB"/>
    <w:rsid w:val="00E527EF"/>
    <w:rsid w:val="00E52B95"/>
    <w:rsid w:val="00E52C9A"/>
    <w:rsid w:val="00E53252"/>
    <w:rsid w:val="00E53314"/>
    <w:rsid w:val="00E53A12"/>
    <w:rsid w:val="00E53BD5"/>
    <w:rsid w:val="00E53CF2"/>
    <w:rsid w:val="00E543D7"/>
    <w:rsid w:val="00E546B4"/>
    <w:rsid w:val="00E54ADE"/>
    <w:rsid w:val="00E55206"/>
    <w:rsid w:val="00E55208"/>
    <w:rsid w:val="00E5542C"/>
    <w:rsid w:val="00E556DD"/>
    <w:rsid w:val="00E557D4"/>
    <w:rsid w:val="00E5589F"/>
    <w:rsid w:val="00E56B6A"/>
    <w:rsid w:val="00E6031B"/>
    <w:rsid w:val="00E607B2"/>
    <w:rsid w:val="00E608CD"/>
    <w:rsid w:val="00E6091E"/>
    <w:rsid w:val="00E61661"/>
    <w:rsid w:val="00E61688"/>
    <w:rsid w:val="00E61BC4"/>
    <w:rsid w:val="00E630A7"/>
    <w:rsid w:val="00E63255"/>
    <w:rsid w:val="00E63261"/>
    <w:rsid w:val="00E634AE"/>
    <w:rsid w:val="00E641B9"/>
    <w:rsid w:val="00E64440"/>
    <w:rsid w:val="00E64D0D"/>
    <w:rsid w:val="00E64D7E"/>
    <w:rsid w:val="00E652C1"/>
    <w:rsid w:val="00E65C5F"/>
    <w:rsid w:val="00E65DC7"/>
    <w:rsid w:val="00E65DDC"/>
    <w:rsid w:val="00E65F64"/>
    <w:rsid w:val="00E65FEE"/>
    <w:rsid w:val="00E66378"/>
    <w:rsid w:val="00E665EE"/>
    <w:rsid w:val="00E66605"/>
    <w:rsid w:val="00E66611"/>
    <w:rsid w:val="00E6690F"/>
    <w:rsid w:val="00E6695A"/>
    <w:rsid w:val="00E66A14"/>
    <w:rsid w:val="00E66B06"/>
    <w:rsid w:val="00E66CD9"/>
    <w:rsid w:val="00E66CED"/>
    <w:rsid w:val="00E66F91"/>
    <w:rsid w:val="00E67214"/>
    <w:rsid w:val="00E6768A"/>
    <w:rsid w:val="00E67CAF"/>
    <w:rsid w:val="00E67F16"/>
    <w:rsid w:val="00E67F7F"/>
    <w:rsid w:val="00E67FC5"/>
    <w:rsid w:val="00E700D1"/>
    <w:rsid w:val="00E70BD5"/>
    <w:rsid w:val="00E71F24"/>
    <w:rsid w:val="00E722B1"/>
    <w:rsid w:val="00E7231B"/>
    <w:rsid w:val="00E72AC4"/>
    <w:rsid w:val="00E72B53"/>
    <w:rsid w:val="00E72C80"/>
    <w:rsid w:val="00E72F8D"/>
    <w:rsid w:val="00E7318F"/>
    <w:rsid w:val="00E7319A"/>
    <w:rsid w:val="00E73C28"/>
    <w:rsid w:val="00E73C32"/>
    <w:rsid w:val="00E74B2E"/>
    <w:rsid w:val="00E7508C"/>
    <w:rsid w:val="00E75114"/>
    <w:rsid w:val="00E7513B"/>
    <w:rsid w:val="00E75212"/>
    <w:rsid w:val="00E75323"/>
    <w:rsid w:val="00E75AED"/>
    <w:rsid w:val="00E75D50"/>
    <w:rsid w:val="00E75F0F"/>
    <w:rsid w:val="00E7602B"/>
    <w:rsid w:val="00E76AE5"/>
    <w:rsid w:val="00E76CDE"/>
    <w:rsid w:val="00E77323"/>
    <w:rsid w:val="00E776D8"/>
    <w:rsid w:val="00E77740"/>
    <w:rsid w:val="00E777DC"/>
    <w:rsid w:val="00E77D47"/>
    <w:rsid w:val="00E77FB3"/>
    <w:rsid w:val="00E77FEB"/>
    <w:rsid w:val="00E81075"/>
    <w:rsid w:val="00E81309"/>
    <w:rsid w:val="00E81594"/>
    <w:rsid w:val="00E816C0"/>
    <w:rsid w:val="00E816F1"/>
    <w:rsid w:val="00E818C6"/>
    <w:rsid w:val="00E828CA"/>
    <w:rsid w:val="00E829EC"/>
    <w:rsid w:val="00E82A27"/>
    <w:rsid w:val="00E82B8B"/>
    <w:rsid w:val="00E82F1B"/>
    <w:rsid w:val="00E83473"/>
    <w:rsid w:val="00E840B1"/>
    <w:rsid w:val="00E8425B"/>
    <w:rsid w:val="00E8461C"/>
    <w:rsid w:val="00E848F1"/>
    <w:rsid w:val="00E84B2D"/>
    <w:rsid w:val="00E84E3E"/>
    <w:rsid w:val="00E84EA2"/>
    <w:rsid w:val="00E84F55"/>
    <w:rsid w:val="00E854F7"/>
    <w:rsid w:val="00E85628"/>
    <w:rsid w:val="00E85AD1"/>
    <w:rsid w:val="00E85B0F"/>
    <w:rsid w:val="00E85DEE"/>
    <w:rsid w:val="00E85FBD"/>
    <w:rsid w:val="00E86072"/>
    <w:rsid w:val="00E866B8"/>
    <w:rsid w:val="00E86784"/>
    <w:rsid w:val="00E86E58"/>
    <w:rsid w:val="00E8708D"/>
    <w:rsid w:val="00E87199"/>
    <w:rsid w:val="00E87281"/>
    <w:rsid w:val="00E87607"/>
    <w:rsid w:val="00E8778A"/>
    <w:rsid w:val="00E87874"/>
    <w:rsid w:val="00E9089C"/>
    <w:rsid w:val="00E90F58"/>
    <w:rsid w:val="00E90FB8"/>
    <w:rsid w:val="00E91250"/>
    <w:rsid w:val="00E92151"/>
    <w:rsid w:val="00E921CD"/>
    <w:rsid w:val="00E92723"/>
    <w:rsid w:val="00E92B89"/>
    <w:rsid w:val="00E945C9"/>
    <w:rsid w:val="00E9461B"/>
    <w:rsid w:val="00E94EC8"/>
    <w:rsid w:val="00E954E8"/>
    <w:rsid w:val="00E955B7"/>
    <w:rsid w:val="00E959C8"/>
    <w:rsid w:val="00E95A39"/>
    <w:rsid w:val="00E95DA9"/>
    <w:rsid w:val="00E95F57"/>
    <w:rsid w:val="00E96153"/>
    <w:rsid w:val="00E9619B"/>
    <w:rsid w:val="00E9640C"/>
    <w:rsid w:val="00E96669"/>
    <w:rsid w:val="00E969C4"/>
    <w:rsid w:val="00E96DFA"/>
    <w:rsid w:val="00E971BE"/>
    <w:rsid w:val="00E97297"/>
    <w:rsid w:val="00E972C3"/>
    <w:rsid w:val="00E97C2B"/>
    <w:rsid w:val="00E97D19"/>
    <w:rsid w:val="00EA04F8"/>
    <w:rsid w:val="00EA0501"/>
    <w:rsid w:val="00EA14E8"/>
    <w:rsid w:val="00EA16B7"/>
    <w:rsid w:val="00EA2336"/>
    <w:rsid w:val="00EA23A6"/>
    <w:rsid w:val="00EA255D"/>
    <w:rsid w:val="00EA2566"/>
    <w:rsid w:val="00EA2D8B"/>
    <w:rsid w:val="00EA2F36"/>
    <w:rsid w:val="00EA2F63"/>
    <w:rsid w:val="00EA4845"/>
    <w:rsid w:val="00EA488D"/>
    <w:rsid w:val="00EA4949"/>
    <w:rsid w:val="00EA56EF"/>
    <w:rsid w:val="00EA619C"/>
    <w:rsid w:val="00EA669C"/>
    <w:rsid w:val="00EA7180"/>
    <w:rsid w:val="00EA725F"/>
    <w:rsid w:val="00EA7478"/>
    <w:rsid w:val="00EA764A"/>
    <w:rsid w:val="00EA76BB"/>
    <w:rsid w:val="00EA7C13"/>
    <w:rsid w:val="00EA7DCB"/>
    <w:rsid w:val="00EA7DF1"/>
    <w:rsid w:val="00EB0EC0"/>
    <w:rsid w:val="00EB155D"/>
    <w:rsid w:val="00EB1DAA"/>
    <w:rsid w:val="00EB1DC6"/>
    <w:rsid w:val="00EB2503"/>
    <w:rsid w:val="00EB269D"/>
    <w:rsid w:val="00EB29F9"/>
    <w:rsid w:val="00EB3047"/>
    <w:rsid w:val="00EB38A1"/>
    <w:rsid w:val="00EB397A"/>
    <w:rsid w:val="00EB3B27"/>
    <w:rsid w:val="00EB3E08"/>
    <w:rsid w:val="00EB4270"/>
    <w:rsid w:val="00EB48FE"/>
    <w:rsid w:val="00EB4E52"/>
    <w:rsid w:val="00EB5099"/>
    <w:rsid w:val="00EB5218"/>
    <w:rsid w:val="00EB5702"/>
    <w:rsid w:val="00EB594E"/>
    <w:rsid w:val="00EB5AE1"/>
    <w:rsid w:val="00EB5F36"/>
    <w:rsid w:val="00EB640E"/>
    <w:rsid w:val="00EB6640"/>
    <w:rsid w:val="00EB6AB0"/>
    <w:rsid w:val="00EB6B29"/>
    <w:rsid w:val="00EB6D3A"/>
    <w:rsid w:val="00EB71D3"/>
    <w:rsid w:val="00EB7706"/>
    <w:rsid w:val="00EB7EF0"/>
    <w:rsid w:val="00EC02B2"/>
    <w:rsid w:val="00EC05A5"/>
    <w:rsid w:val="00EC11DD"/>
    <w:rsid w:val="00EC1627"/>
    <w:rsid w:val="00EC18D5"/>
    <w:rsid w:val="00EC2469"/>
    <w:rsid w:val="00EC2762"/>
    <w:rsid w:val="00EC2DCC"/>
    <w:rsid w:val="00EC3124"/>
    <w:rsid w:val="00EC3F82"/>
    <w:rsid w:val="00EC4111"/>
    <w:rsid w:val="00EC41C9"/>
    <w:rsid w:val="00EC42C0"/>
    <w:rsid w:val="00EC43B4"/>
    <w:rsid w:val="00EC485B"/>
    <w:rsid w:val="00EC52DA"/>
    <w:rsid w:val="00EC554C"/>
    <w:rsid w:val="00EC57D9"/>
    <w:rsid w:val="00EC5C0C"/>
    <w:rsid w:val="00EC5CC3"/>
    <w:rsid w:val="00EC5D8D"/>
    <w:rsid w:val="00EC5DC5"/>
    <w:rsid w:val="00EC6196"/>
    <w:rsid w:val="00EC77D4"/>
    <w:rsid w:val="00EC7D42"/>
    <w:rsid w:val="00ED0B41"/>
    <w:rsid w:val="00ED0C82"/>
    <w:rsid w:val="00ED1741"/>
    <w:rsid w:val="00ED1792"/>
    <w:rsid w:val="00ED21BA"/>
    <w:rsid w:val="00ED2344"/>
    <w:rsid w:val="00ED2A27"/>
    <w:rsid w:val="00ED34E0"/>
    <w:rsid w:val="00ED41C8"/>
    <w:rsid w:val="00ED4903"/>
    <w:rsid w:val="00ED4965"/>
    <w:rsid w:val="00ED4B9D"/>
    <w:rsid w:val="00ED4BC4"/>
    <w:rsid w:val="00ED5180"/>
    <w:rsid w:val="00ED5979"/>
    <w:rsid w:val="00ED59BD"/>
    <w:rsid w:val="00ED59DE"/>
    <w:rsid w:val="00ED5D70"/>
    <w:rsid w:val="00ED605A"/>
    <w:rsid w:val="00ED69B7"/>
    <w:rsid w:val="00ED6C49"/>
    <w:rsid w:val="00ED7036"/>
    <w:rsid w:val="00ED73E1"/>
    <w:rsid w:val="00ED74FE"/>
    <w:rsid w:val="00ED79FB"/>
    <w:rsid w:val="00ED7B13"/>
    <w:rsid w:val="00ED7D68"/>
    <w:rsid w:val="00ED7DB5"/>
    <w:rsid w:val="00ED7E9A"/>
    <w:rsid w:val="00EE00F2"/>
    <w:rsid w:val="00EE035E"/>
    <w:rsid w:val="00EE07B0"/>
    <w:rsid w:val="00EE0C28"/>
    <w:rsid w:val="00EE14BB"/>
    <w:rsid w:val="00EE1FAE"/>
    <w:rsid w:val="00EE23F6"/>
    <w:rsid w:val="00EE2DE6"/>
    <w:rsid w:val="00EE2EA6"/>
    <w:rsid w:val="00EE307C"/>
    <w:rsid w:val="00EE345D"/>
    <w:rsid w:val="00EE36E7"/>
    <w:rsid w:val="00EE3D8A"/>
    <w:rsid w:val="00EE4006"/>
    <w:rsid w:val="00EE41A6"/>
    <w:rsid w:val="00EE4813"/>
    <w:rsid w:val="00EE4CD7"/>
    <w:rsid w:val="00EE528B"/>
    <w:rsid w:val="00EE6638"/>
    <w:rsid w:val="00EE72A3"/>
    <w:rsid w:val="00EE7692"/>
    <w:rsid w:val="00EF0216"/>
    <w:rsid w:val="00EF0676"/>
    <w:rsid w:val="00EF079E"/>
    <w:rsid w:val="00EF0CDF"/>
    <w:rsid w:val="00EF1175"/>
    <w:rsid w:val="00EF133B"/>
    <w:rsid w:val="00EF1409"/>
    <w:rsid w:val="00EF163F"/>
    <w:rsid w:val="00EF1F6D"/>
    <w:rsid w:val="00EF210E"/>
    <w:rsid w:val="00EF23E0"/>
    <w:rsid w:val="00EF27DE"/>
    <w:rsid w:val="00EF2A60"/>
    <w:rsid w:val="00EF2E11"/>
    <w:rsid w:val="00EF2E45"/>
    <w:rsid w:val="00EF3360"/>
    <w:rsid w:val="00EF38E2"/>
    <w:rsid w:val="00EF3935"/>
    <w:rsid w:val="00EF3BF4"/>
    <w:rsid w:val="00EF3C2F"/>
    <w:rsid w:val="00EF3C9E"/>
    <w:rsid w:val="00EF3D49"/>
    <w:rsid w:val="00EF4AB7"/>
    <w:rsid w:val="00EF4CC2"/>
    <w:rsid w:val="00EF5F02"/>
    <w:rsid w:val="00EF5FF9"/>
    <w:rsid w:val="00EF6226"/>
    <w:rsid w:val="00EF624F"/>
    <w:rsid w:val="00EF62FA"/>
    <w:rsid w:val="00EF715E"/>
    <w:rsid w:val="00EF72C0"/>
    <w:rsid w:val="00EF732D"/>
    <w:rsid w:val="00EF74B8"/>
    <w:rsid w:val="00EF74CF"/>
    <w:rsid w:val="00EF7551"/>
    <w:rsid w:val="00EF7C4A"/>
    <w:rsid w:val="00F01367"/>
    <w:rsid w:val="00F01598"/>
    <w:rsid w:val="00F01C08"/>
    <w:rsid w:val="00F01F3F"/>
    <w:rsid w:val="00F027D4"/>
    <w:rsid w:val="00F02B8C"/>
    <w:rsid w:val="00F02E72"/>
    <w:rsid w:val="00F035A7"/>
    <w:rsid w:val="00F0393A"/>
    <w:rsid w:val="00F044E4"/>
    <w:rsid w:val="00F04635"/>
    <w:rsid w:val="00F04D2D"/>
    <w:rsid w:val="00F050A4"/>
    <w:rsid w:val="00F051F8"/>
    <w:rsid w:val="00F05BFD"/>
    <w:rsid w:val="00F05DF0"/>
    <w:rsid w:val="00F07077"/>
    <w:rsid w:val="00F0726D"/>
    <w:rsid w:val="00F07CAA"/>
    <w:rsid w:val="00F105C9"/>
    <w:rsid w:val="00F10F59"/>
    <w:rsid w:val="00F11352"/>
    <w:rsid w:val="00F113DD"/>
    <w:rsid w:val="00F114E4"/>
    <w:rsid w:val="00F11F40"/>
    <w:rsid w:val="00F123CB"/>
    <w:rsid w:val="00F124CB"/>
    <w:rsid w:val="00F128EE"/>
    <w:rsid w:val="00F12B9F"/>
    <w:rsid w:val="00F12E24"/>
    <w:rsid w:val="00F12EE2"/>
    <w:rsid w:val="00F13011"/>
    <w:rsid w:val="00F14054"/>
    <w:rsid w:val="00F147AD"/>
    <w:rsid w:val="00F14E18"/>
    <w:rsid w:val="00F14E30"/>
    <w:rsid w:val="00F14F63"/>
    <w:rsid w:val="00F15170"/>
    <w:rsid w:val="00F1590A"/>
    <w:rsid w:val="00F15B3B"/>
    <w:rsid w:val="00F15D32"/>
    <w:rsid w:val="00F15EBE"/>
    <w:rsid w:val="00F16370"/>
    <w:rsid w:val="00F166DE"/>
    <w:rsid w:val="00F16771"/>
    <w:rsid w:val="00F167B0"/>
    <w:rsid w:val="00F16E98"/>
    <w:rsid w:val="00F16FC6"/>
    <w:rsid w:val="00F1725A"/>
    <w:rsid w:val="00F174B9"/>
    <w:rsid w:val="00F20191"/>
    <w:rsid w:val="00F20D09"/>
    <w:rsid w:val="00F20DE5"/>
    <w:rsid w:val="00F20EC1"/>
    <w:rsid w:val="00F21A97"/>
    <w:rsid w:val="00F22403"/>
    <w:rsid w:val="00F22E58"/>
    <w:rsid w:val="00F22FBA"/>
    <w:rsid w:val="00F23A5A"/>
    <w:rsid w:val="00F23B39"/>
    <w:rsid w:val="00F23F06"/>
    <w:rsid w:val="00F23F32"/>
    <w:rsid w:val="00F24358"/>
    <w:rsid w:val="00F2450F"/>
    <w:rsid w:val="00F24BBA"/>
    <w:rsid w:val="00F24C64"/>
    <w:rsid w:val="00F24D61"/>
    <w:rsid w:val="00F251FA"/>
    <w:rsid w:val="00F25AA1"/>
    <w:rsid w:val="00F25BEB"/>
    <w:rsid w:val="00F2608B"/>
    <w:rsid w:val="00F2647A"/>
    <w:rsid w:val="00F26BC5"/>
    <w:rsid w:val="00F27500"/>
    <w:rsid w:val="00F27960"/>
    <w:rsid w:val="00F3003A"/>
    <w:rsid w:val="00F300DD"/>
    <w:rsid w:val="00F30A63"/>
    <w:rsid w:val="00F3164C"/>
    <w:rsid w:val="00F31B36"/>
    <w:rsid w:val="00F31CD6"/>
    <w:rsid w:val="00F329AB"/>
    <w:rsid w:val="00F32E7F"/>
    <w:rsid w:val="00F330DA"/>
    <w:rsid w:val="00F3373C"/>
    <w:rsid w:val="00F33A2E"/>
    <w:rsid w:val="00F33AE9"/>
    <w:rsid w:val="00F33B3C"/>
    <w:rsid w:val="00F342B6"/>
    <w:rsid w:val="00F34A30"/>
    <w:rsid w:val="00F34A6E"/>
    <w:rsid w:val="00F35166"/>
    <w:rsid w:val="00F3542C"/>
    <w:rsid w:val="00F357DA"/>
    <w:rsid w:val="00F36403"/>
    <w:rsid w:val="00F36747"/>
    <w:rsid w:val="00F369D4"/>
    <w:rsid w:val="00F36B1D"/>
    <w:rsid w:val="00F36D9A"/>
    <w:rsid w:val="00F36F6F"/>
    <w:rsid w:val="00F37626"/>
    <w:rsid w:val="00F376D1"/>
    <w:rsid w:val="00F376E0"/>
    <w:rsid w:val="00F37B76"/>
    <w:rsid w:val="00F37BB6"/>
    <w:rsid w:val="00F37D6F"/>
    <w:rsid w:val="00F40793"/>
    <w:rsid w:val="00F40BF6"/>
    <w:rsid w:val="00F40E76"/>
    <w:rsid w:val="00F41023"/>
    <w:rsid w:val="00F41590"/>
    <w:rsid w:val="00F416B2"/>
    <w:rsid w:val="00F4186E"/>
    <w:rsid w:val="00F4270A"/>
    <w:rsid w:val="00F42CD1"/>
    <w:rsid w:val="00F42F19"/>
    <w:rsid w:val="00F43151"/>
    <w:rsid w:val="00F43258"/>
    <w:rsid w:val="00F434D4"/>
    <w:rsid w:val="00F43E55"/>
    <w:rsid w:val="00F441D8"/>
    <w:rsid w:val="00F44E43"/>
    <w:rsid w:val="00F45596"/>
    <w:rsid w:val="00F45957"/>
    <w:rsid w:val="00F45B06"/>
    <w:rsid w:val="00F46777"/>
    <w:rsid w:val="00F477A5"/>
    <w:rsid w:val="00F477CC"/>
    <w:rsid w:val="00F477E5"/>
    <w:rsid w:val="00F47864"/>
    <w:rsid w:val="00F4798B"/>
    <w:rsid w:val="00F47A9E"/>
    <w:rsid w:val="00F47B79"/>
    <w:rsid w:val="00F47C18"/>
    <w:rsid w:val="00F50252"/>
    <w:rsid w:val="00F5059E"/>
    <w:rsid w:val="00F50741"/>
    <w:rsid w:val="00F507C2"/>
    <w:rsid w:val="00F5091C"/>
    <w:rsid w:val="00F50C4F"/>
    <w:rsid w:val="00F51184"/>
    <w:rsid w:val="00F51B1F"/>
    <w:rsid w:val="00F51CC5"/>
    <w:rsid w:val="00F52005"/>
    <w:rsid w:val="00F522CC"/>
    <w:rsid w:val="00F522F8"/>
    <w:rsid w:val="00F52880"/>
    <w:rsid w:val="00F52DDB"/>
    <w:rsid w:val="00F53263"/>
    <w:rsid w:val="00F5348F"/>
    <w:rsid w:val="00F534F2"/>
    <w:rsid w:val="00F537F0"/>
    <w:rsid w:val="00F53AD4"/>
    <w:rsid w:val="00F53C1F"/>
    <w:rsid w:val="00F53E1A"/>
    <w:rsid w:val="00F54293"/>
    <w:rsid w:val="00F54456"/>
    <w:rsid w:val="00F546A8"/>
    <w:rsid w:val="00F54717"/>
    <w:rsid w:val="00F54FD8"/>
    <w:rsid w:val="00F5513E"/>
    <w:rsid w:val="00F5524E"/>
    <w:rsid w:val="00F552A4"/>
    <w:rsid w:val="00F554C6"/>
    <w:rsid w:val="00F556D8"/>
    <w:rsid w:val="00F55CC0"/>
    <w:rsid w:val="00F55D57"/>
    <w:rsid w:val="00F56010"/>
    <w:rsid w:val="00F566A5"/>
    <w:rsid w:val="00F56CD3"/>
    <w:rsid w:val="00F57090"/>
    <w:rsid w:val="00F571E7"/>
    <w:rsid w:val="00F57F4D"/>
    <w:rsid w:val="00F57FCD"/>
    <w:rsid w:val="00F6008E"/>
    <w:rsid w:val="00F60269"/>
    <w:rsid w:val="00F60660"/>
    <w:rsid w:val="00F6079A"/>
    <w:rsid w:val="00F60A3A"/>
    <w:rsid w:val="00F60BF3"/>
    <w:rsid w:val="00F61C2D"/>
    <w:rsid w:val="00F62443"/>
    <w:rsid w:val="00F62E6B"/>
    <w:rsid w:val="00F63194"/>
    <w:rsid w:val="00F635B9"/>
    <w:rsid w:val="00F63CEC"/>
    <w:rsid w:val="00F6424F"/>
    <w:rsid w:val="00F644FE"/>
    <w:rsid w:val="00F64C53"/>
    <w:rsid w:val="00F64DAB"/>
    <w:rsid w:val="00F64EB8"/>
    <w:rsid w:val="00F65817"/>
    <w:rsid w:val="00F6591E"/>
    <w:rsid w:val="00F669D8"/>
    <w:rsid w:val="00F66D24"/>
    <w:rsid w:val="00F66D8F"/>
    <w:rsid w:val="00F676B4"/>
    <w:rsid w:val="00F67730"/>
    <w:rsid w:val="00F67B11"/>
    <w:rsid w:val="00F7018D"/>
    <w:rsid w:val="00F711B3"/>
    <w:rsid w:val="00F717B1"/>
    <w:rsid w:val="00F7255C"/>
    <w:rsid w:val="00F72A16"/>
    <w:rsid w:val="00F72A50"/>
    <w:rsid w:val="00F7356E"/>
    <w:rsid w:val="00F73707"/>
    <w:rsid w:val="00F73884"/>
    <w:rsid w:val="00F73FF3"/>
    <w:rsid w:val="00F7413F"/>
    <w:rsid w:val="00F7561A"/>
    <w:rsid w:val="00F756DE"/>
    <w:rsid w:val="00F75785"/>
    <w:rsid w:val="00F75841"/>
    <w:rsid w:val="00F75991"/>
    <w:rsid w:val="00F75EFC"/>
    <w:rsid w:val="00F76137"/>
    <w:rsid w:val="00F76157"/>
    <w:rsid w:val="00F768BC"/>
    <w:rsid w:val="00F768EE"/>
    <w:rsid w:val="00F76902"/>
    <w:rsid w:val="00F76D90"/>
    <w:rsid w:val="00F7706D"/>
    <w:rsid w:val="00F7739A"/>
    <w:rsid w:val="00F775AE"/>
    <w:rsid w:val="00F775E4"/>
    <w:rsid w:val="00F77F4C"/>
    <w:rsid w:val="00F80234"/>
    <w:rsid w:val="00F804FF"/>
    <w:rsid w:val="00F81E1D"/>
    <w:rsid w:val="00F820C0"/>
    <w:rsid w:val="00F82375"/>
    <w:rsid w:val="00F82834"/>
    <w:rsid w:val="00F82ACF"/>
    <w:rsid w:val="00F82DAA"/>
    <w:rsid w:val="00F83164"/>
    <w:rsid w:val="00F83689"/>
    <w:rsid w:val="00F839A3"/>
    <w:rsid w:val="00F842E7"/>
    <w:rsid w:val="00F84D98"/>
    <w:rsid w:val="00F8542A"/>
    <w:rsid w:val="00F854B4"/>
    <w:rsid w:val="00F856C6"/>
    <w:rsid w:val="00F85E0E"/>
    <w:rsid w:val="00F863F2"/>
    <w:rsid w:val="00F8672E"/>
    <w:rsid w:val="00F86F4A"/>
    <w:rsid w:val="00F8739B"/>
    <w:rsid w:val="00F87992"/>
    <w:rsid w:val="00F90607"/>
    <w:rsid w:val="00F90828"/>
    <w:rsid w:val="00F90A2D"/>
    <w:rsid w:val="00F90F5F"/>
    <w:rsid w:val="00F912D6"/>
    <w:rsid w:val="00F912F6"/>
    <w:rsid w:val="00F9174F"/>
    <w:rsid w:val="00F917A0"/>
    <w:rsid w:val="00F92626"/>
    <w:rsid w:val="00F9272C"/>
    <w:rsid w:val="00F928F4"/>
    <w:rsid w:val="00F92AC2"/>
    <w:rsid w:val="00F9334C"/>
    <w:rsid w:val="00F935D1"/>
    <w:rsid w:val="00F935D6"/>
    <w:rsid w:val="00F939F7"/>
    <w:rsid w:val="00F93B57"/>
    <w:rsid w:val="00F94116"/>
    <w:rsid w:val="00F942C2"/>
    <w:rsid w:val="00F95380"/>
    <w:rsid w:val="00F9567C"/>
    <w:rsid w:val="00F9584F"/>
    <w:rsid w:val="00F9612B"/>
    <w:rsid w:val="00F96162"/>
    <w:rsid w:val="00F966FD"/>
    <w:rsid w:val="00F96891"/>
    <w:rsid w:val="00F968BA"/>
    <w:rsid w:val="00F96980"/>
    <w:rsid w:val="00F96BC7"/>
    <w:rsid w:val="00F96F24"/>
    <w:rsid w:val="00F97A5F"/>
    <w:rsid w:val="00F97CD8"/>
    <w:rsid w:val="00F97D7B"/>
    <w:rsid w:val="00FA009B"/>
    <w:rsid w:val="00FA06ED"/>
    <w:rsid w:val="00FA0BAA"/>
    <w:rsid w:val="00FA15B2"/>
    <w:rsid w:val="00FA1602"/>
    <w:rsid w:val="00FA175C"/>
    <w:rsid w:val="00FA180F"/>
    <w:rsid w:val="00FA1A65"/>
    <w:rsid w:val="00FA20EE"/>
    <w:rsid w:val="00FA25B2"/>
    <w:rsid w:val="00FA29C5"/>
    <w:rsid w:val="00FA3A12"/>
    <w:rsid w:val="00FA3DCC"/>
    <w:rsid w:val="00FA3E57"/>
    <w:rsid w:val="00FA3EC8"/>
    <w:rsid w:val="00FA47A9"/>
    <w:rsid w:val="00FA5A59"/>
    <w:rsid w:val="00FA5B84"/>
    <w:rsid w:val="00FA5CC9"/>
    <w:rsid w:val="00FA5F47"/>
    <w:rsid w:val="00FA5FBF"/>
    <w:rsid w:val="00FA68F7"/>
    <w:rsid w:val="00FA6964"/>
    <w:rsid w:val="00FA76A6"/>
    <w:rsid w:val="00FA7D14"/>
    <w:rsid w:val="00FB043C"/>
    <w:rsid w:val="00FB0CD1"/>
    <w:rsid w:val="00FB0F64"/>
    <w:rsid w:val="00FB18CA"/>
    <w:rsid w:val="00FB1D4A"/>
    <w:rsid w:val="00FB1FC3"/>
    <w:rsid w:val="00FB2A23"/>
    <w:rsid w:val="00FB309B"/>
    <w:rsid w:val="00FB3285"/>
    <w:rsid w:val="00FB3302"/>
    <w:rsid w:val="00FB46F4"/>
    <w:rsid w:val="00FB47CB"/>
    <w:rsid w:val="00FB53E9"/>
    <w:rsid w:val="00FB54F9"/>
    <w:rsid w:val="00FB55D1"/>
    <w:rsid w:val="00FB5848"/>
    <w:rsid w:val="00FB5E34"/>
    <w:rsid w:val="00FB622F"/>
    <w:rsid w:val="00FB6936"/>
    <w:rsid w:val="00FB6BE3"/>
    <w:rsid w:val="00FB79BE"/>
    <w:rsid w:val="00FB7AFD"/>
    <w:rsid w:val="00FC012B"/>
    <w:rsid w:val="00FC04C3"/>
    <w:rsid w:val="00FC0D2A"/>
    <w:rsid w:val="00FC101F"/>
    <w:rsid w:val="00FC1174"/>
    <w:rsid w:val="00FC11E0"/>
    <w:rsid w:val="00FC1790"/>
    <w:rsid w:val="00FC1BD1"/>
    <w:rsid w:val="00FC3255"/>
    <w:rsid w:val="00FC421B"/>
    <w:rsid w:val="00FC50CE"/>
    <w:rsid w:val="00FC5732"/>
    <w:rsid w:val="00FC5864"/>
    <w:rsid w:val="00FC5B09"/>
    <w:rsid w:val="00FC613A"/>
    <w:rsid w:val="00FC6822"/>
    <w:rsid w:val="00FC74A6"/>
    <w:rsid w:val="00FC74B8"/>
    <w:rsid w:val="00FC7A5F"/>
    <w:rsid w:val="00FC7C47"/>
    <w:rsid w:val="00FC7C6C"/>
    <w:rsid w:val="00FD0483"/>
    <w:rsid w:val="00FD0707"/>
    <w:rsid w:val="00FD0E38"/>
    <w:rsid w:val="00FD0FED"/>
    <w:rsid w:val="00FD10D9"/>
    <w:rsid w:val="00FD12F1"/>
    <w:rsid w:val="00FD179E"/>
    <w:rsid w:val="00FD1F62"/>
    <w:rsid w:val="00FD228C"/>
    <w:rsid w:val="00FD28B9"/>
    <w:rsid w:val="00FD2963"/>
    <w:rsid w:val="00FD2EF8"/>
    <w:rsid w:val="00FD3A1D"/>
    <w:rsid w:val="00FD3E2D"/>
    <w:rsid w:val="00FD3EBB"/>
    <w:rsid w:val="00FD41DB"/>
    <w:rsid w:val="00FD41E3"/>
    <w:rsid w:val="00FD4C45"/>
    <w:rsid w:val="00FD4C87"/>
    <w:rsid w:val="00FD4E90"/>
    <w:rsid w:val="00FD558B"/>
    <w:rsid w:val="00FD590E"/>
    <w:rsid w:val="00FD5AF3"/>
    <w:rsid w:val="00FD5DC5"/>
    <w:rsid w:val="00FD676D"/>
    <w:rsid w:val="00FD6BAC"/>
    <w:rsid w:val="00FD6E74"/>
    <w:rsid w:val="00FD719B"/>
    <w:rsid w:val="00FD7311"/>
    <w:rsid w:val="00FD76A9"/>
    <w:rsid w:val="00FD7863"/>
    <w:rsid w:val="00FD7BBD"/>
    <w:rsid w:val="00FE02C7"/>
    <w:rsid w:val="00FE0EF3"/>
    <w:rsid w:val="00FE10DF"/>
    <w:rsid w:val="00FE176F"/>
    <w:rsid w:val="00FE1883"/>
    <w:rsid w:val="00FE1948"/>
    <w:rsid w:val="00FE1E41"/>
    <w:rsid w:val="00FE260C"/>
    <w:rsid w:val="00FE30DD"/>
    <w:rsid w:val="00FE3556"/>
    <w:rsid w:val="00FE357A"/>
    <w:rsid w:val="00FE40E0"/>
    <w:rsid w:val="00FE4319"/>
    <w:rsid w:val="00FE4901"/>
    <w:rsid w:val="00FE4C50"/>
    <w:rsid w:val="00FE5313"/>
    <w:rsid w:val="00FE54C7"/>
    <w:rsid w:val="00FE5F79"/>
    <w:rsid w:val="00FE6714"/>
    <w:rsid w:val="00FE677F"/>
    <w:rsid w:val="00FE76BD"/>
    <w:rsid w:val="00FE7A53"/>
    <w:rsid w:val="00FE7D7D"/>
    <w:rsid w:val="00FF03F1"/>
    <w:rsid w:val="00FF1180"/>
    <w:rsid w:val="00FF1242"/>
    <w:rsid w:val="00FF1608"/>
    <w:rsid w:val="00FF1667"/>
    <w:rsid w:val="00FF190A"/>
    <w:rsid w:val="00FF204A"/>
    <w:rsid w:val="00FF20E4"/>
    <w:rsid w:val="00FF2784"/>
    <w:rsid w:val="00FF27B8"/>
    <w:rsid w:val="00FF2BD7"/>
    <w:rsid w:val="00FF2D9B"/>
    <w:rsid w:val="00FF3210"/>
    <w:rsid w:val="00FF3FEC"/>
    <w:rsid w:val="00FF4056"/>
    <w:rsid w:val="00FF4B4B"/>
    <w:rsid w:val="00FF519E"/>
    <w:rsid w:val="00FF5559"/>
    <w:rsid w:val="00FF5904"/>
    <w:rsid w:val="00FF5959"/>
    <w:rsid w:val="00FF5B0A"/>
    <w:rsid w:val="00FF5D2C"/>
    <w:rsid w:val="00FF6146"/>
    <w:rsid w:val="00FF6A08"/>
    <w:rsid w:val="00FF6C88"/>
    <w:rsid w:val="00FF6DD3"/>
    <w:rsid w:val="00FF703E"/>
    <w:rsid w:val="00FF7C5B"/>
    <w:rsid w:val="00FF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4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43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43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3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43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43F8"/>
    <w:rPr>
      <w:rFonts w:ascii="Times New Roman" w:eastAsia="Times New Roman" w:hAnsi="Times New Roman" w:cs="Times New Roman"/>
      <w:b/>
      <w:bCs/>
      <w:sz w:val="27"/>
      <w:szCs w:val="27"/>
      <w:lang w:eastAsia="ru-RU"/>
    </w:rPr>
  </w:style>
  <w:style w:type="paragraph" w:customStyle="1" w:styleId="headertext">
    <w:name w:val="headertext"/>
    <w:basedOn w:val="a"/>
    <w:rsid w:val="00D34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4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43F8"/>
    <w:rPr>
      <w:color w:val="0000FF"/>
      <w:u w:val="single"/>
    </w:rPr>
  </w:style>
  <w:style w:type="character" w:styleId="a4">
    <w:name w:val="FollowedHyperlink"/>
    <w:basedOn w:val="a0"/>
    <w:uiPriority w:val="99"/>
    <w:semiHidden/>
    <w:unhideWhenUsed/>
    <w:rsid w:val="00D343F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4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43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43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3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43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43F8"/>
    <w:rPr>
      <w:rFonts w:ascii="Times New Roman" w:eastAsia="Times New Roman" w:hAnsi="Times New Roman" w:cs="Times New Roman"/>
      <w:b/>
      <w:bCs/>
      <w:sz w:val="27"/>
      <w:szCs w:val="27"/>
      <w:lang w:eastAsia="ru-RU"/>
    </w:rPr>
  </w:style>
  <w:style w:type="paragraph" w:customStyle="1" w:styleId="headertext">
    <w:name w:val="headertext"/>
    <w:basedOn w:val="a"/>
    <w:rsid w:val="00D34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4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43F8"/>
    <w:rPr>
      <w:color w:val="0000FF"/>
      <w:u w:val="single"/>
    </w:rPr>
  </w:style>
  <w:style w:type="character" w:styleId="a4">
    <w:name w:val="FollowedHyperlink"/>
    <w:basedOn w:val="a0"/>
    <w:uiPriority w:val="99"/>
    <w:semiHidden/>
    <w:unhideWhenUsed/>
    <w:rsid w:val="00D343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30671">
      <w:bodyDiv w:val="1"/>
      <w:marLeft w:val="0"/>
      <w:marRight w:val="0"/>
      <w:marTop w:val="0"/>
      <w:marBottom w:val="0"/>
      <w:divBdr>
        <w:top w:val="none" w:sz="0" w:space="0" w:color="auto"/>
        <w:left w:val="none" w:sz="0" w:space="0" w:color="auto"/>
        <w:bottom w:val="none" w:sz="0" w:space="0" w:color="auto"/>
        <w:right w:val="none" w:sz="0" w:space="0" w:color="auto"/>
      </w:divBdr>
      <w:divsChild>
        <w:div w:id="167195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53117144" TargetMode="External"/><Relationship Id="rId21" Type="http://schemas.openxmlformats.org/officeDocument/2006/relationships/hyperlink" Target="http://docs.cntd.ru/document/445029347" TargetMode="External"/><Relationship Id="rId42" Type="http://schemas.openxmlformats.org/officeDocument/2006/relationships/hyperlink" Target="http://docs.cntd.ru/document/902075039" TargetMode="External"/><Relationship Id="rId63" Type="http://schemas.openxmlformats.org/officeDocument/2006/relationships/hyperlink" Target="http://docs.cntd.ru/document/423845438" TargetMode="External"/><Relationship Id="rId84" Type="http://schemas.openxmlformats.org/officeDocument/2006/relationships/hyperlink" Target="http://docs.cntd.ru/document/412309090" TargetMode="External"/><Relationship Id="rId138" Type="http://schemas.openxmlformats.org/officeDocument/2006/relationships/hyperlink" Target="http://docs.cntd.ru/document/902075039" TargetMode="External"/><Relationship Id="rId159" Type="http://schemas.openxmlformats.org/officeDocument/2006/relationships/hyperlink" Target="http://docs.cntd.ru/document/444886774" TargetMode="External"/><Relationship Id="rId170" Type="http://schemas.openxmlformats.org/officeDocument/2006/relationships/hyperlink" Target="http://docs.cntd.ru/document/446245535" TargetMode="External"/><Relationship Id="rId191" Type="http://schemas.openxmlformats.org/officeDocument/2006/relationships/hyperlink" Target="http://docs.cntd.ru/document/412309090" TargetMode="External"/><Relationship Id="rId205" Type="http://schemas.openxmlformats.org/officeDocument/2006/relationships/hyperlink" Target="http://docs.cntd.ru/document/902075039" TargetMode="External"/><Relationship Id="rId226" Type="http://schemas.openxmlformats.org/officeDocument/2006/relationships/hyperlink" Target="http://docs.cntd.ru/document/423845438" TargetMode="External"/><Relationship Id="rId107" Type="http://schemas.openxmlformats.org/officeDocument/2006/relationships/hyperlink" Target="http://docs.cntd.ru/document/453102730" TargetMode="External"/><Relationship Id="rId11" Type="http://schemas.openxmlformats.org/officeDocument/2006/relationships/hyperlink" Target="http://docs.cntd.ru/document/453117144" TargetMode="External"/><Relationship Id="rId32" Type="http://schemas.openxmlformats.org/officeDocument/2006/relationships/hyperlink" Target="http://docs.cntd.ru/document/902075039" TargetMode="External"/><Relationship Id="rId53" Type="http://schemas.openxmlformats.org/officeDocument/2006/relationships/hyperlink" Target="http://docs.cntd.ru/document/446245535" TargetMode="External"/><Relationship Id="rId74" Type="http://schemas.openxmlformats.org/officeDocument/2006/relationships/hyperlink" Target="http://docs.cntd.ru/document/895288306" TargetMode="External"/><Relationship Id="rId128" Type="http://schemas.openxmlformats.org/officeDocument/2006/relationships/hyperlink" Target="http://docs.cntd.ru/document/412309090" TargetMode="External"/><Relationship Id="rId149" Type="http://schemas.openxmlformats.org/officeDocument/2006/relationships/hyperlink" Target="http://docs.cntd.ru/document/550128119" TargetMode="External"/><Relationship Id="rId5" Type="http://schemas.openxmlformats.org/officeDocument/2006/relationships/hyperlink" Target="http://docs.cntd.ru/document/895223418" TargetMode="External"/><Relationship Id="rId95" Type="http://schemas.openxmlformats.org/officeDocument/2006/relationships/hyperlink" Target="http://docs.cntd.ru/document/902075039" TargetMode="External"/><Relationship Id="rId160" Type="http://schemas.openxmlformats.org/officeDocument/2006/relationships/hyperlink" Target="http://docs.cntd.ru/document/412309090" TargetMode="External"/><Relationship Id="rId181" Type="http://schemas.openxmlformats.org/officeDocument/2006/relationships/hyperlink" Target="http://docs.cntd.ru/document/446245535" TargetMode="External"/><Relationship Id="rId216" Type="http://schemas.openxmlformats.org/officeDocument/2006/relationships/hyperlink" Target="http://docs.cntd.ru/document/412309090" TargetMode="External"/><Relationship Id="rId237" Type="http://schemas.openxmlformats.org/officeDocument/2006/relationships/hyperlink" Target="http://docs.cntd.ru/document/446671847" TargetMode="External"/><Relationship Id="rId22" Type="http://schemas.openxmlformats.org/officeDocument/2006/relationships/hyperlink" Target="http://docs.cntd.ru/document/432834329" TargetMode="External"/><Relationship Id="rId43" Type="http://schemas.openxmlformats.org/officeDocument/2006/relationships/hyperlink" Target="http://docs.cntd.ru/document/446245535" TargetMode="External"/><Relationship Id="rId64" Type="http://schemas.openxmlformats.org/officeDocument/2006/relationships/hyperlink" Target="http://docs.cntd.ru/document/412309090" TargetMode="External"/><Relationship Id="rId118" Type="http://schemas.openxmlformats.org/officeDocument/2006/relationships/hyperlink" Target="http://docs.cntd.ru/document/445029347" TargetMode="External"/><Relationship Id="rId139" Type="http://schemas.openxmlformats.org/officeDocument/2006/relationships/hyperlink" Target="http://docs.cntd.ru/document/453117144" TargetMode="External"/><Relationship Id="rId85" Type="http://schemas.openxmlformats.org/officeDocument/2006/relationships/hyperlink" Target="http://docs.cntd.ru/document/446245535" TargetMode="External"/><Relationship Id="rId150" Type="http://schemas.openxmlformats.org/officeDocument/2006/relationships/hyperlink" Target="http://docs.cntd.ru/document/902075039" TargetMode="External"/><Relationship Id="rId171" Type="http://schemas.openxmlformats.org/officeDocument/2006/relationships/hyperlink" Target="http://docs.cntd.ru/document/446245535" TargetMode="External"/><Relationship Id="rId192" Type="http://schemas.openxmlformats.org/officeDocument/2006/relationships/hyperlink" Target="http://docs.cntd.ru/document/902075039" TargetMode="External"/><Relationship Id="rId206" Type="http://schemas.openxmlformats.org/officeDocument/2006/relationships/hyperlink" Target="http://docs.cntd.ru/document/412309090" TargetMode="External"/><Relationship Id="rId227" Type="http://schemas.openxmlformats.org/officeDocument/2006/relationships/hyperlink" Target="http://docs.cntd.ru/document/423845438" TargetMode="External"/><Relationship Id="rId201" Type="http://schemas.openxmlformats.org/officeDocument/2006/relationships/hyperlink" Target="http://docs.cntd.ru/document/453117144" TargetMode="External"/><Relationship Id="rId222" Type="http://schemas.openxmlformats.org/officeDocument/2006/relationships/hyperlink" Target="http://docs.cntd.ru/document/446671847" TargetMode="External"/><Relationship Id="rId243" Type="http://schemas.openxmlformats.org/officeDocument/2006/relationships/fontTable" Target="fontTable.xml"/><Relationship Id="rId12" Type="http://schemas.openxmlformats.org/officeDocument/2006/relationships/hyperlink" Target="http://docs.cntd.ru/document/453119630" TargetMode="External"/><Relationship Id="rId17" Type="http://schemas.openxmlformats.org/officeDocument/2006/relationships/hyperlink" Target="http://docs.cntd.ru/document/445029376" TargetMode="External"/><Relationship Id="rId33" Type="http://schemas.openxmlformats.org/officeDocument/2006/relationships/hyperlink" Target="http://docs.cntd.ru/document/430644241" TargetMode="External"/><Relationship Id="rId38" Type="http://schemas.openxmlformats.org/officeDocument/2006/relationships/hyperlink" Target="http://docs.cntd.ru/document/902075039" TargetMode="External"/><Relationship Id="rId59" Type="http://schemas.openxmlformats.org/officeDocument/2006/relationships/hyperlink" Target="http://docs.cntd.ru/document/412309090" TargetMode="External"/><Relationship Id="rId103" Type="http://schemas.openxmlformats.org/officeDocument/2006/relationships/hyperlink" Target="http://docs.cntd.ru/document/430644241" TargetMode="External"/><Relationship Id="rId108" Type="http://schemas.openxmlformats.org/officeDocument/2006/relationships/hyperlink" Target="http://docs.cntd.ru/document/430644241" TargetMode="External"/><Relationship Id="rId124" Type="http://schemas.openxmlformats.org/officeDocument/2006/relationships/hyperlink" Target="http://docs.cntd.ru/document/412309090" TargetMode="External"/><Relationship Id="rId129" Type="http://schemas.openxmlformats.org/officeDocument/2006/relationships/hyperlink" Target="http://docs.cntd.ru/document/412309090" TargetMode="External"/><Relationship Id="rId54" Type="http://schemas.openxmlformats.org/officeDocument/2006/relationships/hyperlink" Target="http://docs.cntd.ru/document/446245535" TargetMode="External"/><Relationship Id="rId70" Type="http://schemas.openxmlformats.org/officeDocument/2006/relationships/hyperlink" Target="http://docs.cntd.ru/document/412309090" TargetMode="External"/><Relationship Id="rId75" Type="http://schemas.openxmlformats.org/officeDocument/2006/relationships/hyperlink" Target="http://docs.cntd.ru/document/412309090" TargetMode="External"/><Relationship Id="rId91" Type="http://schemas.openxmlformats.org/officeDocument/2006/relationships/hyperlink" Target="http://docs.cntd.ru/document/430644241" TargetMode="External"/><Relationship Id="rId96" Type="http://schemas.openxmlformats.org/officeDocument/2006/relationships/hyperlink" Target="http://docs.cntd.ru/document/430644241" TargetMode="External"/><Relationship Id="rId140" Type="http://schemas.openxmlformats.org/officeDocument/2006/relationships/hyperlink" Target="http://docs.cntd.ru/document/446245535" TargetMode="External"/><Relationship Id="rId145" Type="http://schemas.openxmlformats.org/officeDocument/2006/relationships/hyperlink" Target="http://docs.cntd.ru/document/430644241" TargetMode="External"/><Relationship Id="rId161" Type="http://schemas.openxmlformats.org/officeDocument/2006/relationships/hyperlink" Target="http://docs.cntd.ru/document/430644241" TargetMode="External"/><Relationship Id="rId166" Type="http://schemas.openxmlformats.org/officeDocument/2006/relationships/hyperlink" Target="http://docs.cntd.ru/document/902075039" TargetMode="External"/><Relationship Id="rId182" Type="http://schemas.openxmlformats.org/officeDocument/2006/relationships/hyperlink" Target="http://docs.cntd.ru/document/445029347" TargetMode="External"/><Relationship Id="rId187" Type="http://schemas.openxmlformats.org/officeDocument/2006/relationships/hyperlink" Target="http://docs.cntd.ru/document/412309090" TargetMode="External"/><Relationship Id="rId217" Type="http://schemas.openxmlformats.org/officeDocument/2006/relationships/hyperlink" Target="http://docs.cntd.ru/document/453117144" TargetMode="External"/><Relationship Id="rId1" Type="http://schemas.openxmlformats.org/officeDocument/2006/relationships/styles" Target="styles.xml"/><Relationship Id="rId6" Type="http://schemas.openxmlformats.org/officeDocument/2006/relationships/hyperlink" Target="http://docs.cntd.ru/document/895241976" TargetMode="External"/><Relationship Id="rId212" Type="http://schemas.openxmlformats.org/officeDocument/2006/relationships/hyperlink" Target="http://docs.cntd.ru/document/428619268" TargetMode="External"/><Relationship Id="rId233" Type="http://schemas.openxmlformats.org/officeDocument/2006/relationships/hyperlink" Target="http://docs.cntd.ru/document/430644241" TargetMode="External"/><Relationship Id="rId238" Type="http://schemas.openxmlformats.org/officeDocument/2006/relationships/hyperlink" Target="http://docs.cntd.ru/document/445029347" TargetMode="External"/><Relationship Id="rId23" Type="http://schemas.openxmlformats.org/officeDocument/2006/relationships/hyperlink" Target="http://docs.cntd.ru/document/438962521" TargetMode="External"/><Relationship Id="rId28" Type="http://schemas.openxmlformats.org/officeDocument/2006/relationships/hyperlink" Target="http://docs.cntd.ru/document/550103124" TargetMode="External"/><Relationship Id="rId49" Type="http://schemas.openxmlformats.org/officeDocument/2006/relationships/hyperlink" Target="http://docs.cntd.ru/document/453117144" TargetMode="External"/><Relationship Id="rId114" Type="http://schemas.openxmlformats.org/officeDocument/2006/relationships/hyperlink" Target="http://docs.cntd.ru/document/445029347" TargetMode="External"/><Relationship Id="rId119" Type="http://schemas.openxmlformats.org/officeDocument/2006/relationships/hyperlink" Target="http://docs.cntd.ru/document/550103124" TargetMode="External"/><Relationship Id="rId44" Type="http://schemas.openxmlformats.org/officeDocument/2006/relationships/hyperlink" Target="http://docs.cntd.ru/document/446245535" TargetMode="External"/><Relationship Id="rId60" Type="http://schemas.openxmlformats.org/officeDocument/2006/relationships/hyperlink" Target="http://docs.cntd.ru/document/902075039" TargetMode="External"/><Relationship Id="rId65" Type="http://schemas.openxmlformats.org/officeDocument/2006/relationships/hyperlink" Target="http://docs.cntd.ru/document/430644241" TargetMode="External"/><Relationship Id="rId81" Type="http://schemas.openxmlformats.org/officeDocument/2006/relationships/hyperlink" Target="http://docs.cntd.ru/document/446245535" TargetMode="External"/><Relationship Id="rId86" Type="http://schemas.openxmlformats.org/officeDocument/2006/relationships/hyperlink" Target="http://docs.cntd.ru/document/428508350" TargetMode="External"/><Relationship Id="rId130" Type="http://schemas.openxmlformats.org/officeDocument/2006/relationships/hyperlink" Target="http://docs.cntd.ru/document/412309090" TargetMode="External"/><Relationship Id="rId135" Type="http://schemas.openxmlformats.org/officeDocument/2006/relationships/hyperlink" Target="http://docs.cntd.ru/document/430644241" TargetMode="External"/><Relationship Id="rId151" Type="http://schemas.openxmlformats.org/officeDocument/2006/relationships/hyperlink" Target="http://docs.cntd.ru/document/412309090" TargetMode="External"/><Relationship Id="rId156" Type="http://schemas.openxmlformats.org/officeDocument/2006/relationships/hyperlink" Target="http://docs.cntd.ru/document/412309090" TargetMode="External"/><Relationship Id="rId177" Type="http://schemas.openxmlformats.org/officeDocument/2006/relationships/hyperlink" Target="http://docs.cntd.ru/document/446245535" TargetMode="External"/><Relationship Id="rId198" Type="http://schemas.openxmlformats.org/officeDocument/2006/relationships/hyperlink" Target="http://docs.cntd.ru/document/453117144" TargetMode="External"/><Relationship Id="rId172" Type="http://schemas.openxmlformats.org/officeDocument/2006/relationships/hyperlink" Target="http://docs.cntd.ru/document/446245535" TargetMode="External"/><Relationship Id="rId193" Type="http://schemas.openxmlformats.org/officeDocument/2006/relationships/hyperlink" Target="http://docs.cntd.ru/document/444741563" TargetMode="External"/><Relationship Id="rId202" Type="http://schemas.openxmlformats.org/officeDocument/2006/relationships/hyperlink" Target="http://docs.cntd.ru/document/423845438" TargetMode="External"/><Relationship Id="rId207" Type="http://schemas.openxmlformats.org/officeDocument/2006/relationships/hyperlink" Target="http://docs.cntd.ru/document/453117144" TargetMode="External"/><Relationship Id="rId223" Type="http://schemas.openxmlformats.org/officeDocument/2006/relationships/hyperlink" Target="http://docs.cntd.ru/document/412309090" TargetMode="External"/><Relationship Id="rId228" Type="http://schemas.openxmlformats.org/officeDocument/2006/relationships/hyperlink" Target="http://docs.cntd.ru/document/438962521" TargetMode="External"/><Relationship Id="rId244" Type="http://schemas.openxmlformats.org/officeDocument/2006/relationships/theme" Target="theme/theme1.xml"/><Relationship Id="rId13" Type="http://schemas.openxmlformats.org/officeDocument/2006/relationships/hyperlink" Target="http://docs.cntd.ru/document/412309090" TargetMode="External"/><Relationship Id="rId18" Type="http://schemas.openxmlformats.org/officeDocument/2006/relationships/hyperlink" Target="http://docs.cntd.ru/document/428508350" TargetMode="External"/><Relationship Id="rId39" Type="http://schemas.openxmlformats.org/officeDocument/2006/relationships/hyperlink" Target="http://docs.cntd.ru/document/446245535" TargetMode="External"/><Relationship Id="rId109" Type="http://schemas.openxmlformats.org/officeDocument/2006/relationships/hyperlink" Target="http://docs.cntd.ru/document/902075039" TargetMode="External"/><Relationship Id="rId34" Type="http://schemas.openxmlformats.org/officeDocument/2006/relationships/hyperlink" Target="http://docs.cntd.ru/document/445029347" TargetMode="External"/><Relationship Id="rId50" Type="http://schemas.openxmlformats.org/officeDocument/2006/relationships/hyperlink" Target="http://docs.cntd.ru/document/430644241" TargetMode="External"/><Relationship Id="rId55" Type="http://schemas.openxmlformats.org/officeDocument/2006/relationships/hyperlink" Target="http://docs.cntd.ru/document/453117144" TargetMode="External"/><Relationship Id="rId76" Type="http://schemas.openxmlformats.org/officeDocument/2006/relationships/hyperlink" Target="http://docs.cntd.ru/document/453117144" TargetMode="External"/><Relationship Id="rId97" Type="http://schemas.openxmlformats.org/officeDocument/2006/relationships/hyperlink" Target="http://docs.cntd.ru/document/412309090" TargetMode="External"/><Relationship Id="rId104" Type="http://schemas.openxmlformats.org/officeDocument/2006/relationships/hyperlink" Target="http://docs.cntd.ru/document/895223418" TargetMode="External"/><Relationship Id="rId120" Type="http://schemas.openxmlformats.org/officeDocument/2006/relationships/hyperlink" Target="http://docs.cntd.ru/document/453117144" TargetMode="External"/><Relationship Id="rId125" Type="http://schemas.openxmlformats.org/officeDocument/2006/relationships/hyperlink" Target="http://docs.cntd.ru/document/412309090" TargetMode="External"/><Relationship Id="rId141" Type="http://schemas.openxmlformats.org/officeDocument/2006/relationships/hyperlink" Target="http://docs.cntd.ru/document/902075039" TargetMode="External"/><Relationship Id="rId146" Type="http://schemas.openxmlformats.org/officeDocument/2006/relationships/hyperlink" Target="http://docs.cntd.ru/document/446245535" TargetMode="External"/><Relationship Id="rId167" Type="http://schemas.openxmlformats.org/officeDocument/2006/relationships/hyperlink" Target="http://docs.cntd.ru/document/412309090" TargetMode="External"/><Relationship Id="rId188" Type="http://schemas.openxmlformats.org/officeDocument/2006/relationships/hyperlink" Target="http://docs.cntd.ru/document/412309090" TargetMode="External"/><Relationship Id="rId7" Type="http://schemas.openxmlformats.org/officeDocument/2006/relationships/hyperlink" Target="http://docs.cntd.ru/document/895258240" TargetMode="External"/><Relationship Id="rId71" Type="http://schemas.openxmlformats.org/officeDocument/2006/relationships/hyperlink" Target="http://docs.cntd.ru/document/453117144" TargetMode="External"/><Relationship Id="rId92" Type="http://schemas.openxmlformats.org/officeDocument/2006/relationships/hyperlink" Target="http://docs.cntd.ru/document/430644241" TargetMode="External"/><Relationship Id="rId162" Type="http://schemas.openxmlformats.org/officeDocument/2006/relationships/hyperlink" Target="http://docs.cntd.ru/document/895288306" TargetMode="External"/><Relationship Id="rId183" Type="http://schemas.openxmlformats.org/officeDocument/2006/relationships/hyperlink" Target="http://docs.cntd.ru/document/446245535" TargetMode="External"/><Relationship Id="rId213" Type="http://schemas.openxmlformats.org/officeDocument/2006/relationships/hyperlink" Target="http://docs.cntd.ru/document/453117144" TargetMode="External"/><Relationship Id="rId218" Type="http://schemas.openxmlformats.org/officeDocument/2006/relationships/hyperlink" Target="http://docs.cntd.ru/document/902075039" TargetMode="External"/><Relationship Id="rId234" Type="http://schemas.openxmlformats.org/officeDocument/2006/relationships/hyperlink" Target="http://docs.cntd.ru/document/432834329" TargetMode="External"/><Relationship Id="rId239" Type="http://schemas.openxmlformats.org/officeDocument/2006/relationships/hyperlink" Target="http://docs.cntd.ru/document/446671847" TargetMode="External"/><Relationship Id="rId2" Type="http://schemas.microsoft.com/office/2007/relationships/stylesWithEffects" Target="stylesWithEffects.xml"/><Relationship Id="rId29" Type="http://schemas.openxmlformats.org/officeDocument/2006/relationships/hyperlink" Target="http://docs.cntd.ru/document/550128119" TargetMode="External"/><Relationship Id="rId24" Type="http://schemas.openxmlformats.org/officeDocument/2006/relationships/hyperlink" Target="http://docs.cntd.ru/document/444741563" TargetMode="External"/><Relationship Id="rId40" Type="http://schemas.openxmlformats.org/officeDocument/2006/relationships/hyperlink" Target="http://docs.cntd.ru/document/453117144" TargetMode="External"/><Relationship Id="rId45" Type="http://schemas.openxmlformats.org/officeDocument/2006/relationships/hyperlink" Target="http://docs.cntd.ru/document/446245535" TargetMode="External"/><Relationship Id="rId66" Type="http://schemas.openxmlformats.org/officeDocument/2006/relationships/hyperlink" Target="http://docs.cntd.ru/document/412309090" TargetMode="External"/><Relationship Id="rId87" Type="http://schemas.openxmlformats.org/officeDocument/2006/relationships/hyperlink" Target="http://docs.cntd.ru/document/445029347" TargetMode="External"/><Relationship Id="rId110" Type="http://schemas.openxmlformats.org/officeDocument/2006/relationships/hyperlink" Target="http://docs.cntd.ru/document/430644241" TargetMode="External"/><Relationship Id="rId115" Type="http://schemas.openxmlformats.org/officeDocument/2006/relationships/hyperlink" Target="http://docs.cntd.ru/document/895258240" TargetMode="External"/><Relationship Id="rId131" Type="http://schemas.openxmlformats.org/officeDocument/2006/relationships/hyperlink" Target="http://docs.cntd.ru/document/412309090" TargetMode="External"/><Relationship Id="rId136" Type="http://schemas.openxmlformats.org/officeDocument/2006/relationships/hyperlink" Target="http://docs.cntd.ru/document/430644241" TargetMode="External"/><Relationship Id="rId157" Type="http://schemas.openxmlformats.org/officeDocument/2006/relationships/hyperlink" Target="http://docs.cntd.ru/document/412309090" TargetMode="External"/><Relationship Id="rId178" Type="http://schemas.openxmlformats.org/officeDocument/2006/relationships/hyperlink" Target="http://docs.cntd.ru/document/430644241" TargetMode="External"/><Relationship Id="rId61" Type="http://schemas.openxmlformats.org/officeDocument/2006/relationships/hyperlink" Target="http://docs.cntd.ru/document/453117144" TargetMode="External"/><Relationship Id="rId82" Type="http://schemas.openxmlformats.org/officeDocument/2006/relationships/hyperlink" Target="http://docs.cntd.ru/document/895293167" TargetMode="External"/><Relationship Id="rId152" Type="http://schemas.openxmlformats.org/officeDocument/2006/relationships/hyperlink" Target="http://docs.cntd.ru/document/412309090" TargetMode="External"/><Relationship Id="rId173" Type="http://schemas.openxmlformats.org/officeDocument/2006/relationships/hyperlink" Target="http://docs.cntd.ru/document/9017477" TargetMode="External"/><Relationship Id="rId194" Type="http://schemas.openxmlformats.org/officeDocument/2006/relationships/hyperlink" Target="http://docs.cntd.ru/document/446245535" TargetMode="External"/><Relationship Id="rId199" Type="http://schemas.openxmlformats.org/officeDocument/2006/relationships/hyperlink" Target="http://docs.cntd.ru/document/453117144" TargetMode="External"/><Relationship Id="rId203" Type="http://schemas.openxmlformats.org/officeDocument/2006/relationships/hyperlink" Target="http://docs.cntd.ru/document/412309090" TargetMode="External"/><Relationship Id="rId208" Type="http://schemas.openxmlformats.org/officeDocument/2006/relationships/hyperlink" Target="http://docs.cntd.ru/document/412309090" TargetMode="External"/><Relationship Id="rId229" Type="http://schemas.openxmlformats.org/officeDocument/2006/relationships/hyperlink" Target="http://docs.cntd.ru/document/412309090" TargetMode="External"/><Relationship Id="rId19" Type="http://schemas.openxmlformats.org/officeDocument/2006/relationships/hyperlink" Target="http://docs.cntd.ru/document/428619268" TargetMode="External"/><Relationship Id="rId224" Type="http://schemas.openxmlformats.org/officeDocument/2006/relationships/hyperlink" Target="http://docs.cntd.ru/document/446671847" TargetMode="External"/><Relationship Id="rId240" Type="http://schemas.openxmlformats.org/officeDocument/2006/relationships/hyperlink" Target="http://docs.cntd.ru/document/453119630" TargetMode="External"/><Relationship Id="rId14" Type="http://schemas.openxmlformats.org/officeDocument/2006/relationships/hyperlink" Target="http://docs.cntd.ru/document/412327893" TargetMode="External"/><Relationship Id="rId30" Type="http://schemas.openxmlformats.org/officeDocument/2006/relationships/hyperlink" Target="http://docs.cntd.ru/document/895288306" TargetMode="External"/><Relationship Id="rId35" Type="http://schemas.openxmlformats.org/officeDocument/2006/relationships/hyperlink" Target="http://docs.cntd.ru/document/423845438" TargetMode="External"/><Relationship Id="rId56" Type="http://schemas.openxmlformats.org/officeDocument/2006/relationships/hyperlink" Target="http://docs.cntd.ru/document/412309090" TargetMode="External"/><Relationship Id="rId77" Type="http://schemas.openxmlformats.org/officeDocument/2006/relationships/hyperlink" Target="http://docs.cntd.ru/document/9004937" TargetMode="External"/><Relationship Id="rId100" Type="http://schemas.openxmlformats.org/officeDocument/2006/relationships/hyperlink" Target="http://docs.cntd.ru/document/430644241" TargetMode="External"/><Relationship Id="rId105" Type="http://schemas.openxmlformats.org/officeDocument/2006/relationships/hyperlink" Target="http://docs.cntd.ru/document/453117144" TargetMode="External"/><Relationship Id="rId126" Type="http://schemas.openxmlformats.org/officeDocument/2006/relationships/hyperlink" Target="http://docs.cntd.ru/document/412309090" TargetMode="External"/><Relationship Id="rId147" Type="http://schemas.openxmlformats.org/officeDocument/2006/relationships/hyperlink" Target="http://docs.cntd.ru/document/550128119" TargetMode="External"/><Relationship Id="rId168" Type="http://schemas.openxmlformats.org/officeDocument/2006/relationships/hyperlink" Target="http://docs.cntd.ru/document/902075039" TargetMode="External"/><Relationship Id="rId8" Type="http://schemas.openxmlformats.org/officeDocument/2006/relationships/hyperlink" Target="http://docs.cntd.ru/document/895288306" TargetMode="External"/><Relationship Id="rId51" Type="http://schemas.openxmlformats.org/officeDocument/2006/relationships/hyperlink" Target="http://docs.cntd.ru/document/453117144" TargetMode="External"/><Relationship Id="rId72" Type="http://schemas.openxmlformats.org/officeDocument/2006/relationships/hyperlink" Target="http://docs.cntd.ru/document/412309090" TargetMode="External"/><Relationship Id="rId93" Type="http://schemas.openxmlformats.org/officeDocument/2006/relationships/hyperlink" Target="http://docs.cntd.ru/document/430644241" TargetMode="External"/><Relationship Id="rId98" Type="http://schemas.openxmlformats.org/officeDocument/2006/relationships/hyperlink" Target="http://docs.cntd.ru/document/453117144" TargetMode="External"/><Relationship Id="rId121" Type="http://schemas.openxmlformats.org/officeDocument/2006/relationships/hyperlink" Target="http://docs.cntd.ru/document/902075039" TargetMode="External"/><Relationship Id="rId142" Type="http://schemas.openxmlformats.org/officeDocument/2006/relationships/hyperlink" Target="http://docs.cntd.ru/document/453117144" TargetMode="External"/><Relationship Id="rId163" Type="http://schemas.openxmlformats.org/officeDocument/2006/relationships/hyperlink" Target="http://docs.cntd.ru/document/412309090" TargetMode="External"/><Relationship Id="rId184" Type="http://schemas.openxmlformats.org/officeDocument/2006/relationships/hyperlink" Target="http://docs.cntd.ru/document/446671847" TargetMode="External"/><Relationship Id="rId189" Type="http://schemas.openxmlformats.org/officeDocument/2006/relationships/hyperlink" Target="http://docs.cntd.ru/document/453117144" TargetMode="External"/><Relationship Id="rId219" Type="http://schemas.openxmlformats.org/officeDocument/2006/relationships/hyperlink" Target="http://docs.cntd.ru/document/453117144" TargetMode="External"/><Relationship Id="rId3" Type="http://schemas.openxmlformats.org/officeDocument/2006/relationships/settings" Target="settings.xml"/><Relationship Id="rId214" Type="http://schemas.openxmlformats.org/officeDocument/2006/relationships/hyperlink" Target="http://docs.cntd.ru/document/902075039" TargetMode="External"/><Relationship Id="rId230" Type="http://schemas.openxmlformats.org/officeDocument/2006/relationships/hyperlink" Target="http://docs.cntd.ru/document/445029376" TargetMode="External"/><Relationship Id="rId235" Type="http://schemas.openxmlformats.org/officeDocument/2006/relationships/hyperlink" Target="http://docs.cntd.ru/document/446671847" TargetMode="External"/><Relationship Id="rId25" Type="http://schemas.openxmlformats.org/officeDocument/2006/relationships/hyperlink" Target="http://docs.cntd.ru/document/444886774" TargetMode="External"/><Relationship Id="rId46" Type="http://schemas.openxmlformats.org/officeDocument/2006/relationships/hyperlink" Target="http://docs.cntd.ru/document/446245535" TargetMode="External"/><Relationship Id="rId67" Type="http://schemas.openxmlformats.org/officeDocument/2006/relationships/hyperlink" Target="http://docs.cntd.ru/document/412309090" TargetMode="External"/><Relationship Id="rId116" Type="http://schemas.openxmlformats.org/officeDocument/2006/relationships/hyperlink" Target="http://docs.cntd.ru/document/895258240" TargetMode="External"/><Relationship Id="rId137" Type="http://schemas.openxmlformats.org/officeDocument/2006/relationships/hyperlink" Target="http://docs.cntd.ru/document/430644241" TargetMode="External"/><Relationship Id="rId158" Type="http://schemas.openxmlformats.org/officeDocument/2006/relationships/hyperlink" Target="http://docs.cntd.ru/document/412309090" TargetMode="External"/><Relationship Id="rId20" Type="http://schemas.openxmlformats.org/officeDocument/2006/relationships/hyperlink" Target="http://docs.cntd.ru/document/430644241" TargetMode="External"/><Relationship Id="rId41" Type="http://schemas.openxmlformats.org/officeDocument/2006/relationships/hyperlink" Target="http://docs.cntd.ru/document/430644241" TargetMode="External"/><Relationship Id="rId62" Type="http://schemas.openxmlformats.org/officeDocument/2006/relationships/hyperlink" Target="http://docs.cntd.ru/document/412309090" TargetMode="External"/><Relationship Id="rId83" Type="http://schemas.openxmlformats.org/officeDocument/2006/relationships/hyperlink" Target="http://docs.cntd.ru/document/412309090" TargetMode="External"/><Relationship Id="rId88" Type="http://schemas.openxmlformats.org/officeDocument/2006/relationships/hyperlink" Target="http://docs.cntd.ru/document/430644241" TargetMode="External"/><Relationship Id="rId111" Type="http://schemas.openxmlformats.org/officeDocument/2006/relationships/hyperlink" Target="http://docs.cntd.ru/document/445029347" TargetMode="External"/><Relationship Id="rId132" Type="http://schemas.openxmlformats.org/officeDocument/2006/relationships/hyperlink" Target="http://docs.cntd.ru/document/412309090" TargetMode="External"/><Relationship Id="rId153" Type="http://schemas.openxmlformats.org/officeDocument/2006/relationships/hyperlink" Target="http://docs.cntd.ru/document/901807667" TargetMode="External"/><Relationship Id="rId174" Type="http://schemas.openxmlformats.org/officeDocument/2006/relationships/hyperlink" Target="http://docs.cntd.ru/document/446245535" TargetMode="External"/><Relationship Id="rId179" Type="http://schemas.openxmlformats.org/officeDocument/2006/relationships/hyperlink" Target="http://docs.cntd.ru/document/446245535" TargetMode="External"/><Relationship Id="rId195" Type="http://schemas.openxmlformats.org/officeDocument/2006/relationships/hyperlink" Target="http://docs.cntd.ru/document/412327893" TargetMode="External"/><Relationship Id="rId209" Type="http://schemas.openxmlformats.org/officeDocument/2006/relationships/hyperlink" Target="http://docs.cntd.ru/document/444741563" TargetMode="External"/><Relationship Id="rId190" Type="http://schemas.openxmlformats.org/officeDocument/2006/relationships/hyperlink" Target="http://docs.cntd.ru/document/412309090" TargetMode="External"/><Relationship Id="rId204" Type="http://schemas.openxmlformats.org/officeDocument/2006/relationships/hyperlink" Target="http://docs.cntd.ru/document/453117144" TargetMode="External"/><Relationship Id="rId220" Type="http://schemas.openxmlformats.org/officeDocument/2006/relationships/hyperlink" Target="http://docs.cntd.ru/document/445029347" TargetMode="External"/><Relationship Id="rId225" Type="http://schemas.openxmlformats.org/officeDocument/2006/relationships/hyperlink" Target="http://docs.cntd.ru/document/902075039" TargetMode="External"/><Relationship Id="rId241" Type="http://schemas.openxmlformats.org/officeDocument/2006/relationships/hyperlink" Target="http://docs.cntd.ru/document/453119630" TargetMode="External"/><Relationship Id="rId15" Type="http://schemas.openxmlformats.org/officeDocument/2006/relationships/hyperlink" Target="http://docs.cntd.ru/document/423845438" TargetMode="External"/><Relationship Id="rId36" Type="http://schemas.openxmlformats.org/officeDocument/2006/relationships/hyperlink" Target="http://docs.cntd.ru/document/412309090" TargetMode="External"/><Relationship Id="rId57" Type="http://schemas.openxmlformats.org/officeDocument/2006/relationships/hyperlink" Target="http://docs.cntd.ru/document/453117144" TargetMode="External"/><Relationship Id="rId106" Type="http://schemas.openxmlformats.org/officeDocument/2006/relationships/hyperlink" Target="http://docs.cntd.ru/document/430644241" TargetMode="External"/><Relationship Id="rId127" Type="http://schemas.openxmlformats.org/officeDocument/2006/relationships/hyperlink" Target="http://docs.cntd.ru/document/412309090" TargetMode="External"/><Relationship Id="rId10" Type="http://schemas.openxmlformats.org/officeDocument/2006/relationships/hyperlink" Target="http://docs.cntd.ru/document/453102730" TargetMode="External"/><Relationship Id="rId31" Type="http://schemas.openxmlformats.org/officeDocument/2006/relationships/hyperlink" Target="http://docs.cntd.ru/document/902075039" TargetMode="External"/><Relationship Id="rId52" Type="http://schemas.openxmlformats.org/officeDocument/2006/relationships/hyperlink" Target="http://docs.cntd.ru/document/412309090" TargetMode="External"/><Relationship Id="rId73" Type="http://schemas.openxmlformats.org/officeDocument/2006/relationships/hyperlink" Target="http://docs.cntd.ru/document/412309090" TargetMode="External"/><Relationship Id="rId78" Type="http://schemas.openxmlformats.org/officeDocument/2006/relationships/hyperlink" Target="http://docs.cntd.ru/document/902075039" TargetMode="External"/><Relationship Id="rId94" Type="http://schemas.openxmlformats.org/officeDocument/2006/relationships/hyperlink" Target="http://docs.cntd.ru/document/430644241" TargetMode="External"/><Relationship Id="rId99" Type="http://schemas.openxmlformats.org/officeDocument/2006/relationships/hyperlink" Target="http://docs.cntd.ru/document/430644241" TargetMode="External"/><Relationship Id="rId101" Type="http://schemas.openxmlformats.org/officeDocument/2006/relationships/hyperlink" Target="http://docs.cntd.ru/document/430644241" TargetMode="External"/><Relationship Id="rId122" Type="http://schemas.openxmlformats.org/officeDocument/2006/relationships/hyperlink" Target="http://docs.cntd.ru/document/412309090" TargetMode="External"/><Relationship Id="rId143" Type="http://schemas.openxmlformats.org/officeDocument/2006/relationships/hyperlink" Target="http://docs.cntd.ru/document/902075039" TargetMode="External"/><Relationship Id="rId148" Type="http://schemas.openxmlformats.org/officeDocument/2006/relationships/hyperlink" Target="http://docs.cntd.ru/document/430644241" TargetMode="External"/><Relationship Id="rId164" Type="http://schemas.openxmlformats.org/officeDocument/2006/relationships/hyperlink" Target="http://docs.cntd.ru/document/412309090" TargetMode="External"/><Relationship Id="rId169" Type="http://schemas.openxmlformats.org/officeDocument/2006/relationships/hyperlink" Target="http://docs.cntd.ru/document/446245535" TargetMode="External"/><Relationship Id="rId185" Type="http://schemas.openxmlformats.org/officeDocument/2006/relationships/hyperlink" Target="http://docs.cntd.ru/document/428508350" TargetMode="External"/><Relationship Id="rId4" Type="http://schemas.openxmlformats.org/officeDocument/2006/relationships/webSettings" Target="webSettings.xml"/><Relationship Id="rId9" Type="http://schemas.openxmlformats.org/officeDocument/2006/relationships/hyperlink" Target="http://docs.cntd.ru/document/895293167" TargetMode="External"/><Relationship Id="rId180" Type="http://schemas.openxmlformats.org/officeDocument/2006/relationships/hyperlink" Target="http://docs.cntd.ru/document/430644241" TargetMode="External"/><Relationship Id="rId210" Type="http://schemas.openxmlformats.org/officeDocument/2006/relationships/hyperlink" Target="http://docs.cntd.ru/document/428619268" TargetMode="External"/><Relationship Id="rId215" Type="http://schemas.openxmlformats.org/officeDocument/2006/relationships/hyperlink" Target="http://docs.cntd.ru/document/445029347" TargetMode="External"/><Relationship Id="rId236" Type="http://schemas.openxmlformats.org/officeDocument/2006/relationships/hyperlink" Target="http://docs.cntd.ru/document/445029347" TargetMode="External"/><Relationship Id="rId26" Type="http://schemas.openxmlformats.org/officeDocument/2006/relationships/hyperlink" Target="http://docs.cntd.ru/document/446245535" TargetMode="External"/><Relationship Id="rId231" Type="http://schemas.openxmlformats.org/officeDocument/2006/relationships/hyperlink" Target="http://docs.cntd.ru/document/412309090" TargetMode="External"/><Relationship Id="rId47" Type="http://schemas.openxmlformats.org/officeDocument/2006/relationships/hyperlink" Target="http://docs.cntd.ru/document/446245535" TargetMode="External"/><Relationship Id="rId68" Type="http://schemas.openxmlformats.org/officeDocument/2006/relationships/hyperlink" Target="http://docs.cntd.ru/document/550128119" TargetMode="External"/><Relationship Id="rId89" Type="http://schemas.openxmlformats.org/officeDocument/2006/relationships/hyperlink" Target="http://docs.cntd.ru/document/446671847" TargetMode="External"/><Relationship Id="rId112" Type="http://schemas.openxmlformats.org/officeDocument/2006/relationships/hyperlink" Target="http://docs.cntd.ru/document/453117144" TargetMode="External"/><Relationship Id="rId133" Type="http://schemas.openxmlformats.org/officeDocument/2006/relationships/hyperlink" Target="http://docs.cntd.ru/document/412309090" TargetMode="External"/><Relationship Id="rId154" Type="http://schemas.openxmlformats.org/officeDocument/2006/relationships/hyperlink" Target="http://docs.cntd.ru/document/444886774" TargetMode="External"/><Relationship Id="rId175" Type="http://schemas.openxmlformats.org/officeDocument/2006/relationships/hyperlink" Target="http://docs.cntd.ru/document/902075039" TargetMode="External"/><Relationship Id="rId196" Type="http://schemas.openxmlformats.org/officeDocument/2006/relationships/hyperlink" Target="http://docs.cntd.ru/document/412309090" TargetMode="External"/><Relationship Id="rId200" Type="http://schemas.openxmlformats.org/officeDocument/2006/relationships/hyperlink" Target="http://docs.cntd.ru/document/412309090" TargetMode="External"/><Relationship Id="rId16" Type="http://schemas.openxmlformats.org/officeDocument/2006/relationships/hyperlink" Target="http://docs.cntd.ru/document/423845379" TargetMode="External"/><Relationship Id="rId221" Type="http://schemas.openxmlformats.org/officeDocument/2006/relationships/hyperlink" Target="http://docs.cntd.ru/document/453117144" TargetMode="External"/><Relationship Id="rId242" Type="http://schemas.openxmlformats.org/officeDocument/2006/relationships/hyperlink" Target="http://docs.cntd.ru/document/453119630" TargetMode="External"/><Relationship Id="rId37" Type="http://schemas.openxmlformats.org/officeDocument/2006/relationships/hyperlink" Target="http://docs.cntd.ru/document/446245535" TargetMode="External"/><Relationship Id="rId58" Type="http://schemas.openxmlformats.org/officeDocument/2006/relationships/hyperlink" Target="http://docs.cntd.ru/document/453117144" TargetMode="External"/><Relationship Id="rId79" Type="http://schemas.openxmlformats.org/officeDocument/2006/relationships/hyperlink" Target="http://docs.cntd.ru/document/800200771" TargetMode="External"/><Relationship Id="rId102" Type="http://schemas.openxmlformats.org/officeDocument/2006/relationships/hyperlink" Target="http://docs.cntd.ru/document/430644241" TargetMode="External"/><Relationship Id="rId123" Type="http://schemas.openxmlformats.org/officeDocument/2006/relationships/hyperlink" Target="http://docs.cntd.ru/document/895293167" TargetMode="External"/><Relationship Id="rId144" Type="http://schemas.openxmlformats.org/officeDocument/2006/relationships/hyperlink" Target="http://docs.cntd.ru/document/412309090" TargetMode="External"/><Relationship Id="rId90" Type="http://schemas.openxmlformats.org/officeDocument/2006/relationships/hyperlink" Target="http://docs.cntd.ru/document/445029347" TargetMode="External"/><Relationship Id="rId165" Type="http://schemas.openxmlformats.org/officeDocument/2006/relationships/hyperlink" Target="http://docs.cntd.ru/document/901807667" TargetMode="External"/><Relationship Id="rId186" Type="http://schemas.openxmlformats.org/officeDocument/2006/relationships/hyperlink" Target="http://docs.cntd.ru/document/412309090" TargetMode="External"/><Relationship Id="rId211" Type="http://schemas.openxmlformats.org/officeDocument/2006/relationships/hyperlink" Target="http://docs.cntd.ru/document/453117144" TargetMode="External"/><Relationship Id="rId232" Type="http://schemas.openxmlformats.org/officeDocument/2006/relationships/hyperlink" Target="http://docs.cntd.ru/document/412309090" TargetMode="External"/><Relationship Id="rId27" Type="http://schemas.openxmlformats.org/officeDocument/2006/relationships/hyperlink" Target="http://docs.cntd.ru/document/446671847" TargetMode="External"/><Relationship Id="rId48" Type="http://schemas.openxmlformats.org/officeDocument/2006/relationships/hyperlink" Target="http://docs.cntd.ru/document/453117144" TargetMode="External"/><Relationship Id="rId69" Type="http://schemas.openxmlformats.org/officeDocument/2006/relationships/hyperlink" Target="http://docs.cntd.ru/document/444741563" TargetMode="External"/><Relationship Id="rId113" Type="http://schemas.openxmlformats.org/officeDocument/2006/relationships/hyperlink" Target="http://docs.cntd.ru/document/430644241" TargetMode="External"/><Relationship Id="rId134" Type="http://schemas.openxmlformats.org/officeDocument/2006/relationships/hyperlink" Target="http://docs.cntd.ru/document/412309090" TargetMode="External"/><Relationship Id="rId80" Type="http://schemas.openxmlformats.org/officeDocument/2006/relationships/hyperlink" Target="http://docs.cntd.ru/document/902075039" TargetMode="External"/><Relationship Id="rId155" Type="http://schemas.openxmlformats.org/officeDocument/2006/relationships/hyperlink" Target="http://docs.cntd.ru/document/412309090" TargetMode="External"/><Relationship Id="rId176" Type="http://schemas.openxmlformats.org/officeDocument/2006/relationships/hyperlink" Target="http://docs.cntd.ru/document/430644241" TargetMode="External"/><Relationship Id="rId197" Type="http://schemas.openxmlformats.org/officeDocument/2006/relationships/hyperlink" Target="http://docs.cntd.ru/document/412309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24440</Words>
  <Characters>139313</Characters>
  <Application>Microsoft Office Word</Application>
  <DocSecurity>0</DocSecurity>
  <Lines>1160</Lines>
  <Paragraphs>326</Paragraphs>
  <ScaleCrop>false</ScaleCrop>
  <Company>SPecialiST RePack</Company>
  <LinksUpToDate>false</LinksUpToDate>
  <CharactersWithSpaces>163427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2018-11-08T03:13:00Z</dcterms:created>
  <dcterms:modified xsi:type="dcterms:W3CDTF">2018-11-08T03:13:00Z</dcterms:modified>
</cp:coreProperties>
</file>